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85" w:rsidRPr="007D3185" w:rsidRDefault="00491799" w:rsidP="007D3185">
      <w:pPr>
        <w:pStyle w:val="21"/>
        <w:tabs>
          <w:tab w:val="center" w:pos="4677"/>
          <w:tab w:val="left" w:pos="7200"/>
        </w:tabs>
        <w:rPr>
          <w:b/>
          <w:szCs w:val="28"/>
        </w:rPr>
      </w:pPr>
      <w:r>
        <w:rPr>
          <w:szCs w:val="28"/>
        </w:rPr>
        <w:t xml:space="preserve"> </w:t>
      </w:r>
      <w:r w:rsidR="007D3185">
        <w:rPr>
          <w:szCs w:val="28"/>
        </w:rPr>
        <w:tab/>
      </w:r>
      <w:r w:rsidR="007D3185">
        <w:rPr>
          <w:szCs w:val="28"/>
        </w:rPr>
        <w:tab/>
      </w:r>
      <w:r w:rsidR="000510FF">
        <w:rPr>
          <w:b/>
          <w:szCs w:val="28"/>
        </w:rPr>
        <w:t xml:space="preserve"> </w:t>
      </w:r>
    </w:p>
    <w:p w:rsidR="007D3185" w:rsidRPr="000510FF" w:rsidRDefault="007D3185" w:rsidP="007D3185">
      <w:pPr>
        <w:pStyle w:val="21"/>
        <w:tabs>
          <w:tab w:val="center" w:pos="4677"/>
          <w:tab w:val="left" w:pos="8385"/>
        </w:tabs>
        <w:rPr>
          <w:b/>
          <w:szCs w:val="28"/>
        </w:rPr>
      </w:pPr>
      <w:r>
        <w:rPr>
          <w:szCs w:val="28"/>
        </w:rPr>
        <w:t xml:space="preserve">                                        </w:t>
      </w:r>
      <w:r w:rsidRPr="000510FF">
        <w:rPr>
          <w:b/>
          <w:szCs w:val="28"/>
        </w:rPr>
        <w:t xml:space="preserve">РОССИЙСКАЯ ФЕДЕРАЦИЯ </w:t>
      </w:r>
    </w:p>
    <w:p w:rsidR="007D3185" w:rsidRPr="000510FF" w:rsidRDefault="007D3185" w:rsidP="007D3185">
      <w:pPr>
        <w:pStyle w:val="21"/>
        <w:jc w:val="center"/>
        <w:rPr>
          <w:b/>
          <w:szCs w:val="28"/>
        </w:rPr>
      </w:pPr>
      <w:r w:rsidRPr="000510FF">
        <w:rPr>
          <w:b/>
          <w:szCs w:val="28"/>
        </w:rPr>
        <w:t>РОСТОВСКАЯ ОБЛАСТЬ</w:t>
      </w:r>
    </w:p>
    <w:p w:rsidR="007D3185" w:rsidRPr="000510FF" w:rsidRDefault="007D3185" w:rsidP="007D3185">
      <w:pPr>
        <w:pStyle w:val="21"/>
        <w:jc w:val="center"/>
        <w:rPr>
          <w:b/>
          <w:szCs w:val="28"/>
        </w:rPr>
      </w:pPr>
      <w:r w:rsidRPr="000510FF">
        <w:rPr>
          <w:b/>
          <w:szCs w:val="28"/>
        </w:rPr>
        <w:t>ТАРАСОВСКИЙ РАЙОН</w:t>
      </w:r>
    </w:p>
    <w:p w:rsidR="007D3185" w:rsidRPr="000510FF" w:rsidRDefault="007D3185" w:rsidP="007D3185">
      <w:pPr>
        <w:pStyle w:val="21"/>
        <w:jc w:val="center"/>
        <w:rPr>
          <w:b/>
          <w:szCs w:val="28"/>
        </w:rPr>
      </w:pPr>
      <w:r w:rsidRPr="000510FF">
        <w:rPr>
          <w:b/>
          <w:szCs w:val="28"/>
        </w:rPr>
        <w:t xml:space="preserve">МУНИЦИПАЛЬНОЕ ОБРАЗОВАНИЕ </w:t>
      </w:r>
    </w:p>
    <w:p w:rsidR="007D3185" w:rsidRPr="000510FF" w:rsidRDefault="007D3185" w:rsidP="007D3185">
      <w:pPr>
        <w:pStyle w:val="21"/>
        <w:jc w:val="center"/>
        <w:rPr>
          <w:b/>
          <w:szCs w:val="28"/>
        </w:rPr>
      </w:pPr>
      <w:r w:rsidRPr="000510FF">
        <w:rPr>
          <w:b/>
          <w:szCs w:val="28"/>
        </w:rPr>
        <w:t>«ЗЕЛЕНОВСКОЕ СЕЛЬСКОЕ ПОСЕЛЕНИЕ»</w:t>
      </w:r>
    </w:p>
    <w:p w:rsidR="007D3185" w:rsidRPr="000510FF" w:rsidRDefault="007D3185" w:rsidP="007D3185">
      <w:pPr>
        <w:pStyle w:val="21"/>
        <w:jc w:val="center"/>
        <w:rPr>
          <w:b/>
          <w:szCs w:val="28"/>
        </w:rPr>
      </w:pPr>
    </w:p>
    <w:p w:rsidR="007D3185" w:rsidRPr="000510FF" w:rsidRDefault="007D3185" w:rsidP="007D3185">
      <w:pPr>
        <w:pStyle w:val="21"/>
        <w:jc w:val="center"/>
        <w:rPr>
          <w:b/>
          <w:szCs w:val="28"/>
        </w:rPr>
      </w:pPr>
    </w:p>
    <w:p w:rsidR="007D3185" w:rsidRPr="000510FF" w:rsidRDefault="007D3185" w:rsidP="007D3185">
      <w:pPr>
        <w:pStyle w:val="21"/>
        <w:jc w:val="center"/>
        <w:rPr>
          <w:b/>
          <w:szCs w:val="28"/>
        </w:rPr>
      </w:pPr>
      <w:r w:rsidRPr="000510FF">
        <w:rPr>
          <w:b/>
          <w:szCs w:val="28"/>
        </w:rPr>
        <w:t>АДМИНИСТРАЦИЯ ЗЕЛЕНОВСКОГО СЕЛЬСКОГО ПОСЕЛЕНИЯ</w:t>
      </w:r>
    </w:p>
    <w:p w:rsidR="007D3185" w:rsidRDefault="007D3185" w:rsidP="007D3185">
      <w:pPr>
        <w:rPr>
          <w:sz w:val="28"/>
          <w:szCs w:val="28"/>
        </w:rPr>
      </w:pPr>
    </w:p>
    <w:p w:rsidR="007D3185" w:rsidRDefault="007D3185" w:rsidP="007D31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3185" w:rsidRDefault="007D3185" w:rsidP="007D3185">
      <w:pPr>
        <w:rPr>
          <w:sz w:val="28"/>
          <w:szCs w:val="28"/>
        </w:rPr>
      </w:pPr>
    </w:p>
    <w:p w:rsidR="007D3185" w:rsidRDefault="007D3185" w:rsidP="007D3185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29"/>
        <w:gridCol w:w="2034"/>
        <w:gridCol w:w="3600"/>
      </w:tblGrid>
      <w:tr w:rsidR="007D3185" w:rsidTr="00C32978">
        <w:tc>
          <w:tcPr>
            <w:tcW w:w="3969" w:type="dxa"/>
          </w:tcPr>
          <w:p w:rsidR="007D3185" w:rsidRDefault="007D3185" w:rsidP="007D318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510FF">
              <w:rPr>
                <w:sz w:val="28"/>
                <w:szCs w:val="28"/>
              </w:rPr>
              <w:t>01.11</w:t>
            </w:r>
            <w:r>
              <w:rPr>
                <w:sz w:val="28"/>
                <w:szCs w:val="28"/>
              </w:rPr>
              <w:t xml:space="preserve"> .2016  </w:t>
            </w:r>
          </w:p>
        </w:tc>
        <w:tc>
          <w:tcPr>
            <w:tcW w:w="2105" w:type="dxa"/>
          </w:tcPr>
          <w:p w:rsidR="007D3185" w:rsidRDefault="007D3185" w:rsidP="007D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510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</w:tcPr>
          <w:p w:rsidR="007D3185" w:rsidRDefault="007D3185" w:rsidP="007D3185">
            <w:pPr>
              <w:tabs>
                <w:tab w:val="center" w:pos="1662"/>
                <w:tab w:val="right" w:pos="33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х.Зеленовка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</w:tbl>
    <w:p w:rsidR="007D3185" w:rsidRDefault="007D3185" w:rsidP="007D3185">
      <w:pPr>
        <w:rPr>
          <w:sz w:val="28"/>
          <w:szCs w:val="28"/>
        </w:rPr>
      </w:pPr>
      <w:r>
        <w:t xml:space="preserve">            </w:t>
      </w:r>
    </w:p>
    <w:p w:rsidR="007D3185" w:rsidRDefault="007D3185" w:rsidP="007D318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7D3185" w:rsidTr="00C3297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D3185" w:rsidRDefault="007D3185" w:rsidP="00C3297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Регламента Администрации Зеленовского сельского поселения </w:t>
            </w:r>
          </w:p>
        </w:tc>
      </w:tr>
    </w:tbl>
    <w:p w:rsidR="007D3185" w:rsidRDefault="007D3185" w:rsidP="007D3185">
      <w:pPr>
        <w:widowControl w:val="0"/>
        <w:jc w:val="both"/>
        <w:rPr>
          <w:sz w:val="28"/>
          <w:szCs w:val="28"/>
        </w:rPr>
      </w:pPr>
    </w:p>
    <w:p w:rsidR="007D3185" w:rsidRPr="003675C0" w:rsidRDefault="007D3185" w:rsidP="007D3185">
      <w:pPr>
        <w:widowControl w:val="0"/>
        <w:jc w:val="both"/>
        <w:rPr>
          <w:color w:val="FF0000"/>
          <w:sz w:val="28"/>
          <w:szCs w:val="28"/>
        </w:rPr>
      </w:pPr>
    </w:p>
    <w:p w:rsidR="007D3185" w:rsidRPr="00F5562B" w:rsidRDefault="007D3185" w:rsidP="007D3185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В соответствии </w:t>
      </w:r>
      <w:r w:rsidRPr="007D6679">
        <w:rPr>
          <w:sz w:val="28"/>
          <w:szCs w:val="28"/>
        </w:rPr>
        <w:t>с пунктом 5 статьи 32</w:t>
      </w:r>
      <w:r w:rsidRPr="00F5562B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Зеленовское</w:t>
      </w:r>
      <w:r w:rsidRPr="00F5562B">
        <w:rPr>
          <w:sz w:val="28"/>
          <w:szCs w:val="28"/>
        </w:rPr>
        <w:t xml:space="preserve"> сельское поселение»: </w:t>
      </w:r>
    </w:p>
    <w:p w:rsidR="007D3185" w:rsidRPr="003675C0" w:rsidRDefault="007D3185" w:rsidP="007D3185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7D3185" w:rsidRDefault="007D3185" w:rsidP="007D318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Администрации Зеленовского сельского поселения согласно приложению.</w:t>
      </w:r>
    </w:p>
    <w:p w:rsidR="007D3185" w:rsidRDefault="007D3185" w:rsidP="007D31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D3185" w:rsidRDefault="007D3185" w:rsidP="007D3185">
      <w:pPr>
        <w:widowControl w:val="0"/>
        <w:ind w:firstLine="708"/>
        <w:jc w:val="both"/>
        <w:rPr>
          <w:sz w:val="28"/>
          <w:szCs w:val="28"/>
        </w:rPr>
      </w:pPr>
    </w:p>
    <w:p w:rsidR="007D3185" w:rsidRDefault="007D3185" w:rsidP="007D3185">
      <w:pPr>
        <w:widowControl w:val="0"/>
        <w:ind w:firstLine="708"/>
        <w:jc w:val="both"/>
        <w:rPr>
          <w:sz w:val="28"/>
          <w:szCs w:val="28"/>
        </w:rPr>
      </w:pPr>
    </w:p>
    <w:p w:rsidR="007D3185" w:rsidRDefault="007D3185" w:rsidP="007D3185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57"/>
        <w:gridCol w:w="5414"/>
      </w:tblGrid>
      <w:tr w:rsidR="007D3185" w:rsidTr="00C32978">
        <w:tc>
          <w:tcPr>
            <w:tcW w:w="4248" w:type="dxa"/>
            <w:shd w:val="clear" w:color="auto" w:fill="auto"/>
          </w:tcPr>
          <w:p w:rsidR="002871C1" w:rsidRDefault="007D3185" w:rsidP="00C3297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871C1">
              <w:rPr>
                <w:sz w:val="28"/>
                <w:szCs w:val="28"/>
              </w:rPr>
              <w:t>Администрации</w:t>
            </w:r>
            <w:r w:rsidR="000510FF">
              <w:rPr>
                <w:sz w:val="28"/>
                <w:szCs w:val="28"/>
              </w:rPr>
              <w:t xml:space="preserve"> Зеленовского сельского  поселения</w:t>
            </w:r>
          </w:p>
          <w:p w:rsidR="007D3185" w:rsidRDefault="000510FF" w:rsidP="000510FF">
            <w:pPr>
              <w:widowControl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7D3185" w:rsidRPr="008C5ECD" w:rsidRDefault="007D3185" w:rsidP="00C3297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7D3185" w:rsidRDefault="007D3185" w:rsidP="00C3297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3185" w:rsidRPr="008C5ECD" w:rsidRDefault="000510FF" w:rsidP="00CD36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D3626">
              <w:rPr>
                <w:sz w:val="28"/>
                <w:szCs w:val="28"/>
              </w:rPr>
              <w:t xml:space="preserve">     Т.И.Обухова</w:t>
            </w:r>
            <w:r>
              <w:rPr>
                <w:sz w:val="28"/>
                <w:szCs w:val="28"/>
              </w:rPr>
              <w:t xml:space="preserve">                </w:t>
            </w:r>
            <w:r w:rsidR="00CD3626">
              <w:rPr>
                <w:sz w:val="28"/>
                <w:szCs w:val="28"/>
              </w:rPr>
              <w:t xml:space="preserve"> </w:t>
            </w:r>
          </w:p>
        </w:tc>
      </w:tr>
      <w:tr w:rsidR="00CD3626" w:rsidTr="00C32978">
        <w:tc>
          <w:tcPr>
            <w:tcW w:w="4248" w:type="dxa"/>
            <w:shd w:val="clear" w:color="auto" w:fill="auto"/>
          </w:tcPr>
          <w:p w:rsidR="00CD3626" w:rsidRDefault="00CD3626" w:rsidP="00C3297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CD3626" w:rsidRPr="008C5ECD" w:rsidRDefault="00CD3626" w:rsidP="00C32978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7D3185" w:rsidRDefault="007D3185" w:rsidP="007D3185">
      <w:pPr>
        <w:widowControl w:val="0"/>
        <w:ind w:firstLine="708"/>
        <w:jc w:val="both"/>
        <w:rPr>
          <w:sz w:val="28"/>
          <w:szCs w:val="28"/>
        </w:rPr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708"/>
        <w:jc w:val="both"/>
      </w:pPr>
    </w:p>
    <w:p w:rsidR="007D3185" w:rsidRDefault="007D3185" w:rsidP="007D3185">
      <w:pPr>
        <w:widowControl w:val="0"/>
        <w:ind w:firstLine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3185" w:rsidRDefault="007D3185" w:rsidP="007D3185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D3185" w:rsidRDefault="007D3185" w:rsidP="007D3185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</w:t>
      </w:r>
    </w:p>
    <w:p w:rsidR="007D3185" w:rsidRDefault="007D3185" w:rsidP="007D3185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>Зеленовского</w:t>
      </w:r>
    </w:p>
    <w:p w:rsidR="007D3185" w:rsidRDefault="007D3185" w:rsidP="007D3185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D3185" w:rsidRDefault="007D3185" w:rsidP="007D3185">
      <w:pPr>
        <w:widowControl w:val="0"/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10FF">
        <w:rPr>
          <w:sz w:val="28"/>
          <w:szCs w:val="28"/>
        </w:rPr>
        <w:t>01.11.2016</w:t>
      </w:r>
      <w:r>
        <w:rPr>
          <w:sz w:val="28"/>
          <w:szCs w:val="28"/>
        </w:rPr>
        <w:t xml:space="preserve">  № </w:t>
      </w:r>
      <w:r w:rsidR="000510F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7D3185" w:rsidRDefault="007D3185" w:rsidP="007D31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7D3185" w:rsidRDefault="007D3185" w:rsidP="007D31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Зеленовского сельского поселения</w:t>
      </w:r>
    </w:p>
    <w:p w:rsidR="007D3185" w:rsidRDefault="007D3185" w:rsidP="007D3185">
      <w:pPr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D3185" w:rsidRPr="00A63FB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7D3185" w:rsidRPr="00A63FB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>
        <w:rPr>
          <w:sz w:val="28"/>
          <w:szCs w:val="28"/>
        </w:rPr>
        <w:t>Зеленовское</w:t>
      </w:r>
      <w:r w:rsidRPr="00A63FB5">
        <w:rPr>
          <w:sz w:val="28"/>
          <w:szCs w:val="28"/>
        </w:rPr>
        <w:t xml:space="preserve"> сельское поселение» - Администрации </w:t>
      </w:r>
      <w:r>
        <w:rPr>
          <w:sz w:val="28"/>
          <w:szCs w:val="28"/>
        </w:rPr>
        <w:t>Зеленовского</w:t>
      </w:r>
      <w:r w:rsidRPr="00A63FB5">
        <w:rPr>
          <w:sz w:val="28"/>
          <w:szCs w:val="28"/>
        </w:rPr>
        <w:t xml:space="preserve">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Pr="00A63FB5"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Зеленовского 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обеспечивает исполнение на территории </w:t>
      </w:r>
      <w:r>
        <w:rPr>
          <w:sz w:val="28"/>
          <w:szCs w:val="28"/>
        </w:rPr>
        <w:t>Зеленовского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>
        <w:rPr>
          <w:bCs/>
          <w:sz w:val="28"/>
          <w:szCs w:val="28"/>
        </w:rPr>
        <w:t xml:space="preserve">, Устава муниципального образования </w:t>
      </w:r>
      <w:r w:rsidRPr="00A63FB5">
        <w:rPr>
          <w:sz w:val="28"/>
          <w:szCs w:val="28"/>
        </w:rPr>
        <w:t>«</w:t>
      </w:r>
      <w:r>
        <w:rPr>
          <w:sz w:val="28"/>
          <w:szCs w:val="28"/>
        </w:rPr>
        <w:t>Зеленовское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иных муниципальных правовых актов.</w:t>
      </w:r>
    </w:p>
    <w:p w:rsidR="007D3185" w:rsidRPr="00A63FB5" w:rsidRDefault="007D3185" w:rsidP="007D318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Зеленовского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>
        <w:rPr>
          <w:sz w:val="28"/>
          <w:szCs w:val="28"/>
        </w:rPr>
        <w:t>Зеленовское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>
        <w:rPr>
          <w:bCs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Зеленовское</w:t>
      </w:r>
      <w:r>
        <w:rPr>
          <w:bCs/>
          <w:sz w:val="28"/>
          <w:szCs w:val="28"/>
        </w:rPr>
        <w:t xml:space="preserve"> сельское поселение» (далее также – </w:t>
      </w:r>
      <w:r>
        <w:rPr>
          <w:sz w:val="28"/>
          <w:szCs w:val="28"/>
        </w:rPr>
        <w:t xml:space="preserve">Зеленовское </w:t>
      </w:r>
      <w:r w:rsidRPr="00A63FB5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  <w:r>
        <w:rPr>
          <w:bCs/>
          <w:sz w:val="28"/>
          <w:szCs w:val="28"/>
        </w:rPr>
        <w:t xml:space="preserve"> </w:t>
      </w:r>
    </w:p>
    <w:p w:rsidR="007D3185" w:rsidRPr="00F5562B" w:rsidRDefault="007D3185" w:rsidP="007D3185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1.4. </w:t>
      </w:r>
      <w:r w:rsidRPr="00F5562B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Зеленовского </w:t>
      </w:r>
      <w:r w:rsidRPr="00F5562B">
        <w:rPr>
          <w:sz w:val="28"/>
          <w:szCs w:val="28"/>
        </w:rPr>
        <w:t xml:space="preserve">сельского поселения является лицо, назначаемое на должность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7D3185" w:rsidRPr="00F5562B" w:rsidRDefault="007D3185" w:rsidP="007D3185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Pr="00F5562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Зеленовского </w:t>
      </w:r>
      <w:r w:rsidRPr="00F5562B">
        <w:rPr>
          <w:sz w:val="28"/>
          <w:szCs w:val="28"/>
        </w:rPr>
        <w:t xml:space="preserve">сельского поселения возглавляет Администрацию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21097B" w:rsidRDefault="007D3185" w:rsidP="007D3185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В случае временного отсутствия </w:t>
      </w:r>
      <w:r>
        <w:rPr>
          <w:sz w:val="28"/>
          <w:szCs w:val="28"/>
        </w:rPr>
        <w:t>Главы Администрации Зеленовского сельского поселения его обязанности</w:t>
      </w:r>
      <w:r w:rsidRPr="0021097B">
        <w:rPr>
          <w:sz w:val="28"/>
          <w:szCs w:val="28"/>
        </w:rPr>
        <w:t xml:space="preserve"> исполняет</w:t>
      </w:r>
      <w:r>
        <w:rPr>
          <w:sz w:val="28"/>
          <w:szCs w:val="28"/>
        </w:rPr>
        <w:t xml:space="preserve"> заведующий сектором экономики и финансов</w:t>
      </w:r>
      <w:r w:rsidRPr="00210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21097B">
        <w:rPr>
          <w:sz w:val="28"/>
          <w:szCs w:val="28"/>
        </w:rPr>
        <w:t xml:space="preserve"> сельского поселения или иной муниципальный служащий Администрации </w:t>
      </w:r>
      <w:r>
        <w:rPr>
          <w:sz w:val="28"/>
          <w:szCs w:val="28"/>
        </w:rPr>
        <w:t>Зеленовского</w:t>
      </w:r>
      <w:r w:rsidRPr="0021097B">
        <w:rPr>
          <w:sz w:val="28"/>
          <w:szCs w:val="28"/>
        </w:rPr>
        <w:t xml:space="preserve"> сельского поселения, определяемый </w:t>
      </w:r>
      <w:r>
        <w:rPr>
          <w:sz w:val="28"/>
          <w:szCs w:val="28"/>
        </w:rPr>
        <w:t>главой Администрации Зеленовского сельского поселения.</w:t>
      </w:r>
    </w:p>
    <w:p w:rsidR="007D3185" w:rsidRPr="0021097B" w:rsidRDefault="007D3185" w:rsidP="007D3185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lastRenderedPageBreak/>
        <w:t xml:space="preserve">В случае неиздания </w:t>
      </w:r>
      <w:r>
        <w:rPr>
          <w:sz w:val="28"/>
          <w:szCs w:val="28"/>
        </w:rPr>
        <w:t>главой Администрации Зеленовского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>
        <w:rPr>
          <w:sz w:val="28"/>
          <w:szCs w:val="28"/>
        </w:rPr>
        <w:t>Зеленовского</w:t>
      </w:r>
      <w:r w:rsidRPr="0021097B">
        <w:rPr>
          <w:sz w:val="28"/>
          <w:szCs w:val="28"/>
        </w:rPr>
        <w:t xml:space="preserve"> сельского поселения, обязанности </w:t>
      </w:r>
      <w:r>
        <w:rPr>
          <w:sz w:val="28"/>
          <w:szCs w:val="28"/>
        </w:rPr>
        <w:t>главы Администрации Зеленовского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 исполняет </w:t>
      </w:r>
      <w:r>
        <w:rPr>
          <w:sz w:val="28"/>
          <w:szCs w:val="28"/>
        </w:rPr>
        <w:t>заведующий сектором экономики и финансов</w:t>
      </w:r>
      <w:r w:rsidRPr="00210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21097B">
        <w:rPr>
          <w:sz w:val="28"/>
          <w:szCs w:val="28"/>
        </w:rPr>
        <w:t xml:space="preserve"> сельского поселения Администрации </w:t>
      </w:r>
      <w:r>
        <w:rPr>
          <w:sz w:val="28"/>
          <w:szCs w:val="28"/>
        </w:rPr>
        <w:t>Зеленовского сельского поселения</w:t>
      </w:r>
      <w:r w:rsidRPr="0021097B">
        <w:rPr>
          <w:sz w:val="28"/>
          <w:szCs w:val="28"/>
        </w:rPr>
        <w:t>.</w:t>
      </w:r>
    </w:p>
    <w:p w:rsidR="007D3185" w:rsidRPr="0021097B" w:rsidRDefault="007D3185" w:rsidP="007D3185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>
        <w:rPr>
          <w:sz w:val="28"/>
          <w:szCs w:val="28"/>
        </w:rPr>
        <w:t>Зеленовского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>главы Администрации</w:t>
      </w:r>
      <w:r w:rsidRPr="00E8220E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>
        <w:rPr>
          <w:sz w:val="28"/>
          <w:szCs w:val="28"/>
        </w:rPr>
        <w:t>Зеленовского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исполняет заведующий сектором экономики и финансов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Default="007D3185" w:rsidP="007D3185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отсутствия данного муниципального служащего, обязанности </w:t>
      </w:r>
      <w:r>
        <w:rPr>
          <w:sz w:val="28"/>
          <w:szCs w:val="28"/>
        </w:rPr>
        <w:t>главы Администрации Зеленовского сельского поселения</w:t>
      </w:r>
      <w:r w:rsidRPr="0021097B">
        <w:rPr>
          <w:sz w:val="28"/>
          <w:szCs w:val="28"/>
        </w:rPr>
        <w:t xml:space="preserve"> исполняет муниципальный служащий Администрации</w:t>
      </w:r>
      <w:r w:rsidRPr="00E82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Зеленовского </w:t>
      </w:r>
      <w:r w:rsidRPr="0021097B">
        <w:rPr>
          <w:sz w:val="28"/>
          <w:szCs w:val="28"/>
        </w:rPr>
        <w:t xml:space="preserve">сельского поселения, определяемый Собранием депутатов </w:t>
      </w:r>
      <w:r>
        <w:rPr>
          <w:sz w:val="28"/>
          <w:szCs w:val="28"/>
        </w:rPr>
        <w:t>Зеленовского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7D3185" w:rsidRPr="008C432F" w:rsidRDefault="007D3185" w:rsidP="007D3185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Отдельные направления деятельности Администрации </w:t>
      </w:r>
      <w:r>
        <w:rPr>
          <w:sz w:val="28"/>
          <w:szCs w:val="28"/>
        </w:rPr>
        <w:t>Зеленовского</w:t>
      </w:r>
      <w:r w:rsidRPr="008C432F">
        <w:rPr>
          <w:sz w:val="28"/>
          <w:szCs w:val="28"/>
        </w:rPr>
        <w:t xml:space="preserve"> сельского поселения могут регламентироваться иными распоряжениями </w:t>
      </w:r>
      <w:r>
        <w:rPr>
          <w:sz w:val="28"/>
          <w:szCs w:val="28"/>
        </w:rPr>
        <w:t>Администрации Зеленовского</w:t>
      </w:r>
      <w:r w:rsidRPr="008C432F">
        <w:rPr>
          <w:sz w:val="28"/>
          <w:szCs w:val="28"/>
        </w:rPr>
        <w:t xml:space="preserve"> сельского поселения.</w:t>
      </w:r>
    </w:p>
    <w:p w:rsidR="007D3185" w:rsidRPr="008C432F" w:rsidRDefault="007D3185" w:rsidP="007D3185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Зеленовского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Зеленовского </w:t>
      </w:r>
      <w:r w:rsidRPr="008C432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7D3185" w:rsidRPr="008C432F" w:rsidRDefault="007D3185" w:rsidP="007D3185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2. Формирование структуры и штатов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Pr="00F5562B" w:rsidRDefault="007D3185" w:rsidP="007D3185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7733CE" w:rsidRDefault="007D3185" w:rsidP="007D3185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7733CE">
        <w:rPr>
          <w:sz w:val="28"/>
          <w:szCs w:val="28"/>
        </w:rPr>
        <w:t xml:space="preserve"> Структура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>
        <w:rPr>
          <w:sz w:val="28"/>
          <w:szCs w:val="28"/>
        </w:rPr>
        <w:t>главы Администрации Зеленовского сельского поселения</w:t>
      </w:r>
      <w:r w:rsidRPr="007733CE">
        <w:rPr>
          <w:sz w:val="28"/>
          <w:szCs w:val="28"/>
        </w:rPr>
        <w:t>.</w:t>
      </w:r>
    </w:p>
    <w:p w:rsidR="007D3185" w:rsidRPr="007733CE" w:rsidRDefault="007D3185" w:rsidP="007D318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7733CE">
        <w:rPr>
          <w:sz w:val="28"/>
          <w:szCs w:val="28"/>
        </w:rPr>
        <w:t xml:space="preserve">. Штатное расписание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 утверждается </w:t>
      </w:r>
      <w:r>
        <w:rPr>
          <w:sz w:val="28"/>
          <w:szCs w:val="28"/>
        </w:rPr>
        <w:t>главой Администрации Зеленовского сельского поселения</w:t>
      </w:r>
      <w:r w:rsidRPr="007733CE">
        <w:rPr>
          <w:sz w:val="28"/>
          <w:szCs w:val="28"/>
        </w:rPr>
        <w:t xml:space="preserve"> на основе структуры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поселения, предусмотренных бюджетом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поселения.</w:t>
      </w:r>
    </w:p>
    <w:p w:rsidR="007D3185" w:rsidRPr="007733CE" w:rsidRDefault="007D3185" w:rsidP="007D318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733CE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Администрации Зеленовского сельского поселения</w:t>
      </w:r>
      <w:r w:rsidRPr="007733CE">
        <w:rPr>
          <w:sz w:val="28"/>
          <w:szCs w:val="28"/>
        </w:rPr>
        <w:t xml:space="preserve"> назначает и увольняет работников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D3185" w:rsidRPr="007733CE" w:rsidRDefault="007D3185" w:rsidP="007D3185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</w:t>
      </w:r>
      <w:r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 определяются </w:t>
      </w:r>
      <w:r>
        <w:rPr>
          <w:sz w:val="28"/>
          <w:szCs w:val="28"/>
        </w:rPr>
        <w:t xml:space="preserve">настоящим </w:t>
      </w:r>
      <w:r w:rsidRPr="007733CE">
        <w:rPr>
          <w:sz w:val="28"/>
          <w:szCs w:val="28"/>
        </w:rPr>
        <w:t xml:space="preserve">Регламентом и положениями об этих подразделениях, </w:t>
      </w:r>
      <w:r>
        <w:rPr>
          <w:sz w:val="28"/>
          <w:szCs w:val="28"/>
        </w:rPr>
        <w:t xml:space="preserve">которые разрабатываются их руководителями и </w:t>
      </w:r>
      <w:r w:rsidRPr="007733CE">
        <w:rPr>
          <w:sz w:val="28"/>
          <w:szCs w:val="28"/>
        </w:rPr>
        <w:t>утвержда</w:t>
      </w:r>
      <w:r>
        <w:rPr>
          <w:sz w:val="28"/>
          <w:szCs w:val="28"/>
        </w:rPr>
        <w:t>ются</w:t>
      </w:r>
      <w:r w:rsidRPr="007733C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распоряжениями Администрации</w:t>
      </w:r>
      <w:r w:rsidRPr="007733CE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работник </w:t>
      </w:r>
      <w:r w:rsidRPr="007733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Зеленовского </w:t>
      </w:r>
      <w:r w:rsidRPr="007733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 w:rsidRPr="007733CE">
        <w:rPr>
          <w:sz w:val="28"/>
          <w:szCs w:val="28"/>
        </w:rPr>
        <w:t>.</w:t>
      </w:r>
    </w:p>
    <w:p w:rsidR="007D3185" w:rsidRPr="007733CE" w:rsidRDefault="007D3185" w:rsidP="007D318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733CE">
        <w:rPr>
          <w:sz w:val="28"/>
          <w:szCs w:val="28"/>
        </w:rPr>
        <w:t xml:space="preserve">Структурные подразделения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7D3185" w:rsidRDefault="007D3185" w:rsidP="007D3185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>
        <w:rPr>
          <w:sz w:val="28"/>
          <w:szCs w:val="28"/>
        </w:rPr>
        <w:t>Специалист по кадровой работе</w:t>
      </w:r>
      <w:r w:rsidRPr="00693EAA">
        <w:rPr>
          <w:color w:val="000000"/>
          <w:sz w:val="28"/>
          <w:szCs w:val="28"/>
        </w:rPr>
        <w:t xml:space="preserve"> разрабатыва</w:t>
      </w:r>
      <w:r>
        <w:rPr>
          <w:color w:val="000000"/>
          <w:sz w:val="28"/>
          <w:szCs w:val="28"/>
        </w:rPr>
        <w:t>е</w:t>
      </w:r>
      <w:r w:rsidRPr="00693EAA">
        <w:rPr>
          <w:color w:val="000000"/>
          <w:sz w:val="28"/>
          <w:szCs w:val="28"/>
        </w:rPr>
        <w:t xml:space="preserve">т должностные инструкции </w:t>
      </w:r>
      <w:r>
        <w:rPr>
          <w:color w:val="000000"/>
          <w:sz w:val="28"/>
          <w:szCs w:val="28"/>
        </w:rPr>
        <w:t>муниципальных служащих</w:t>
      </w:r>
      <w:r w:rsidRPr="00693EAA">
        <w:rPr>
          <w:color w:val="000000"/>
          <w:sz w:val="28"/>
          <w:szCs w:val="28"/>
        </w:rPr>
        <w:t xml:space="preserve"> и представля</w:t>
      </w:r>
      <w:r>
        <w:rPr>
          <w:color w:val="000000"/>
          <w:sz w:val="28"/>
          <w:szCs w:val="28"/>
        </w:rPr>
        <w:t>е</w:t>
      </w:r>
      <w:r w:rsidRPr="00693EAA">
        <w:rPr>
          <w:color w:val="000000"/>
          <w:sz w:val="28"/>
          <w:szCs w:val="28"/>
        </w:rPr>
        <w:t xml:space="preserve">т их на утверждение </w:t>
      </w:r>
      <w:r>
        <w:rPr>
          <w:color w:val="000000"/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D3185" w:rsidRPr="00693EAA" w:rsidRDefault="007D3185" w:rsidP="007D3185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D3185" w:rsidRPr="007733CE" w:rsidRDefault="007D3185" w:rsidP="007D3185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>
        <w:rPr>
          <w:bCs/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Зеленовского</w:t>
      </w:r>
      <w:r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D3185" w:rsidRPr="007733CE" w:rsidRDefault="007D3185" w:rsidP="007D3185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7D3185" w:rsidRPr="009B7A1B" w:rsidRDefault="007D3185" w:rsidP="007D318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2.9.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>
        <w:rPr>
          <w:sz w:val="28"/>
          <w:szCs w:val="28"/>
        </w:rPr>
        <w:t>специалист по кадровой работе.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Pr="00693EAA" w:rsidRDefault="007D3185" w:rsidP="007D3185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Кадровая работа в Администрации </w:t>
      </w:r>
      <w:r>
        <w:rPr>
          <w:sz w:val="28"/>
          <w:szCs w:val="28"/>
        </w:rPr>
        <w:t>Зеленовского</w:t>
      </w:r>
      <w:r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>
        <w:rPr>
          <w:sz w:val="28"/>
          <w:szCs w:val="28"/>
        </w:rPr>
        <w:t>Зеленовское</w:t>
      </w:r>
      <w:r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>
        <w:rPr>
          <w:sz w:val="28"/>
          <w:szCs w:val="28"/>
        </w:rPr>
        <w:t>Зеленовского</w:t>
      </w:r>
      <w:r w:rsidRPr="00693EAA">
        <w:rPr>
          <w:sz w:val="28"/>
          <w:szCs w:val="28"/>
        </w:rPr>
        <w:t xml:space="preserve">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>
        <w:rPr>
          <w:sz w:val="28"/>
          <w:szCs w:val="28"/>
        </w:rPr>
        <w:t>Зеленовского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Зеленовского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7D3185" w:rsidRPr="00F5562B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При замещении должности муниципальной службы в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7D3185" w:rsidRPr="00F5562B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>
        <w:rPr>
          <w:sz w:val="28"/>
          <w:szCs w:val="28"/>
        </w:rPr>
        <w:t xml:space="preserve">Зеленовского 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Pr="00F5562B">
        <w:rPr>
          <w:bCs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Зеленовского</w:t>
      </w:r>
      <w:r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D3185" w:rsidRPr="00F5562B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и иные должности в аппарате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</w:t>
      </w:r>
      <w:r>
        <w:rPr>
          <w:sz w:val="28"/>
          <w:szCs w:val="28"/>
        </w:rPr>
        <w:t xml:space="preserve">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Pr="00693EA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кандидатов, успешно прошедших собеседование, одновременно с проектом распоряжения 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назначении кандидата на вакантную должность и проектом трудового договора передаются главе Администрации Зеленовского сельского поселения для изучения и подписания.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 На каждого муниципального служащего 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7D3185" w:rsidRPr="0042352E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7D3185" w:rsidRPr="0042352E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>
        <w:rPr>
          <w:sz w:val="28"/>
          <w:szCs w:val="28"/>
        </w:rPr>
        <w:t>Специалист по кадровой работе осуществляет организацию работы по сбору, хранению и проверке достоверности сведений</w:t>
      </w:r>
      <w:r w:rsidRPr="005F15B1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служащего.</w:t>
      </w:r>
    </w:p>
    <w:p w:rsidR="007D3185" w:rsidRPr="000B3B1E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7D3185" w:rsidRPr="000B3B1E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 xml:space="preserve">3.12. </w:t>
      </w:r>
      <w:r>
        <w:rPr>
          <w:sz w:val="28"/>
          <w:szCs w:val="28"/>
        </w:rPr>
        <w:t>В</w:t>
      </w:r>
      <w:r w:rsidRPr="000B3B1E">
        <w:rPr>
          <w:sz w:val="28"/>
          <w:szCs w:val="28"/>
        </w:rPr>
        <w:t xml:space="preserve"> целях определения соответствия замещаемой должности муниципальной службы проводится </w:t>
      </w:r>
      <w:r>
        <w:rPr>
          <w:sz w:val="28"/>
          <w:szCs w:val="28"/>
        </w:rPr>
        <w:t>а</w:t>
      </w:r>
      <w:r w:rsidRPr="000B3B1E">
        <w:rPr>
          <w:sz w:val="28"/>
          <w:szCs w:val="28"/>
        </w:rPr>
        <w:t>ттестация муниципального служащего.</w:t>
      </w:r>
    </w:p>
    <w:p w:rsidR="007D3185" w:rsidRDefault="007D3185" w:rsidP="007D3185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проведении аттестации муниципальных служащих утверждается </w:t>
      </w:r>
      <w:r>
        <w:rPr>
          <w:sz w:val="28"/>
          <w:szCs w:val="28"/>
        </w:rPr>
        <w:t>решением Собрания депутатов</w:t>
      </w:r>
      <w:r w:rsidRPr="007733CE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 w:rsidRPr="000B3B1E">
        <w:rPr>
          <w:sz w:val="28"/>
          <w:szCs w:val="28"/>
        </w:rPr>
        <w:t xml:space="preserve"> в соответствии с типовым положением о проведении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 За добросовестное выполнение работником 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 Администрации Зеленовского сельского поселения;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 Администрации Зеленовского сельского поселения с выплатой единовременного денежного вознаграждения;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Зеленовского сельского поселения вносятся Собранием депутатов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Предложения о поощрении иного работника Администрации Зеленовского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7D3185" w:rsidRPr="00F5562B" w:rsidRDefault="007D3185" w:rsidP="007D3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>
        <w:rPr>
          <w:rFonts w:ascii="Times New Roman" w:hAnsi="Times New Roman" w:cs="Times New Roman"/>
          <w:sz w:val="28"/>
          <w:szCs w:val="28"/>
        </w:rPr>
        <w:t>Зеленовского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председателем Собрания депутатов – главой  Администрации </w:t>
      </w:r>
      <w:r>
        <w:rPr>
          <w:rFonts w:ascii="Times New Roman" w:hAnsi="Times New Roman" w:cs="Times New Roman"/>
          <w:sz w:val="28"/>
          <w:szCs w:val="28"/>
        </w:rPr>
        <w:t>Зеленовского</w:t>
      </w:r>
      <w:r w:rsidRPr="005D16BB">
        <w:rPr>
          <w:rFonts w:ascii="Times New Roman" w:hAnsi="Times New Roman" w:cs="Times New Roman"/>
          <w:sz w:val="28"/>
          <w:szCs w:val="28"/>
        </w:rPr>
        <w:t xml:space="preserve"> </w:t>
      </w:r>
      <w:r w:rsidRPr="00F5562B">
        <w:rPr>
          <w:rFonts w:ascii="Times New Roman" w:hAnsi="Times New Roman" w:cs="Times New Roman"/>
          <w:sz w:val="28"/>
          <w:szCs w:val="28"/>
        </w:rPr>
        <w:t>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о поощрении работников Администрации Зеленовского сельского поселения принимается главой Администрации Зеленовского сельского поселения и оформляется распоряжением Администрации Зеленовского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3.15. Вручение почетных грамот, ценных подарков производится главой Администрации Зеленовского сельского поселения в торжественной обстановке.</w:t>
      </w:r>
    </w:p>
    <w:p w:rsidR="007D3185" w:rsidRDefault="007D3185" w:rsidP="007D318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3.16. Запись о поощрении вносится в трудовую книжку и личное дело поощряемого.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3.17. За совершение дисциплинарного проступка – неисполнение или ненадлежащее исполнение работником Администрации Зеленовского сельского поселения по его вине возложенных на него служебных обязанностей – глава Администрации Зеленовского сельского поселения имеет право применить установленные федеральным законодательством дисциплинарные взыскания.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4. Служебные удостоверения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Служебное удостоверение Администрации Зеленовского сельского поселения (далее – служебное удостоверение) является документом, удостоверяющим личность и должностное положение муниципальных служащих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Оформление служебных удостоверений осуществляет специалист по кадровой работе.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</w:t>
      </w:r>
      <w:r>
        <w:rPr>
          <w:sz w:val="28"/>
          <w:szCs w:val="28"/>
        </w:rPr>
        <w:lastRenderedPageBreak/>
        <w:t>неопределенный срок – на срок полномочий Главы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Служебные удостоверения содержат следующие реквизиты и сведения об их владельцах: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надпись: «Администрация Зеленовского сельского поселения»;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Администрации Зеленовского сельского поселения;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 выдачи служебного удостоверения;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 служебного удостоверения;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регистрационный номер служебного удостоверения;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фамилию, имя, отчество владельца служебного удостоверения;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должности, подпись и расшифровку подписи лица, подписавшего служебного удостоверение, заверенные печатью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Бланки служебных удостоверений и обложки к ним являются документами строгого учета.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«Родная сторона» объявление о том, что служебное удостоверение считается недействительным.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4.11. Иным работникам Администрации Зеленовского сельского поселения выдаются удостоверения Администрации Зеленовского сельского поселения.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Pr="000C20BF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Деятельность Администрации </w:t>
      </w:r>
      <w:r>
        <w:rPr>
          <w:sz w:val="28"/>
          <w:szCs w:val="28"/>
        </w:rPr>
        <w:t>Зеленовского сельского поселения</w:t>
      </w:r>
      <w:r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>
        <w:rPr>
          <w:sz w:val="28"/>
          <w:szCs w:val="28"/>
        </w:rPr>
        <w:t>Зеленовского сельского поселения</w:t>
      </w:r>
      <w:r w:rsidRPr="000C20BF">
        <w:rPr>
          <w:sz w:val="28"/>
          <w:szCs w:val="28"/>
        </w:rPr>
        <w:t xml:space="preserve"> на год, а также планами </w:t>
      </w:r>
      <w:r w:rsidRPr="000C20BF">
        <w:rPr>
          <w:sz w:val="28"/>
          <w:szCs w:val="28"/>
        </w:rPr>
        <w:lastRenderedPageBreak/>
        <w:t xml:space="preserve">мероприятий Администрации </w:t>
      </w:r>
      <w:r>
        <w:rPr>
          <w:sz w:val="28"/>
          <w:szCs w:val="28"/>
        </w:rPr>
        <w:t>Зеленовского сельского поселения</w:t>
      </w:r>
      <w:r w:rsidRPr="000C20BF">
        <w:rPr>
          <w:sz w:val="28"/>
          <w:szCs w:val="28"/>
        </w:rPr>
        <w:t xml:space="preserve"> на месяц, </w:t>
      </w:r>
      <w:r>
        <w:rPr>
          <w:sz w:val="28"/>
          <w:szCs w:val="28"/>
        </w:rPr>
        <w:t xml:space="preserve">неделю </w:t>
      </w:r>
      <w:r w:rsidRPr="000C20BF">
        <w:rPr>
          <w:sz w:val="28"/>
          <w:szCs w:val="28"/>
        </w:rPr>
        <w:t>обеспечивающими выполнение годового плана.</w:t>
      </w:r>
    </w:p>
    <w:p w:rsidR="007D3185" w:rsidRPr="000C20BF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план работы Администрации </w:t>
      </w:r>
      <w:r>
        <w:rPr>
          <w:sz w:val="28"/>
          <w:szCs w:val="28"/>
        </w:rPr>
        <w:t>Зеленовского сельского поселения</w:t>
      </w:r>
      <w:r w:rsidRPr="000C20BF">
        <w:rPr>
          <w:sz w:val="28"/>
          <w:szCs w:val="28"/>
        </w:rPr>
        <w:t xml:space="preserve"> на год (далее </w:t>
      </w:r>
      <w:r>
        <w:rPr>
          <w:sz w:val="28"/>
          <w:szCs w:val="28"/>
        </w:rPr>
        <w:t>–</w:t>
      </w:r>
      <w:r w:rsidRPr="000C20BF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на год)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 сельского поселения, в должностные обязанности которого входит организационная работа (далее – специалист по организационной работе),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7D3185" w:rsidRPr="000C20BF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7D3185" w:rsidRPr="000C20BF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>
        <w:rPr>
          <w:sz w:val="28"/>
          <w:szCs w:val="28"/>
        </w:rPr>
        <w:t>передается</w:t>
      </w:r>
      <w:r w:rsidRPr="0048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по организационной работе на </w:t>
      </w:r>
      <w:r w:rsidRPr="000C20BF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Зеленовского сельского поселения</w:t>
      </w:r>
      <w:r w:rsidRPr="0048022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C20BF">
        <w:rPr>
          <w:sz w:val="28"/>
          <w:szCs w:val="28"/>
        </w:rPr>
        <w:t>До 20 числа текущего месяца руководител</w:t>
      </w:r>
      <w:r>
        <w:rPr>
          <w:sz w:val="28"/>
          <w:szCs w:val="28"/>
        </w:rPr>
        <w:t>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муниципальные служащие</w:t>
      </w:r>
      <w:r w:rsidRPr="000C20BF">
        <w:rPr>
          <w:sz w:val="28"/>
          <w:szCs w:val="28"/>
        </w:rPr>
        <w:t xml:space="preserve"> аппарата Администрации </w:t>
      </w:r>
      <w:r>
        <w:rPr>
          <w:sz w:val="28"/>
          <w:szCs w:val="28"/>
        </w:rPr>
        <w:t>Зеленовского сельского поселения</w:t>
      </w:r>
      <w:r w:rsidRPr="000C20BF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>специалисту по организационной работе</w:t>
      </w:r>
      <w:r w:rsidRPr="000C20BF">
        <w:rPr>
          <w:sz w:val="28"/>
          <w:szCs w:val="28"/>
        </w:rPr>
        <w:t xml:space="preserve"> предложения в </w:t>
      </w:r>
      <w:r>
        <w:rPr>
          <w:sz w:val="28"/>
          <w:szCs w:val="28"/>
        </w:rPr>
        <w:t>план</w:t>
      </w:r>
      <w:r w:rsidRPr="000C20BF">
        <w:rPr>
          <w:sz w:val="28"/>
          <w:szCs w:val="28"/>
        </w:rPr>
        <w:t xml:space="preserve"> мероприятий Администрации </w:t>
      </w:r>
      <w:r>
        <w:rPr>
          <w:sz w:val="28"/>
          <w:szCs w:val="28"/>
        </w:rPr>
        <w:t>Зеленовского сельского поселения</w:t>
      </w:r>
      <w:r w:rsidRPr="000C20BF">
        <w:rPr>
          <w:sz w:val="28"/>
          <w:szCs w:val="28"/>
        </w:rPr>
        <w:t xml:space="preserve"> на месяц (далее </w:t>
      </w:r>
      <w:r>
        <w:rPr>
          <w:sz w:val="28"/>
          <w:szCs w:val="28"/>
        </w:rPr>
        <w:t>–</w:t>
      </w:r>
      <w:r w:rsidRPr="000C20BF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 xml:space="preserve">мероприятий на месяц), на основании которых </w:t>
      </w:r>
      <w:r>
        <w:rPr>
          <w:sz w:val="28"/>
          <w:szCs w:val="28"/>
        </w:rPr>
        <w:t>специалист по организационной работе</w:t>
      </w:r>
      <w:r w:rsidRPr="000C20BF">
        <w:rPr>
          <w:sz w:val="28"/>
          <w:szCs w:val="28"/>
        </w:rPr>
        <w:t xml:space="preserve"> составляет план мероприятий на месяц и представляет его на утверждение </w:t>
      </w:r>
      <w:r>
        <w:rPr>
          <w:sz w:val="28"/>
          <w:szCs w:val="28"/>
        </w:rPr>
        <w:t>главе Администрации Зеленовского сельского поселения</w:t>
      </w:r>
      <w:r w:rsidRPr="000C20BF">
        <w:rPr>
          <w:sz w:val="28"/>
          <w:szCs w:val="28"/>
        </w:rPr>
        <w:t>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План мероприятий Администрации Зеленовского сельского поселения на неделю (далее – план мероприятий на неделю) формируется специалистом по организационной работе на основании материалов, представляемых на бумажных и электронных носителях </w:t>
      </w:r>
      <w:r w:rsidRPr="000C20BF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 сельского поселения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четверг до 16 часов.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Зеленовского сельского поселения, приемы граждан.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Сформированный план мероприятий на неделю каждую пятницу до 12 часов передается главе Администрации Зеленовского сельского поселения.</w:t>
      </w:r>
    </w:p>
    <w:p w:rsidR="007D3185" w:rsidRPr="000C20BF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6. Порядок подготовки, оформления и издания постановлений и распоряжений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r>
        <w:rPr>
          <w:rFonts w:cs="Arial"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Зеленовского</w:t>
      </w:r>
      <w:r>
        <w:rPr>
          <w:rFonts w:cs="Arial"/>
          <w:sz w:val="28"/>
          <w:szCs w:val="28"/>
        </w:rPr>
        <w:t xml:space="preserve"> сельского поселения</w:t>
      </w:r>
      <w:r w:rsidRPr="00A248B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«Зеленовское сельское поселение», решениями Собрания депутатов Зеленовского</w:t>
      </w:r>
      <w:r w:rsidRPr="00A248B7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издает постановления Администрации Зеленовского</w:t>
      </w:r>
      <w:r w:rsidRPr="00A248B7">
        <w:rPr>
          <w:rFonts w:cs="Arial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</w:t>
      </w:r>
      <w:r>
        <w:rPr>
          <w:sz w:val="28"/>
          <w:szCs w:val="28"/>
        </w:rPr>
        <w:lastRenderedPageBreak/>
        <w:t>органам местного самоуправления федеральными и областными законами, а также распоряжения Администрации Зеленовского</w:t>
      </w:r>
      <w:r w:rsidRPr="00A248B7">
        <w:rPr>
          <w:rFonts w:cs="Arial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вопросам организации работы Администрации Зеленовского</w:t>
      </w:r>
      <w:r w:rsidRPr="00A248B7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3185" w:rsidRPr="00E8281C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Подготовка проектов постановлений и распоряжений Администрации </w:t>
      </w:r>
      <w:r>
        <w:rPr>
          <w:sz w:val="28"/>
          <w:szCs w:val="28"/>
        </w:rPr>
        <w:t>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7D3185" w:rsidRPr="00E8281C" w:rsidRDefault="007D3185" w:rsidP="007D3185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>
        <w:rPr>
          <w:sz w:val="28"/>
          <w:szCs w:val="28"/>
        </w:rPr>
        <w:t xml:space="preserve">постановлений и распоряжений </w:t>
      </w:r>
      <w:r w:rsidRPr="00E828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(далее также – правовые акты)</w:t>
      </w:r>
      <w:r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>
        <w:rPr>
          <w:bCs/>
          <w:iCs/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Зеленовского</w:t>
      </w:r>
      <w:r>
        <w:rPr>
          <w:bCs/>
          <w:iCs/>
          <w:sz w:val="28"/>
          <w:szCs w:val="28"/>
        </w:rPr>
        <w:t xml:space="preserve"> сельского поселения, утверждаемой распоряжением </w:t>
      </w:r>
      <w:r w:rsidRPr="00E8281C">
        <w:rPr>
          <w:sz w:val="28"/>
          <w:szCs w:val="28"/>
        </w:rPr>
        <w:t>Администрации Петровского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(далее – инструкция по делопроизводству). </w:t>
      </w:r>
    </w:p>
    <w:p w:rsidR="007D3185" w:rsidRDefault="007D3185" w:rsidP="007D3185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7D3185" w:rsidRPr="00E8281C" w:rsidRDefault="007D3185" w:rsidP="007D3185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Зеленовского сельского поселения</w:t>
      </w:r>
      <w:r>
        <w:rPr>
          <w:rFonts w:cs="Arial"/>
          <w:sz w:val="28"/>
          <w:szCs w:val="28"/>
        </w:rPr>
        <w:t xml:space="preserve"> вносятся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 xml:space="preserve">ями </w:t>
      </w:r>
      <w:r w:rsidRPr="00E8281C">
        <w:rPr>
          <w:sz w:val="28"/>
          <w:szCs w:val="28"/>
        </w:rPr>
        <w:t>Администрации Петровского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с учетом положений пункта 6.1 раздела 6 настоящего Регламента.</w:t>
      </w:r>
    </w:p>
    <w:p w:rsidR="007D3185" w:rsidRPr="00E8281C" w:rsidRDefault="007D3185" w:rsidP="007D3185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>
        <w:rPr>
          <w:bCs/>
          <w:iCs/>
          <w:sz w:val="28"/>
          <w:szCs w:val="28"/>
        </w:rPr>
        <w:t>признание их утратившими силу (</w:t>
      </w:r>
      <w:r w:rsidRPr="00E8281C">
        <w:rPr>
          <w:bCs/>
          <w:iCs/>
          <w:sz w:val="28"/>
          <w:szCs w:val="28"/>
        </w:rPr>
        <w:t>их отмену</w:t>
      </w:r>
      <w:r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работника</w:t>
      </w:r>
      <w:r w:rsidRPr="000C20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 сельского поселения, в должностные обязанности которого входит правовая работа (далее – специалист по правовой работе)</w:t>
      </w:r>
      <w:r w:rsidRPr="00E8281C">
        <w:rPr>
          <w:bCs/>
          <w:iCs/>
          <w:sz w:val="28"/>
          <w:szCs w:val="28"/>
        </w:rPr>
        <w:t>.</w:t>
      </w:r>
    </w:p>
    <w:p w:rsidR="007D3185" w:rsidRDefault="007D3185" w:rsidP="007D3185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>
        <w:rPr>
          <w:sz w:val="28"/>
          <w:szCs w:val="28"/>
        </w:rPr>
        <w:t xml:space="preserve">Зеленовского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>
        <w:rPr>
          <w:sz w:val="28"/>
          <w:szCs w:val="28"/>
        </w:rPr>
        <w:t>Зеленовского</w:t>
      </w:r>
      <w:r w:rsidRPr="00E8281C">
        <w:rPr>
          <w:sz w:val="28"/>
          <w:szCs w:val="28"/>
        </w:rPr>
        <w:t xml:space="preserve"> сельского поселения, </w:t>
      </w:r>
      <w:r w:rsidRPr="00F5562B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главой Администрации Зеленовского сельского поселения</w:t>
      </w:r>
      <w:r w:rsidRPr="00E8281C">
        <w:rPr>
          <w:sz w:val="28"/>
          <w:szCs w:val="28"/>
        </w:rPr>
        <w:t>, иными должностными лицами Администрации</w:t>
      </w:r>
      <w:r w:rsidRPr="000A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Зеленовского </w:t>
      </w:r>
      <w:r w:rsidRPr="00E8281C">
        <w:rPr>
          <w:rFonts w:cs="Arial"/>
          <w:sz w:val="28"/>
          <w:szCs w:val="28"/>
        </w:rPr>
        <w:t>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>
        <w:rPr>
          <w:sz w:val="28"/>
          <w:szCs w:val="28"/>
        </w:rPr>
        <w:t>Петровского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7D3185" w:rsidRDefault="007D3185" w:rsidP="007D3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внесении проекта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E8281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Зеленовского </w:t>
      </w:r>
      <w:r>
        <w:rPr>
          <w:rFonts w:cs="Arial"/>
          <w:sz w:val="28"/>
          <w:szCs w:val="28"/>
        </w:rPr>
        <w:t>сельского</w:t>
      </w:r>
      <w:r w:rsidRPr="00E8281C">
        <w:rPr>
          <w:rFonts w:cs="Arial"/>
          <w:sz w:val="28"/>
          <w:szCs w:val="28"/>
        </w:rPr>
        <w:t xml:space="preserve"> поселения</w:t>
      </w:r>
      <w:r w:rsidRPr="00E8281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субъектами правотворческой инициативы, указанными в пункте 6.4 настоящего Регламента, за исключением главы Администрации Зеленовского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 xml:space="preserve">Зеленовского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представляются:</w:t>
      </w:r>
    </w:p>
    <w:p w:rsidR="007D3185" w:rsidRDefault="007D3185" w:rsidP="007D3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7D3185" w:rsidRDefault="007D3185" w:rsidP="007D3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7D3185" w:rsidRDefault="007D3185" w:rsidP="007D3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7D3185" w:rsidRDefault="007D3185" w:rsidP="007D3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7D3185" w:rsidRDefault="007D3185" w:rsidP="007D3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7D3185" w:rsidRPr="001F45A3" w:rsidRDefault="007D3185" w:rsidP="007D3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принятым в </w:t>
      </w:r>
      <w:r w:rsidRPr="001F45A3">
        <w:rPr>
          <w:sz w:val="28"/>
          <w:szCs w:val="28"/>
        </w:rPr>
        <w:t xml:space="preserve">соответствии с ней решением Собрания депутатов </w:t>
      </w:r>
      <w:r>
        <w:rPr>
          <w:sz w:val="28"/>
          <w:szCs w:val="28"/>
        </w:rPr>
        <w:t>Зеленовского</w:t>
      </w:r>
      <w:r w:rsidRPr="001F45A3">
        <w:rPr>
          <w:rFonts w:cs="Arial"/>
          <w:sz w:val="28"/>
          <w:szCs w:val="28"/>
        </w:rPr>
        <w:t xml:space="preserve"> сельского поселения.</w:t>
      </w:r>
    </w:p>
    <w:p w:rsidR="007D3185" w:rsidRPr="001F45A3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6.6. Проекты постановлений и распоряжений Администрации </w:t>
      </w:r>
      <w:r>
        <w:rPr>
          <w:sz w:val="28"/>
          <w:szCs w:val="28"/>
        </w:rPr>
        <w:t>Зеленовского</w:t>
      </w:r>
      <w:r w:rsidRPr="001F45A3">
        <w:rPr>
          <w:rFonts w:cs="Arial"/>
          <w:sz w:val="28"/>
          <w:szCs w:val="28"/>
        </w:rPr>
        <w:t xml:space="preserve"> сельского поселения</w:t>
      </w:r>
      <w:r w:rsidRPr="001F45A3">
        <w:rPr>
          <w:sz w:val="28"/>
          <w:szCs w:val="28"/>
        </w:rPr>
        <w:t xml:space="preserve"> должны отвечать следующим требованиям:</w:t>
      </w:r>
    </w:p>
    <w:p w:rsidR="007D3185" w:rsidRPr="001F45A3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>
        <w:rPr>
          <w:sz w:val="28"/>
          <w:szCs w:val="28"/>
        </w:rPr>
        <w:t>Зеленовское</w:t>
      </w:r>
      <w:r w:rsidRPr="001F45A3">
        <w:rPr>
          <w:sz w:val="28"/>
          <w:szCs w:val="28"/>
        </w:rPr>
        <w:t xml:space="preserve"> сельское поселение», иным муниципальным правовым актам;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должен содержать также пункт о возложении контроля за исполнением документа на должностных лиц </w:t>
      </w:r>
      <w:r w:rsidRPr="00E828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6.7. Подготовка </w:t>
      </w:r>
      <w:r>
        <w:rPr>
          <w:rFonts w:cs="Arial"/>
          <w:sz w:val="28"/>
          <w:szCs w:val="28"/>
        </w:rPr>
        <w:t xml:space="preserve">правовых актов, вносимых по инициативе </w:t>
      </w:r>
      <w:r>
        <w:rPr>
          <w:sz w:val="28"/>
          <w:szCs w:val="28"/>
        </w:rPr>
        <w:t>главы Администрации Зеленовского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 xml:space="preserve">Зеленовского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на основании: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письменных или устных поручений главы Администрации Зеленовского сельского поселения. Письменное поручение оформляется резолюцией главы Администрации Зеленовского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 в соответствии с протоколами совещаний главы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6.9. Срок подготовки проектов, вносимых по инициативе главы Администрации Зеленовского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>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от поручения до передачи на подпись главе Администрации Зеленовского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</w:t>
      </w:r>
      <w:r w:rsidRPr="001F45A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исчисляются со дня поступления проекта главе Администрации Зеленовского сельского поселения.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необходимых случаях глава Администрации Зеленовского сельского поселения может установить и другой конкретный срок. При необходимости срок подготовки правового акта может продлить глава Администрации Зеленовского сельского поселения на основании письма должностного лица, ответственного за подготовку данного правового акта.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Согласование и визирование проекта организует исполнитель.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Тексты проектов правовых актов, в том числе приложений к ним, на последней странице визируют: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исполнитель, готовивший проект правового акта;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Администрации 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(если исполнитель находится у него в подчинении)</w:t>
      </w:r>
      <w:r>
        <w:rPr>
          <w:sz w:val="28"/>
          <w:szCs w:val="28"/>
        </w:rPr>
        <w:t>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6.11. На листе согласования визы проставляются в следующем порядке: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лица, которым определяются поручения (задания);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сектором экономики и финансов</w:t>
      </w:r>
      <w:r w:rsidRPr="00210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2109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Pr="007F3AAA">
        <w:rPr>
          <w:sz w:val="28"/>
          <w:szCs w:val="28"/>
        </w:rPr>
        <w:t xml:space="preserve"> </w:t>
      </w:r>
      <w:r w:rsidRPr="00E8281C">
        <w:rPr>
          <w:sz w:val="28"/>
          <w:szCs w:val="28"/>
        </w:rPr>
        <w:t>Петровского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работе, который кроме визы на листе согласования визирует и текст проекта правового акта.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Проекты правовых актов без визы специалиста по правовой работе на подпись главе Администрации Зеленовского сельского поселения не представляются.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наличии разногласий между визирующими инстанциями проект документа рассматривается у главы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Зеленовского сельского поселения до 5 рабочих дней.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6.14. Правовая экспертиза проводится специалистом по правовой работе на предмет соответствия проекта правового акта: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«Зеленовское сельское поселение», решениям Собрания депутатов 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иным муниципальным правовым актам 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принятым ранее по данному и смежным вопросам.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6.15. Внесение поправок в текст проекта, завизированного специалистом по правовой работе, не допускается.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7D3185" w:rsidRPr="00F5562B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проведения антикоррупционной экспертизы постановлений и распоряжений Администрации 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Pr="00F5562B">
        <w:rPr>
          <w:rFonts w:cs="Arial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Зеленовского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7D3185" w:rsidRPr="00A248B7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7. Порядок работы с постановлениями и распоряжениями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7D3185" w:rsidRPr="00F5562B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Постановления и распоряжения Администрации Зеленовского </w:t>
      </w:r>
      <w:r w:rsidRPr="00E8281C">
        <w:rPr>
          <w:rFonts w:cs="Arial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вступают в силу в порядке, установленном Уставом муниципального образования «Зеленовское сельское поселение».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Нормативные правовые акты  Администрации 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7.4. Глава Администрации Зеленовского сельского поселения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7.5. Подпись главы Администрации Зеленовского сельского поселения</w:t>
      </w:r>
      <w:r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>
        <w:rPr>
          <w:sz w:val="28"/>
          <w:szCs w:val="28"/>
        </w:rPr>
        <w:t>главы Администрации Зеленовского сельского поселения</w:t>
      </w:r>
      <w:r>
        <w:rPr>
          <w:rFonts w:cs="Arial"/>
          <w:sz w:val="28"/>
          <w:szCs w:val="28"/>
        </w:rPr>
        <w:t xml:space="preserve"> в период его отсутствия,</w:t>
      </w:r>
      <w:r>
        <w:rPr>
          <w:sz w:val="28"/>
          <w:szCs w:val="28"/>
        </w:rPr>
        <w:t xml:space="preserve"> заверяется печатью Администрации 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7.7. Подлинники подписанных документов в течение 2 лет хранятся у специалиста по правовой работе, а затем передаются в архив Администрации Зеленовского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на постоянное хранение</w:t>
      </w:r>
      <w:r>
        <w:rPr>
          <w:sz w:val="28"/>
          <w:szCs w:val="28"/>
        </w:rPr>
        <w:t>.</w:t>
      </w:r>
    </w:p>
    <w:p w:rsidR="007D3185" w:rsidRDefault="007D3185" w:rsidP="007D3185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Глава Администрации Зеленовского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Зеленовского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7D3185" w:rsidRDefault="007D3185" w:rsidP="007D3185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F5562B">
        <w:rPr>
          <w:sz w:val="28"/>
          <w:szCs w:val="28"/>
        </w:rPr>
        <w:t xml:space="preserve">8. Взаимодействие с Собранием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Обеспечение деятельности Собрания депутатов </w:t>
      </w:r>
      <w:r>
        <w:rPr>
          <w:sz w:val="28"/>
          <w:szCs w:val="28"/>
        </w:rPr>
        <w:t xml:space="preserve">Зеленовского </w:t>
      </w:r>
      <w:r w:rsidRPr="00F5562B">
        <w:rPr>
          <w:sz w:val="28"/>
          <w:szCs w:val="28"/>
        </w:rPr>
        <w:t xml:space="preserve">сельского поселения осуществляется Администрацией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в соответствии с регламентом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8.2. Правотворческая инициатива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о принятии решений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 xml:space="preserve">Разработка и согласование проектов решений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вносимых по инициативе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осуществляется в порядке и в сроки, предусмотренные пунктами 6.7-6.16 раздела 6 настоящего Регламента.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по инициативе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возлагается на специалиста по правовой работе.</w:t>
      </w:r>
    </w:p>
    <w:p w:rsidR="007D3185" w:rsidRPr="00F5562B" w:rsidRDefault="007D3185" w:rsidP="007D3185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8.4. Подготовленные и согласованные (завизированные) проекты решений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направляются специалистом по правовой работе главе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для внесения в Собрание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8.5. Проекты решений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для дачи заключения (согласования), регистрируются специалистом по правовой работе.</w:t>
      </w:r>
    </w:p>
    <w:p w:rsidR="007D3185" w:rsidRPr="00F5562B" w:rsidRDefault="007D3185" w:rsidP="007D3185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>
        <w:rPr>
          <w:sz w:val="28"/>
          <w:szCs w:val="28"/>
        </w:rPr>
        <w:t xml:space="preserve">Зеленовское </w:t>
      </w:r>
      <w:r w:rsidRPr="00F5562B">
        <w:rPr>
          <w:sz w:val="28"/>
          <w:szCs w:val="28"/>
        </w:rPr>
        <w:t>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7D3185" w:rsidRPr="00F5562B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8.8. Заключения на проекты решений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готовятся заведующим сектором экономики и финансов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8.9. Проекты решений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>
        <w:rPr>
          <w:sz w:val="28"/>
          <w:szCs w:val="28"/>
        </w:rPr>
        <w:t xml:space="preserve"> Зеленовского</w:t>
      </w:r>
      <w:r w:rsidRPr="00F5562B">
        <w:rPr>
          <w:sz w:val="28"/>
          <w:szCs w:val="28"/>
        </w:rPr>
        <w:t xml:space="preserve"> сельского поселения, в обязательном порядке согласовываются с заведующим сектором экономики и финансов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до пятнадцати дней.</w:t>
      </w:r>
    </w:p>
    <w:p w:rsidR="007D3185" w:rsidRPr="00F5562B" w:rsidRDefault="007D3185" w:rsidP="007D3185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8.11. Глава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представляет с Собрание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Главы Администрации </w:t>
      </w:r>
      <w:r>
        <w:rPr>
          <w:sz w:val="28"/>
          <w:szCs w:val="28"/>
        </w:rPr>
        <w:t xml:space="preserve">Зеленовского </w:t>
      </w:r>
      <w:r w:rsidRPr="00F5562B">
        <w:rPr>
          <w:sz w:val="28"/>
          <w:szCs w:val="28"/>
        </w:rPr>
        <w:t xml:space="preserve"> сельского поселения,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</w:t>
      </w:r>
      <w:r w:rsidRPr="00F6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Зеленовского </w:t>
      </w:r>
      <w:r w:rsidRPr="00F5562B">
        <w:rPr>
          <w:sz w:val="28"/>
          <w:szCs w:val="28"/>
        </w:rPr>
        <w:t xml:space="preserve">сельского поселения, включает: </w:t>
      </w:r>
    </w:p>
    <w:p w:rsidR="007D3185" w:rsidRPr="00F5562B" w:rsidRDefault="007D3185" w:rsidP="007D3185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7D3185" w:rsidRPr="00F5562B" w:rsidRDefault="007D3185" w:rsidP="007D3185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>
        <w:rPr>
          <w:sz w:val="28"/>
          <w:szCs w:val="28"/>
        </w:rPr>
        <w:t xml:space="preserve">Зеленовского </w:t>
      </w:r>
      <w:r w:rsidRPr="00F5562B">
        <w:rPr>
          <w:sz w:val="28"/>
          <w:szCs w:val="28"/>
        </w:rPr>
        <w:t>сельского поселения.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Организация работы с обращениями органов юстиции, прокуратуры, суда, Правительства Ростовской области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9.1. Обращения, касающиеся правомерности издания постановлений и распоряжений Администрации Зеленовского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9.2. Правовую защиту постановлений и распоряжений Администрации Зеленовского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Главой Администрации Зеленовского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9.4. Правовой акт о внесении изменений в оспариваемые постановления и распоряжения Администрации Зеленовского сельского поселения готовится специалистом по правовой работе в соответствии с настоящим Регламентом.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9.5. Доверенность на представление интересов Главы Администрации Зеленовского сельского поселения или Администрации Зеленовского сельского поселения в судах работникам Администрации Зеленовского сельского поселения вправе выдавать глава Администрации Зеленовского сельского поселения.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10. Организация работы со служебными документами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Ведение делопроизводства в Администрации Зеленовского сельского поселения осуществляется работником </w:t>
      </w:r>
      <w:r w:rsidRPr="007733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10.3. Перед уходом в отпуск или выездом в командировку работники 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Pr="006836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Зеленовского сельского поселения по указанию главы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увольнении или переходе на работу в другое подразделение работник Администрации Зеленовского сельского поселения должен сдать все числящиеся за ним документы.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10.4. В случае утраты документа об этом немедленно докладывается главе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10.5. Документы, поступившие в Администрацию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10.7. В документы, поступившие в Администрацию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10.11. После регистрации документы 2 раза в день, с 10 часов 30 минут до 11 часов и с 14 часов 30 минут до 15 часов, доставляются главе Администрации Зеленовского сельского поселения, иным должностным лицам 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Тарасовского района, Собрания депутатов Тарасовского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Зеленовского сельского поселения, а в его отсутствие – должностному лицу, его замещающему.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Входящие документы с назначенным сроком исполнения ставятся на контроль специалистом по делопроизводству.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в специалисту по делопроизводству для отправки после 13 часов, кроме телеграмм и срочной корреспонденции, отправляется следующим днем.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 Специалист по делопроизводству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</w:t>
      </w:r>
      <w:r>
        <w:rPr>
          <w:sz w:val="28"/>
          <w:szCs w:val="28"/>
        </w:rPr>
        <w:lastRenderedPageBreak/>
        <w:t>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10.15. Специалистом по делопроизводству осуществляются: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 документов, справочная работа по переданным документам, выдача документов во временное пользование работникам 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7D3185" w:rsidRPr="00F5562B" w:rsidRDefault="007D3185" w:rsidP="007D3185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7D3185" w:rsidRPr="00F5562B" w:rsidRDefault="007D3185" w:rsidP="007D3185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Порядок применения системы «Дело» в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устанавливается инструкцией по делопроизводству.</w:t>
      </w:r>
    </w:p>
    <w:p w:rsidR="007D3185" w:rsidRPr="00F5562B" w:rsidRDefault="007D3185" w:rsidP="007D3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10.18. Документооборот между структурными подразделениями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иными органами местного самоуправления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7D3185" w:rsidRPr="00D90347" w:rsidRDefault="007D3185" w:rsidP="007D3185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7D3185" w:rsidRPr="009306D4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7D3185" w:rsidRPr="009306D4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Администрация </w:t>
      </w:r>
      <w:r>
        <w:rPr>
          <w:sz w:val="28"/>
          <w:szCs w:val="28"/>
        </w:rPr>
        <w:t>Зеленовского</w:t>
      </w:r>
      <w:r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>
        <w:rPr>
          <w:sz w:val="28"/>
          <w:szCs w:val="28"/>
        </w:rPr>
        <w:t>–</w:t>
      </w:r>
      <w:r w:rsidRPr="009306D4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7D3185" w:rsidRDefault="007D3185" w:rsidP="007D3185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Рассмотрение обращений граждан в </w:t>
      </w:r>
      <w:r w:rsidRPr="009306D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30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Зеленовского </w:t>
      </w:r>
      <w:r w:rsidRPr="009306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7D3185" w:rsidRPr="00155A47" w:rsidRDefault="007D3185" w:rsidP="007D3185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>
        <w:rPr>
          <w:sz w:val="28"/>
          <w:szCs w:val="28"/>
        </w:rPr>
        <w:t>Зеленовского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и в зависимости от содержания направляются по принадлежности.</w:t>
      </w:r>
      <w:r w:rsidRPr="002B5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7D3185" w:rsidRPr="00155A47" w:rsidRDefault="007D3185" w:rsidP="007D318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>
        <w:rPr>
          <w:sz w:val="28"/>
          <w:szCs w:val="28"/>
        </w:rPr>
        <w:t>Зеленовского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, могут направляться для рассмотрения и </w:t>
      </w:r>
      <w:r w:rsidRPr="00155A47">
        <w:rPr>
          <w:bCs/>
          <w:sz w:val="28"/>
          <w:szCs w:val="28"/>
        </w:rPr>
        <w:lastRenderedPageBreak/>
        <w:t xml:space="preserve">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>
        <w:rPr>
          <w:bCs/>
          <w:sz w:val="28"/>
          <w:szCs w:val="28"/>
        </w:rPr>
        <w:t>специалистом по делопроизводству</w:t>
      </w:r>
      <w:r w:rsidRPr="00155A47">
        <w:rPr>
          <w:bCs/>
          <w:sz w:val="28"/>
          <w:szCs w:val="28"/>
        </w:rPr>
        <w:t xml:space="preserve"> на контроль.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D3185" w:rsidRDefault="007D3185" w:rsidP="007D318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Pr="00155A47">
        <w:rPr>
          <w:bCs/>
          <w:sz w:val="28"/>
          <w:szCs w:val="28"/>
        </w:rPr>
        <w:t xml:space="preserve">Обращения, поступившие в Администрацию </w:t>
      </w:r>
      <w:r>
        <w:rPr>
          <w:sz w:val="28"/>
          <w:szCs w:val="28"/>
        </w:rPr>
        <w:t>Зеленовского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по информационным системам общего пользования, подлежат рассмотрению в соответствии с действующим законодательством</w:t>
      </w:r>
      <w:r>
        <w:rPr>
          <w:bCs/>
          <w:sz w:val="28"/>
          <w:szCs w:val="28"/>
        </w:rPr>
        <w:t>.</w:t>
      </w:r>
      <w:r w:rsidRPr="00155A47">
        <w:rPr>
          <w:bCs/>
          <w:sz w:val="28"/>
          <w:szCs w:val="28"/>
        </w:rPr>
        <w:t xml:space="preserve"> </w:t>
      </w:r>
    </w:p>
    <w:p w:rsidR="007D3185" w:rsidRDefault="007D3185" w:rsidP="007D3185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>
        <w:rPr>
          <w:sz w:val="28"/>
          <w:szCs w:val="28"/>
        </w:rPr>
        <w:t>Зеленовского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в течение 30 дней с</w:t>
      </w:r>
      <w:r>
        <w:rPr>
          <w:bCs/>
          <w:sz w:val="28"/>
          <w:szCs w:val="28"/>
        </w:rPr>
        <w:t>о</w:t>
      </w:r>
      <w:r w:rsidRPr="00155A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дня</w:t>
      </w:r>
      <w:r w:rsidRPr="00155A47">
        <w:rPr>
          <w:bCs/>
          <w:sz w:val="28"/>
          <w:szCs w:val="28"/>
        </w:rPr>
        <w:t xml:space="preserve"> регистрации. </w:t>
      </w:r>
    </w:p>
    <w:p w:rsidR="007D3185" w:rsidRDefault="007D3185" w:rsidP="007D3185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случаях,</w:t>
      </w:r>
      <w:r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Pr="002B5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>
        <w:rPr>
          <w:bCs/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>Зеленовского</w:t>
      </w:r>
      <w:r>
        <w:rPr>
          <w:bCs/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D3185" w:rsidRPr="00705406" w:rsidRDefault="007D3185" w:rsidP="007D318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>
        <w:rPr>
          <w:bCs/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>Зеленовского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иными должностными лицами Администрации Зеленовского</w:t>
      </w:r>
      <w:r w:rsidRPr="009306D4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7D3185" w:rsidRPr="00705406" w:rsidRDefault="007D3185" w:rsidP="007D3185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Зеленовского</w:t>
      </w:r>
      <w:r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>Зеленовского</w:t>
      </w:r>
      <w:r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>
        <w:rPr>
          <w:color w:val="000000"/>
          <w:sz w:val="28"/>
          <w:szCs w:val="28"/>
        </w:rPr>
        <w:t>.</w:t>
      </w:r>
    </w:p>
    <w:p w:rsidR="007D3185" w:rsidRDefault="007D3185" w:rsidP="007D3185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>
        <w:rPr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осуществляет специалист по делопроизводству.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проведении приема иными должностными лицами Администрации Зеленовского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7D3185" w:rsidRPr="00705406" w:rsidRDefault="007D3185" w:rsidP="007D3185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12. Организация контроля и проверки исполнения документов в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12.2. В Администрации Зеленовского сельского поселения контролю подлежат:</w:t>
      </w:r>
    </w:p>
    <w:p w:rsidR="007D3185" w:rsidRPr="00F5562B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</w:t>
      </w:r>
      <w:r w:rsidRPr="00F5562B">
        <w:rPr>
          <w:sz w:val="28"/>
          <w:szCs w:val="28"/>
        </w:rPr>
        <w:t>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Собрания депутатов</w:t>
      </w:r>
      <w:r w:rsidRPr="006C3447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поселения, постановления и распоряжения Администрации</w:t>
      </w:r>
      <w:r w:rsidRPr="006C3447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поселения;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контроль могут ставиться и другие документы по решению главы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12.3. Контроль исполнения правовых актов осуществляют должностные лица, на которых главой Администрации Зеленовского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12.4. Сроки исполнения контролируемых документов указываются в текстах документов или поручений (резолюций) главы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12.6. Документы, по которым срок исполнения не указан, исполняются, как правило, в течение месяца со дня регистрации документа в Администрации Зеленовского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Зеленовского сельского поселения, руководителем структурного подразделения Администрации Зеленовского сельского поселения не определен другой конкретный срок.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</w:t>
      </w:r>
      <w:r>
        <w:rPr>
          <w:sz w:val="28"/>
          <w:szCs w:val="28"/>
        </w:rPr>
        <w:lastRenderedPageBreak/>
        <w:t xml:space="preserve">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12.9. В случае нарушения срока исполнения лицом, ответственным за исполнение, представляется объяснительная записка на имя главы Администрации Зеленовского сельского поселения, после чего может быть установлен новый срок исполнения.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12.10. Сроки исполнения документов, установленные Главой Администрации Зеленовского сельского поселения, могут быть изменены только главой Администрации Зеленовского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12.12. Снятие документов (поручений) с контроля производится после их полного исполнения на основании решения (резолюции) главы Администрации Зеленовского сельского поселения.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13. Поощрения главы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13.1. К поощрениям главы Администрации Зеленовского сельского поселения относятся: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почетная грамота главы Администрации Зеленовского сельского поселения;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Зеленовского сельского поселения;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приветственный адрес главы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13.2. Поощрения главы Администрации Зеленовского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13.3. Награждение поощрениями трудовых коллективов организаций производится за большой вклад в социально-экономическое развитие Зеленовского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Награждение поощрениями граждан производится за выдающиеся трудовые достижения, личный вклад в науку, культуру, искусство, </w:t>
      </w:r>
      <w:r>
        <w:rPr>
          <w:sz w:val="28"/>
          <w:szCs w:val="28"/>
        </w:rPr>
        <w:lastRenderedPageBreak/>
        <w:t>образование, охрану здоровья, спорт и иную деятельность, получившую общественное признание.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Юбилейными датами для целей применения поощрений главы Администрации Зеленовского сельского поселения считаются: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13.4. Инициаторами ходатайств о поощрениях могут выступать глава Администрации Зеленовского сельского поселения, депутаты Собрания депутатов Зеленовского сельского поселения, руководители структурных подразделений Администрации</w:t>
      </w:r>
      <w:r w:rsidRP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поселения, руководители предприятий, учреждений и иных организаций, осуществляющих свою деятельность на территории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13.5. Прием ходатайств о поощрениях, передачу подготовленных документов о поощрениях для подписания главе Администрации Зеленовского сельского поселения, а также подготовку и организацию награждения осуществляет специалист по кадровой работе.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 К ходатайствам прилагаются: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При поощрении трудовых коллективов организаций – справка о вкладе в социально-экономическое развитие Зеленовского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13.6.3. При поощрении граждан: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анкета на представляемого к поощрению;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Pr="009A7B79">
        <w:rPr>
          <w:sz w:val="28"/>
          <w:szCs w:val="28"/>
        </w:rPr>
        <w:t xml:space="preserve"> </w:t>
      </w:r>
      <w:r>
        <w:rPr>
          <w:sz w:val="28"/>
          <w:szCs w:val="28"/>
        </w:rPr>
        <w:t>Дячкинском сельском поселении;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поощрениях кандидата в коллективе, иных поощрениях.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13.7. Главе Администрации Зеленовского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13.8. Рассмотрение документов о награждении поощрениями главы Администрации Зеленовского сельского поселения не должно превышать 30 дней с момента поступления соответствующего ходатайства. В случае </w:t>
      </w:r>
      <w:r>
        <w:rPr>
          <w:sz w:val="28"/>
          <w:szCs w:val="28"/>
        </w:rPr>
        <w:lastRenderedPageBreak/>
        <w:t>отклонения ходатайства о поощрении, лицу, выступившему с соответствующей инициативой,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13.9. Награждение поощрениями производится, как правило, в следующей последовательности: приветственный адрес главы Администрации Зеленовского сельского поселения, благодарственное письмо</w:t>
      </w:r>
      <w:r w:rsidRP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Зеленовского сельского поселения, почетная грамота главы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13.10. Награждение поощрениями главы Администрации Зеленовского сельского поселения производится без выплаты денежного вознаграждения.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14. Порядок подготовки и проведения совещаний в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главы Администрации Зеленовского сельского поселения представляются не позднее 3 календарных дней до дня проведения совещания. 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14.2. Проекты протоколов поручений и решений, принимаемых на совещаниях, проводимых главой Администрации Зеленовского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Зеленовского 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14.3. Стенограммы совещаний хранятся у специалиста по организационной работе, протоколы – у исполнителей.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14.4. Порядок, срок и ответственный за подготовку информации об исполнении поручений определяются главой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14.6. Совещания проводятся в соответствии с планами мероприятий Администрации Зеленовского сельского поселения или по мере необходимости.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15. Порядок оформления отпусков работникам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15.1. Специалист по кадровой работе ежегодно готовит график отпусков работников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в </w:t>
      </w:r>
      <w:r w:rsidRPr="00F5562B">
        <w:rPr>
          <w:sz w:val="28"/>
          <w:szCs w:val="28"/>
        </w:rPr>
        <w:lastRenderedPageBreak/>
        <w:t xml:space="preserve">том числе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15.3. Отпуска работников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в том числе главе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оформляются распоряжениями Администрации </w:t>
      </w:r>
      <w:r>
        <w:rPr>
          <w:sz w:val="28"/>
          <w:szCs w:val="28"/>
        </w:rPr>
        <w:t xml:space="preserve">Зеленовского </w:t>
      </w:r>
      <w:r w:rsidRPr="00F5562B">
        <w:rPr>
          <w:sz w:val="28"/>
          <w:szCs w:val="28"/>
        </w:rPr>
        <w:t>сельского поселения.</w:t>
      </w:r>
    </w:p>
    <w:p w:rsidR="007D3185" w:rsidRPr="00F5562B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15.4. Работники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за исключением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поселения,  пишут заявление о предоставлении отпуска на имя Главы Администрации </w:t>
      </w:r>
      <w:r>
        <w:rPr>
          <w:sz w:val="28"/>
          <w:szCs w:val="28"/>
        </w:rPr>
        <w:t>Зеленовского</w:t>
      </w:r>
      <w:r w:rsidRPr="00F5562B">
        <w:rPr>
          <w:sz w:val="28"/>
          <w:szCs w:val="28"/>
        </w:rPr>
        <w:t xml:space="preserve"> сельского поселения и предают его специалисту по кадровой работе. 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Зеленовского сельского поселения, в соответствии со штатным расписанием Администрации Зеленовского сельского поселения входит в состав структурного подразделения Администрации Зеленовского сельского поселения, заявление на отпуск визируется руководителем указанного структурного подразделения.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</w:t>
      </w:r>
      <w:r w:rsidRPr="00C4304C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отпусков, и готовит проект соответствующего распоряжения.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15.6. Учет использования отпусков работниками Администрации Зеленовского сельского поселения ведется специалистом по кадровой работе.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16. Печати, бланки и штампы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На документах, требующих особого удостоверения подлинности, ставится печать.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 В Администрации Зеленовского сельского поселения используется печать с обозначением «Администрация Зеленовского сельского поселения».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16.3. Печати должны храниться в сейфах.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соблюдением порядка использования, хранения печатей в подразделениях Администрации Зеленовского сельского поселения возлагаются главой Администрации Зеленовского сельского поселения на должностное лицо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16.4. Бланки документов, применяемые в Администрации Зеленовского сельского поселения, должны использоваться строго по назначению и без </w:t>
      </w:r>
      <w:r>
        <w:rPr>
          <w:sz w:val="28"/>
          <w:szCs w:val="28"/>
        </w:rPr>
        <w:lastRenderedPageBreak/>
        <w:t>соответствующего разрешения не могут передаваться другим организациям и лицам.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Зеленовского сельского поселения при направлении писем в организации, должностным лицам и гражданам пользуются бланками «Администрация Зеленовского сельского поселения».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Изготовленные бланки имеют нумерацию и выдаются указанным должностным лицам по количеству под роспись.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внутренней переписке бланки Администрации Зеленовского сельского поселения могут не использоваться.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 Бланки и штампы должны храниться в сейфах или закрытых шкафах.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 Об утере печати или штампа незамедлительно ставится в известность глава Администрации Зеленовского сельского поселения.</w:t>
      </w:r>
    </w:p>
    <w:p w:rsidR="007D3185" w:rsidRDefault="007D3185" w:rsidP="007D318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 Администрации Зеленовского сельского 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>с изображением Государственного герба Российской Федерации и обозначением «Администрация Зеленовского сельского поселения».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17. Внутренний трудовой распорядок и материально-техническое обеспечение деятельности Администрации Зеленовского сельского поселения</w:t>
      </w:r>
    </w:p>
    <w:p w:rsidR="007D3185" w:rsidRDefault="007D3185" w:rsidP="007D318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17.1. Правила внутреннего трудового распорядка Администрации Зеленовского сельского поселения устанавливаются настоящим Регламентом и иными распоряжениями Администрации Зеленовского сельского поселения в соответствии с Трудовым кодексом Российской Федерации.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В Администрации Зеленовского сельского поселения действует пятидневная рабочая неделя. Выходными днями являются суббота и воскресенье. 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17.3. Рабочий день в Администрации Зеленовского сельского поселения начинается: 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для женщин в понедельник - в 8 часов и оканчивается в 17 часов, вторник- пятница – в 8 часов и оканчивается в 16 часов;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для мужчин понедельник - пятница - в 8 часов и оканчивается в 17 часов. Продолжительность рабочего дня, непосредственно предшествующего нерабочему праздничному дню, уменьшается на 1 час.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начинается в 12 часов и оканчивается в 13 часов.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7D3185" w:rsidRDefault="007D3185" w:rsidP="007D3185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должностей работников с ненормированным рабочим днем устанавливается распоряжением Администрации Зеленовского сельского поселения.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17.5. Соблюдение внутреннего трудового распорядка обязательно для всех работников Администрации Зеленовского сельского поселения.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 за соблюдением работниками Администрации Зеленовского сельского поселения внутреннего трудового распорядка осуществляет специалист по кадровой работе.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17.6. Материально-техническое обеспечение деятельности Администрации Зеленовского сельского поселения осуществляет работник </w:t>
      </w:r>
      <w:r w:rsidRPr="007733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7D3185" w:rsidRDefault="007D3185" w:rsidP="007D3185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получения оргтехники, канцтоваров, проведения ремонтных работ руководители структурных подразделений Администрации Зеленовского сельского поселения, иные работники Администрации Зеленовского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в абзаце первом настоящего пункта работнику.</w:t>
      </w:r>
    </w:p>
    <w:p w:rsidR="00BD276A" w:rsidRDefault="00BD276A"/>
    <w:sectPr w:rsidR="00BD276A" w:rsidSect="00B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D3185"/>
    <w:rsid w:val="000510FF"/>
    <w:rsid w:val="002871C1"/>
    <w:rsid w:val="002D1896"/>
    <w:rsid w:val="00491799"/>
    <w:rsid w:val="004F319E"/>
    <w:rsid w:val="007D3185"/>
    <w:rsid w:val="00B35F89"/>
    <w:rsid w:val="00BD276A"/>
    <w:rsid w:val="00C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D3185"/>
    <w:rPr>
      <w:sz w:val="28"/>
    </w:rPr>
  </w:style>
  <w:style w:type="table" w:styleId="a3">
    <w:name w:val="Table Grid"/>
    <w:basedOn w:val="a1"/>
    <w:rsid w:val="007D31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D31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D3185"/>
  </w:style>
  <w:style w:type="paragraph" w:styleId="a7">
    <w:name w:val="Balloon Text"/>
    <w:basedOn w:val="a"/>
    <w:link w:val="a8"/>
    <w:rsid w:val="007D318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3185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7D3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9782</Words>
  <Characters>55764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2016-11-03T08:24:00Z</cp:lastPrinted>
  <dcterms:created xsi:type="dcterms:W3CDTF">2016-10-19T11:42:00Z</dcterms:created>
  <dcterms:modified xsi:type="dcterms:W3CDTF">2016-11-03T08:26:00Z</dcterms:modified>
</cp:coreProperties>
</file>