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01645" w14:textId="77777777" w:rsidR="00D7041C" w:rsidRDefault="00D7041C" w:rsidP="00D7041C">
      <w:pPr>
        <w:widowControl w:val="0"/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noProof/>
        </w:rPr>
        <w:drawing>
          <wp:inline distT="0" distB="0" distL="0" distR="0" wp14:anchorId="1240B8F6" wp14:editId="58048384">
            <wp:extent cx="971550" cy="9810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323AA" w14:textId="77777777" w:rsidR="00D7041C" w:rsidRPr="0088108F" w:rsidRDefault="00D7041C" w:rsidP="00D7041C">
      <w:pPr>
        <w:widowControl w:val="0"/>
        <w:suppressAutoHyphens/>
        <w:spacing w:after="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</w:t>
      </w: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РОССИЙСКАЯ ФЕДЕРАЦИЯ</w:t>
      </w:r>
    </w:p>
    <w:p w14:paraId="0E5C1F5B" w14:textId="77777777" w:rsidR="00D7041C" w:rsidRPr="0088108F" w:rsidRDefault="00D7041C" w:rsidP="00D7041C">
      <w:pPr>
        <w:spacing w:after="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РОСТОВСКАЯ ОБЛАСТЬ</w:t>
      </w:r>
    </w:p>
    <w:p w14:paraId="7F2B9D6D" w14:textId="77777777" w:rsidR="00D7041C" w:rsidRPr="0088108F" w:rsidRDefault="00D7041C" w:rsidP="00D7041C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ТАРАСОВСКИЙ РАЙОН</w:t>
      </w:r>
    </w:p>
    <w:p w14:paraId="474367B7" w14:textId="77777777" w:rsidR="00D7041C" w:rsidRPr="0088108F" w:rsidRDefault="00D7041C" w:rsidP="00D7041C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МУНИЦИПАЛЬНОЕ ОБРАЗОВАНИЕ </w:t>
      </w:r>
    </w:p>
    <w:p w14:paraId="7FEEC0E7" w14:textId="77777777" w:rsidR="00D7041C" w:rsidRPr="0088108F" w:rsidRDefault="00D7041C" w:rsidP="00D7041C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«ЗЕЛЕНОВСКОЕ СЕЛЬСКОЕ ПОСЕЛЕНИЕ»</w:t>
      </w:r>
    </w:p>
    <w:p w14:paraId="056B4D91" w14:textId="77777777" w:rsidR="00D7041C" w:rsidRPr="0088108F" w:rsidRDefault="00D7041C" w:rsidP="00D7041C">
      <w:pPr>
        <w:spacing w:after="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АДМИНИСТРАЦИЯ ЗЕЛЕНОВСКОГО СЕЛЬСКОГО ПОСЕЛЕНИЯ</w:t>
      </w:r>
    </w:p>
    <w:p w14:paraId="008B59AB" w14:textId="77777777" w:rsidR="00D7041C" w:rsidRDefault="00D7041C" w:rsidP="00D7041C">
      <w:pPr>
        <w:suppressAutoHyphens/>
        <w:spacing w:after="260" w:line="240" w:lineRule="auto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</w:pPr>
      <w:r w:rsidRPr="00522743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  <w:t xml:space="preserve">                                                </w:t>
      </w:r>
      <w:r w:rsidRPr="0088108F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  <w:t xml:space="preserve"> </w:t>
      </w:r>
    </w:p>
    <w:p w14:paraId="7CFBAC1D" w14:textId="77777777" w:rsidR="00D7041C" w:rsidRPr="0088108F" w:rsidRDefault="00D7041C" w:rsidP="00D7041C">
      <w:pPr>
        <w:suppressAutoHyphens/>
        <w:spacing w:after="260" w:line="240" w:lineRule="auto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  <w:t xml:space="preserve">                                                  </w:t>
      </w:r>
      <w:r w:rsidRPr="0088108F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  <w:t>ПОСТАНОВЛЕНИЕ</w:t>
      </w:r>
    </w:p>
    <w:p w14:paraId="5E06E12D" w14:textId="5F761F64" w:rsidR="00D7041C" w:rsidRPr="004A7A72" w:rsidRDefault="00D7041C" w:rsidP="00D7041C">
      <w:pPr>
        <w:spacing w:after="26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7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№ 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34</w:t>
      </w:r>
      <w:r w:rsidRPr="004A7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от 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4A7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.12.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4A7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г.</w:t>
      </w:r>
    </w:p>
    <w:p w14:paraId="48F95E7A" w14:textId="77777777" w:rsidR="00D7041C" w:rsidRPr="0088108F" w:rsidRDefault="00D7041C" w:rsidP="00D7041C">
      <w:pPr>
        <w:tabs>
          <w:tab w:val="left" w:pos="1170"/>
          <w:tab w:val="center" w:pos="4677"/>
        </w:tabs>
        <w:spacing w:after="26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 х. Зеленовка</w:t>
      </w:r>
    </w:p>
    <w:p w14:paraId="21AA5413" w14:textId="77777777" w:rsidR="00D7041C" w:rsidRPr="0088108F" w:rsidRDefault="00D7041C" w:rsidP="00D7041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E682A02" w14:textId="77777777" w:rsidR="00D7041C" w:rsidRPr="0088108F" w:rsidRDefault="00D7041C" w:rsidP="00D70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внесении изменений в постановление</w:t>
      </w:r>
    </w:p>
    <w:p w14:paraId="1D203EAF" w14:textId="77777777" w:rsidR="00D7041C" w:rsidRPr="0088108F" w:rsidRDefault="00D7041C" w:rsidP="00D70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№ 103 от 29.12.2018г </w:t>
      </w:r>
      <w:r w:rsidRPr="0088108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«</w:t>
      </w:r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Об утверждении муниципальной программы </w:t>
      </w:r>
      <w:proofErr w:type="spellStart"/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сельского поселения «</w:t>
      </w:r>
      <w:r w:rsidRPr="008810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Развитие транспортной системы</w:t>
      </w:r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».</w:t>
      </w:r>
    </w:p>
    <w:tbl>
      <w:tblPr>
        <w:tblW w:w="3789" w:type="dxa"/>
        <w:tblLook w:val="01E0" w:firstRow="1" w:lastRow="1" w:firstColumn="1" w:lastColumn="1" w:noHBand="0" w:noVBand="0"/>
      </w:tblPr>
      <w:tblGrid>
        <w:gridCol w:w="3789"/>
      </w:tblGrid>
      <w:tr w:rsidR="00D7041C" w:rsidRPr="0088108F" w14:paraId="2EE77AD8" w14:textId="77777777" w:rsidTr="00CB7B49">
        <w:tc>
          <w:tcPr>
            <w:tcW w:w="3789" w:type="dxa"/>
          </w:tcPr>
          <w:p w14:paraId="79117CA3" w14:textId="77777777" w:rsidR="00D7041C" w:rsidRPr="0088108F" w:rsidRDefault="00D7041C" w:rsidP="00CB7B4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01606D3D" w14:textId="77777777" w:rsidR="00D7041C" w:rsidRPr="008E5A28" w:rsidRDefault="00D7041C" w:rsidP="00D7041C">
      <w:pPr>
        <w:spacing w:before="240" w:after="6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8E5A28">
        <w:rPr>
          <w:rFonts w:ascii="Times New Roman" w:hAnsi="Times New Roman" w:cs="Times New Roman"/>
          <w:color w:val="000000" w:themeColor="text1"/>
          <w:sz w:val="28"/>
        </w:rPr>
        <w:t xml:space="preserve">    В соответствии с постановлением Администрации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</w:rPr>
        <w:t>23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</w:rPr>
        <w:t>9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>.2024 №</w:t>
      </w:r>
      <w:r>
        <w:rPr>
          <w:rFonts w:ascii="Times New Roman" w:hAnsi="Times New Roman" w:cs="Times New Roman"/>
          <w:color w:val="000000" w:themeColor="text1"/>
          <w:sz w:val="28"/>
        </w:rPr>
        <w:t>102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 xml:space="preserve"> «Об утверждении Порядка разработки, реализации и оценки эффективности муниципальных программ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 xml:space="preserve">» Администрация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</w:p>
    <w:p w14:paraId="6B4B7C8C" w14:textId="77777777" w:rsidR="00D7041C" w:rsidRPr="0088108F" w:rsidRDefault="00D7041C" w:rsidP="00D704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5A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</w:t>
      </w:r>
      <w:r w:rsidRPr="008810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ПОСТАНОВЛЯЕТ:</w:t>
      </w:r>
    </w:p>
    <w:p w14:paraId="49F5FA53" w14:textId="77777777" w:rsidR="00D7041C" w:rsidRPr="008E5A28" w:rsidRDefault="00D7041C" w:rsidP="00D7041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1. 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 xml:space="preserve">Внести изменения в Приложение №1 к постановлению Администрации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</w:rPr>
        <w:t>29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>.12.2018г. № 1</w:t>
      </w:r>
      <w:r>
        <w:rPr>
          <w:rFonts w:ascii="Times New Roman" w:hAnsi="Times New Roman" w:cs="Times New Roman"/>
          <w:color w:val="000000" w:themeColor="text1"/>
          <w:sz w:val="28"/>
        </w:rPr>
        <w:t>03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8E5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муниципальной программы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Pr="008E5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«Развитие транспортной системы», изложив Приложение к постановлению Администрации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Pr="008E5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5A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новой редакции, согласно Приложения к настоящему постановлению.</w:t>
      </w:r>
    </w:p>
    <w:p w14:paraId="7C912415" w14:textId="5FAC5742" w:rsidR="00D7041C" w:rsidRDefault="00D7041C" w:rsidP="00D7041C"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    </w:t>
      </w:r>
      <w:r w:rsidRPr="00C50E06">
        <w:rPr>
          <w:color w:val="000000" w:themeColor="text1"/>
          <w:sz w:val="28"/>
        </w:rPr>
        <w:t xml:space="preserve">2. </w:t>
      </w:r>
      <w:r>
        <w:rPr>
          <w:color w:val="000000" w:themeColor="text1"/>
          <w:sz w:val="28"/>
        </w:rPr>
        <w:t xml:space="preserve"> 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>Настоящее постановление вступает в силу со дня его официального опубликования, но не ранее 01.01.202</w:t>
      </w:r>
      <w:r>
        <w:rPr>
          <w:rFonts w:ascii="Times New Roman" w:hAnsi="Times New Roman" w:cs="Times New Roman"/>
          <w:color w:val="000000" w:themeColor="text1"/>
          <w:sz w:val="28"/>
        </w:rPr>
        <w:t>6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 xml:space="preserve"> г</w:t>
      </w:r>
    </w:p>
    <w:p w14:paraId="672222FA" w14:textId="77777777" w:rsidR="00D7041C" w:rsidRPr="0017142A" w:rsidRDefault="00D7041C" w:rsidP="00D7041C"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 за исполнением настоящего постановления оставляю за собой.</w:t>
      </w:r>
    </w:p>
    <w:p w14:paraId="23A4B9A6" w14:textId="77777777" w:rsidR="00D7041C" w:rsidRPr="0088108F" w:rsidRDefault="00D7041C" w:rsidP="00D7041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172CD35" w14:textId="77777777" w:rsidR="00D7041C" w:rsidRPr="0088108F" w:rsidRDefault="00D7041C" w:rsidP="00D7041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Глава Администрации                                                                                                        </w:t>
      </w:r>
      <w:proofErr w:type="spell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                              </w:t>
      </w:r>
      <w:proofErr w:type="spell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Т.И.Обухова</w:t>
      </w:r>
      <w:proofErr w:type="spellEnd"/>
    </w:p>
    <w:p w14:paraId="2C370AB3" w14:textId="77777777" w:rsidR="00D7041C" w:rsidRPr="0088108F" w:rsidRDefault="00D7041C" w:rsidP="00D7041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EB8DE45" w14:textId="77777777" w:rsidR="00D7041C" w:rsidRDefault="00D7041C" w:rsidP="00D7041C">
      <w:pPr>
        <w:widowControl w:val="0"/>
        <w:spacing w:line="228" w:lineRule="auto"/>
        <w:ind w:left="623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A9636B" w14:textId="77777777" w:rsidR="00D7041C" w:rsidRDefault="00D7041C" w:rsidP="00D7041C">
      <w:pPr>
        <w:widowControl w:val="0"/>
        <w:spacing w:line="228" w:lineRule="auto"/>
        <w:ind w:left="623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E6B3B8" w14:textId="77777777" w:rsidR="00D7041C" w:rsidRDefault="00D7041C" w:rsidP="00D7041C">
      <w:pPr>
        <w:widowControl w:val="0"/>
        <w:spacing w:line="228" w:lineRule="auto"/>
        <w:ind w:left="623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A5B90D" w14:textId="2957C329" w:rsidR="00D7041C" w:rsidRPr="00D7041C" w:rsidRDefault="00D7041C" w:rsidP="00D7041C">
      <w:pPr>
        <w:widowControl w:val="0"/>
        <w:spacing w:line="228" w:lineRule="auto"/>
        <w:ind w:left="623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41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 1</w:t>
      </w:r>
    </w:p>
    <w:p w14:paraId="5FB8EEFA" w14:textId="77777777" w:rsidR="00D7041C" w:rsidRPr="00D7041C" w:rsidRDefault="00D7041C" w:rsidP="00D7041C">
      <w:pPr>
        <w:widowControl w:val="0"/>
        <w:spacing w:line="228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41C">
        <w:rPr>
          <w:rFonts w:ascii="Times New Roman" w:hAnsi="Times New Roman" w:cs="Times New Roman"/>
          <w:color w:val="000000" w:themeColor="text1"/>
          <w:sz w:val="24"/>
          <w:szCs w:val="24"/>
        </w:rPr>
        <w:t>к муниципальной программе</w:t>
      </w:r>
    </w:p>
    <w:p w14:paraId="54B4E30E" w14:textId="77777777" w:rsidR="00D7041C" w:rsidRPr="00D7041C" w:rsidRDefault="00D7041C" w:rsidP="00D7041C">
      <w:pPr>
        <w:widowControl w:val="0"/>
        <w:spacing w:line="228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7041C">
        <w:rPr>
          <w:rFonts w:ascii="Times New Roman" w:hAnsi="Times New Roman" w:cs="Times New Roman"/>
          <w:color w:val="000000" w:themeColor="text1"/>
          <w:sz w:val="24"/>
          <w:szCs w:val="24"/>
        </w:rPr>
        <w:t>Зеленовского</w:t>
      </w:r>
      <w:proofErr w:type="spellEnd"/>
      <w:r w:rsidRPr="00D704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</w:t>
      </w:r>
    </w:p>
    <w:p w14:paraId="3A77820D" w14:textId="77777777" w:rsidR="00D7041C" w:rsidRPr="00D7041C" w:rsidRDefault="00D7041C" w:rsidP="00D7041C">
      <w:pPr>
        <w:widowControl w:val="0"/>
        <w:spacing w:line="228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4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«Развитие транспортной системы»</w:t>
      </w:r>
    </w:p>
    <w:p w14:paraId="15C51121" w14:textId="77777777" w:rsidR="00D7041C" w:rsidRPr="00D7041C" w:rsidRDefault="00D7041C" w:rsidP="00D7041C">
      <w:pPr>
        <w:widowControl w:val="0"/>
        <w:spacing w:line="228" w:lineRule="auto"/>
        <w:jc w:val="right"/>
        <w:rPr>
          <w:caps/>
          <w:color w:val="000000" w:themeColor="text1"/>
          <w:sz w:val="28"/>
          <w:szCs w:val="20"/>
        </w:rPr>
      </w:pPr>
    </w:p>
    <w:p w14:paraId="442EE1C0" w14:textId="77777777" w:rsidR="00D7041C" w:rsidRPr="00D7041C" w:rsidRDefault="00D7041C" w:rsidP="00D7041C">
      <w:pPr>
        <w:widowControl w:val="0"/>
        <w:spacing w:line="228" w:lineRule="auto"/>
        <w:rPr>
          <w:rFonts w:ascii="Times New Roman" w:hAnsi="Times New Roman" w:cs="Times New Roman"/>
          <w:caps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aps/>
          <w:color w:val="000000" w:themeColor="text1"/>
          <w:sz w:val="28"/>
        </w:rPr>
        <w:t xml:space="preserve">                                     МУНИЦИПАЛЬНАЯ программа </w:t>
      </w:r>
    </w:p>
    <w:p w14:paraId="55975685" w14:textId="77777777" w:rsidR="00D7041C" w:rsidRPr="00D7041C" w:rsidRDefault="00D7041C" w:rsidP="00D7041C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D7041C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</w:p>
    <w:p w14:paraId="29DF0901" w14:textId="77777777" w:rsidR="00D7041C" w:rsidRPr="00D7041C" w:rsidRDefault="00D7041C" w:rsidP="00D7041C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 «Развитие транспортной системы»</w:t>
      </w:r>
    </w:p>
    <w:p w14:paraId="6C693949" w14:textId="77777777" w:rsidR="00D7041C" w:rsidRPr="00D7041C" w:rsidRDefault="00D7041C" w:rsidP="00D7041C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1BC7A221" w14:textId="77777777" w:rsidR="00D7041C" w:rsidRPr="00D7041C" w:rsidRDefault="00D7041C" w:rsidP="00D7041C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I. Стратегические приоритеты </w:t>
      </w:r>
    </w:p>
    <w:p w14:paraId="54A38229" w14:textId="77777777" w:rsidR="00D7041C" w:rsidRPr="00D7041C" w:rsidRDefault="00D7041C" w:rsidP="00D7041C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>муниципальной программе</w:t>
      </w:r>
    </w:p>
    <w:p w14:paraId="1FC54540" w14:textId="77777777" w:rsidR="00D7041C" w:rsidRPr="00D7041C" w:rsidRDefault="00D7041C" w:rsidP="00D7041C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D7041C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</w:p>
    <w:p w14:paraId="6DFE605E" w14:textId="77777777" w:rsidR="00D7041C" w:rsidRPr="00D7041C" w:rsidRDefault="00D7041C" w:rsidP="00D7041C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 «Развитие транспортной системы»</w:t>
      </w:r>
    </w:p>
    <w:p w14:paraId="52C3F839" w14:textId="77777777" w:rsidR="00D7041C" w:rsidRPr="00D7041C" w:rsidRDefault="00D7041C" w:rsidP="00D7041C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43168922" w14:textId="77777777" w:rsidR="00D7041C" w:rsidRPr="00D7041C" w:rsidRDefault="00D7041C" w:rsidP="00D7041C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1. Оценка текущего состояния сферы </w:t>
      </w:r>
    </w:p>
    <w:p w14:paraId="5297C2CE" w14:textId="77777777" w:rsidR="00D7041C" w:rsidRPr="00D7041C" w:rsidRDefault="00D7041C" w:rsidP="00D7041C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>реализации муниципальной программе</w:t>
      </w:r>
    </w:p>
    <w:p w14:paraId="2319306E" w14:textId="77777777" w:rsidR="00D7041C" w:rsidRPr="00D7041C" w:rsidRDefault="00D7041C" w:rsidP="00D7041C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D7041C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</w:p>
    <w:p w14:paraId="1863AC67" w14:textId="77777777" w:rsidR="00D7041C" w:rsidRPr="00D7041C" w:rsidRDefault="00D7041C" w:rsidP="00D7041C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 «Развитие транспортной системы»</w:t>
      </w:r>
    </w:p>
    <w:p w14:paraId="42D9A6FC" w14:textId="77777777" w:rsidR="00D7041C" w:rsidRPr="00D7041C" w:rsidRDefault="00D7041C" w:rsidP="00D7041C">
      <w:pPr>
        <w:widowControl w:val="0"/>
        <w:spacing w:line="228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32E7FAE6" w14:textId="77777777" w:rsidR="00D7041C" w:rsidRPr="00D7041C" w:rsidRDefault="00D7041C" w:rsidP="00D7041C">
      <w:pPr>
        <w:widowControl w:val="0"/>
        <w:tabs>
          <w:tab w:val="left" w:pos="851"/>
        </w:tabs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ab/>
        <w:t xml:space="preserve">Муниципальная программа </w:t>
      </w:r>
      <w:proofErr w:type="spellStart"/>
      <w:r w:rsidRPr="00D7041C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«Развитие транспортной системы» определяет цели и основные приоритеты в сфере комплексной безопасности и устойчивости транспортной системы </w:t>
      </w:r>
      <w:proofErr w:type="spellStart"/>
      <w:r w:rsidRPr="00D7041C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поселения.</w:t>
      </w:r>
    </w:p>
    <w:p w14:paraId="08910BDF" w14:textId="77777777" w:rsidR="00D7041C" w:rsidRPr="00D7041C" w:rsidRDefault="00D7041C" w:rsidP="00D7041C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>Сфера дорожно-транспортной инфраструктуры представляет собой комплекс направлений, призванных обеспечивать условия нормальной жизнедеятельности населения, функционирование различных структур и постоянное круглогодичное транспортное сообщение, одновременно являясь важнейшей частью территориальной инфраструктуры, определяющей    дорожно-транспортное обеспечение населения, от которого зависит социальное состояние жителей.</w:t>
      </w:r>
    </w:p>
    <w:p w14:paraId="3F8113F9" w14:textId="77777777" w:rsidR="00D7041C" w:rsidRPr="00D7041C" w:rsidRDefault="00D7041C" w:rsidP="00D7041C">
      <w:pPr>
        <w:widowControl w:val="0"/>
        <w:spacing w:line="228" w:lineRule="auto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                                           2. Описание приоритетов и целей </w:t>
      </w:r>
    </w:p>
    <w:p w14:paraId="55E80681" w14:textId="77777777" w:rsidR="00D7041C" w:rsidRPr="00D7041C" w:rsidRDefault="00D7041C" w:rsidP="00D7041C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муниципальной программы </w:t>
      </w:r>
      <w:proofErr w:type="spellStart"/>
      <w:r w:rsidRPr="00D7041C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</w:p>
    <w:p w14:paraId="414E74E8" w14:textId="77777777" w:rsidR="00D7041C" w:rsidRPr="00D7041C" w:rsidRDefault="00D7041C" w:rsidP="00D7041C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>в сфере реализации муниципальной программы</w:t>
      </w:r>
    </w:p>
    <w:p w14:paraId="79E7AD49" w14:textId="77777777" w:rsidR="00D7041C" w:rsidRPr="00D7041C" w:rsidRDefault="00D7041C" w:rsidP="00D7041C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47EFD4E3" w14:textId="77777777" w:rsidR="00D7041C" w:rsidRPr="00D7041C" w:rsidRDefault="00D7041C" w:rsidP="00D7041C">
      <w:pPr>
        <w:widowControl w:val="0"/>
        <w:spacing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Основной целью является: повышение комплексной безопасности и устойчивости транспортной системы </w:t>
      </w:r>
      <w:proofErr w:type="spellStart"/>
      <w:r w:rsidRPr="00D7041C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с целью сокращения смертности в результате дорожно-транспортных происшествий.</w:t>
      </w:r>
    </w:p>
    <w:p w14:paraId="56C6DC9C" w14:textId="77777777" w:rsidR="00D7041C" w:rsidRPr="00D7041C" w:rsidRDefault="00D7041C" w:rsidP="00D7041C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260A25D7" w14:textId="77777777" w:rsidR="00D7041C" w:rsidRPr="00D7041C" w:rsidRDefault="00D7041C" w:rsidP="00D7041C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Для поддержания автомобильных дорог в нормативном состоянии, в том числе для повышения безопасности дорожного движения на территории </w:t>
      </w:r>
      <w:proofErr w:type="spellStart"/>
      <w:r w:rsidRPr="00D7041C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поселения, ежегодно выполняются мероприятия по содержанию автомобильных дорог, в которые входят: мероприятия по содержанию автомобильных дорог, согласно перечню вида работ в рамках заключаемых соглашений. </w:t>
      </w:r>
    </w:p>
    <w:p w14:paraId="6E5A626C" w14:textId="77777777" w:rsidR="00D7041C" w:rsidRPr="00D7041C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3. Сведения </w:t>
      </w:r>
    </w:p>
    <w:p w14:paraId="1C7EC7B7" w14:textId="77777777" w:rsidR="00D7041C" w:rsidRPr="00D7041C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о взаимосвязи со стратегическими приоритетами, целями </w:t>
      </w:r>
    </w:p>
    <w:p w14:paraId="46C08255" w14:textId="77777777" w:rsidR="00D7041C" w:rsidRPr="00D7041C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>и показателями государственных программ Ростовской области</w:t>
      </w:r>
    </w:p>
    <w:p w14:paraId="6254E253" w14:textId="77777777" w:rsidR="00D7041C" w:rsidRPr="00D7041C" w:rsidRDefault="00D7041C" w:rsidP="00D7041C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6D7B761F" w14:textId="77777777" w:rsidR="00D7041C" w:rsidRPr="00D7041C" w:rsidRDefault="00D7041C" w:rsidP="00D7041C">
      <w:pPr>
        <w:widowControl w:val="0"/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>В</w:t>
      </w:r>
      <w:r w:rsidRPr="00D7041C">
        <w:rPr>
          <w:rFonts w:ascii="Times New Roman" w:hAnsi="Times New Roman" w:cs="Times New Roman"/>
          <w:color w:val="000000" w:themeColor="text1"/>
          <w:sz w:val="28"/>
          <w:szCs w:val="28"/>
        </w:rPr>
        <w:t>заимосвяз</w:t>
      </w:r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ь с государственной программой Ростовской области «Развитие транспортной системы», утвержденной постановлением Правительства Ростовской области от </w:t>
      </w:r>
      <w:r w:rsidRPr="00D7041C">
        <w:rPr>
          <w:rFonts w:ascii="Times New Roman" w:hAnsi="Times New Roman" w:cs="Times New Roman"/>
          <w:color w:val="000000" w:themeColor="text1"/>
          <w:sz w:val="28"/>
          <w:szCs w:val="28"/>
        </w:rPr>
        <w:t>17 октября 2018 г. № 645</w:t>
      </w:r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, обеспечивается путем формирования муниципальной программы </w:t>
      </w:r>
      <w:proofErr w:type="spellStart"/>
      <w:r w:rsidRPr="00D7041C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«Развитие транспортной системы», с учетом параметров государственной программы Ростовской области.</w:t>
      </w:r>
    </w:p>
    <w:p w14:paraId="346F79A6" w14:textId="77777777" w:rsidR="00D7041C" w:rsidRPr="00D7041C" w:rsidRDefault="00D7041C" w:rsidP="00D7041C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339AAED8" w14:textId="77777777" w:rsidR="00D7041C" w:rsidRPr="00D7041C" w:rsidRDefault="00D7041C" w:rsidP="00D7041C">
      <w:pPr>
        <w:widowControl w:val="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4. Задачи </w:t>
      </w:r>
    </w:p>
    <w:p w14:paraId="503270A1" w14:textId="77777777" w:rsidR="00D7041C" w:rsidRPr="00D7041C" w:rsidRDefault="00D7041C" w:rsidP="00D7041C">
      <w:pPr>
        <w:widowControl w:val="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муниципального управления, способы их эффективного </w:t>
      </w:r>
    </w:p>
    <w:p w14:paraId="3A17BA5D" w14:textId="77777777" w:rsidR="00D7041C" w:rsidRPr="00D7041C" w:rsidRDefault="00D7041C" w:rsidP="00D7041C">
      <w:pPr>
        <w:widowControl w:val="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>решения в сфере реализации муниципальной программы</w:t>
      </w:r>
    </w:p>
    <w:p w14:paraId="3B554E83" w14:textId="77777777" w:rsidR="00D7041C" w:rsidRPr="00D7041C" w:rsidRDefault="00D7041C" w:rsidP="00D7041C">
      <w:pPr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52B1D16E" w14:textId="77777777" w:rsidR="00D7041C" w:rsidRPr="00D7041C" w:rsidRDefault="00D7041C" w:rsidP="00D704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>Основные задачи в сфере развития транспортного комплекса:</w:t>
      </w:r>
    </w:p>
    <w:p w14:paraId="0ABC3AA3" w14:textId="77777777" w:rsidR="00D7041C" w:rsidRPr="00D7041C" w:rsidRDefault="00D7041C" w:rsidP="00D704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автомобильных дорог общего пользования местного значения</w:t>
      </w:r>
      <w:r w:rsidRPr="00D7041C">
        <w:rPr>
          <w:rFonts w:ascii="Times New Roman" w:hAnsi="Times New Roman" w:cs="Times New Roman"/>
          <w:color w:val="000000" w:themeColor="text1"/>
          <w:sz w:val="28"/>
        </w:rPr>
        <w:t>;</w:t>
      </w:r>
    </w:p>
    <w:p w14:paraId="7222323D" w14:textId="77777777" w:rsidR="00D7041C" w:rsidRPr="00D7041C" w:rsidRDefault="00D7041C" w:rsidP="00D7041C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безопасности участников дорожного движения и формирование у участников дорожного движения стереотипа законопослушного поведения и негативного отношения к правонарушениям в сфере дорожного движения.</w:t>
      </w:r>
    </w:p>
    <w:p w14:paraId="24EE42C0" w14:textId="77777777" w:rsidR="00D7041C" w:rsidRPr="00D7041C" w:rsidRDefault="00D7041C" w:rsidP="00D7041C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63838B80" w14:textId="77777777" w:rsidR="00D7041C" w:rsidRPr="00D7041C" w:rsidRDefault="00D7041C" w:rsidP="00D7041C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488B9FD7" w14:textId="77777777" w:rsidR="00D7041C" w:rsidRPr="00D7041C" w:rsidRDefault="00D7041C" w:rsidP="00D7041C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2F7FDBFD" w14:textId="77777777" w:rsidR="00D7041C" w:rsidRPr="00D7041C" w:rsidRDefault="00D7041C" w:rsidP="00D7041C">
      <w:pPr>
        <w:rPr>
          <w:rFonts w:ascii="Times New Roman" w:hAnsi="Times New Roman" w:cs="Times New Roman"/>
          <w:color w:val="000000" w:themeColor="text1"/>
        </w:rPr>
        <w:sectPr w:rsidR="00D7041C" w:rsidRPr="00D7041C">
          <w:pgSz w:w="11907" w:h="16840"/>
          <w:pgMar w:top="284" w:right="567" w:bottom="709" w:left="1701" w:header="709" w:footer="624" w:gutter="0"/>
          <w:cols w:space="720"/>
        </w:sectPr>
      </w:pPr>
    </w:p>
    <w:p w14:paraId="57274D6E" w14:textId="77777777" w:rsidR="00D7041C" w:rsidRPr="00D7041C" w:rsidRDefault="00D7041C" w:rsidP="00D7041C">
      <w:pPr>
        <w:widowControl w:val="0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                                                                                                II. ПАСПОРТ</w:t>
      </w:r>
    </w:p>
    <w:p w14:paraId="19D24A9B" w14:textId="77777777" w:rsidR="00D7041C" w:rsidRPr="00D7041C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муниципальной программы </w:t>
      </w:r>
      <w:proofErr w:type="spellStart"/>
      <w:r w:rsidRPr="00D7041C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D7041C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«Развитие транспортной системы»</w:t>
      </w:r>
    </w:p>
    <w:p w14:paraId="3384E763" w14:textId="77777777" w:rsidR="00D7041C" w:rsidRPr="00D7041C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0CAD9AF5" w14:textId="77777777" w:rsidR="00D7041C" w:rsidRPr="00D7041C" w:rsidRDefault="00D7041C" w:rsidP="00D7041C">
      <w:pPr>
        <w:widowControl w:val="0"/>
        <w:spacing w:line="252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t>1. Основные положения</w:t>
      </w:r>
    </w:p>
    <w:p w14:paraId="7B1E623F" w14:textId="77777777" w:rsidR="00D7041C" w:rsidRPr="00D7041C" w:rsidRDefault="00D7041C" w:rsidP="00D7041C">
      <w:pPr>
        <w:widowControl w:val="0"/>
        <w:spacing w:line="252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49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8"/>
        <w:gridCol w:w="4942"/>
        <w:gridCol w:w="586"/>
        <w:gridCol w:w="7999"/>
      </w:tblGrid>
      <w:tr w:rsidR="00D7041C" w:rsidRPr="00D7041C" w14:paraId="051016B2" w14:textId="77777777" w:rsidTr="00CB7B49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C0265" w14:textId="362C1647" w:rsidR="00D7041C" w:rsidRPr="00D7041C" w:rsidRDefault="00D7041C" w:rsidP="00D7041C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1.1.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4D21A" w14:textId="77777777" w:rsidR="00D7041C" w:rsidRPr="00D7041C" w:rsidRDefault="00D7041C" w:rsidP="00D7041C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Куратор муниципальной программы </w:t>
            </w:r>
            <w:proofErr w:type="spellStart"/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D217C" w14:textId="77777777" w:rsidR="00D7041C" w:rsidRPr="00D7041C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DA7D92" w14:textId="77777777" w:rsidR="00D7041C" w:rsidRPr="00D7041C" w:rsidRDefault="00D7041C" w:rsidP="00D7041C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Обухова Татьяна Ивановна, глава Администрации </w:t>
            </w:r>
            <w:proofErr w:type="spellStart"/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</w:tc>
      </w:tr>
      <w:tr w:rsidR="00D7041C" w:rsidRPr="00D7041C" w14:paraId="192E3E09" w14:textId="77777777" w:rsidTr="00CB7B49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3572C" w14:textId="77777777" w:rsidR="00D7041C" w:rsidRPr="00D7041C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1.2.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408C8" w14:textId="77777777" w:rsidR="00D7041C" w:rsidRPr="00D7041C" w:rsidRDefault="00D7041C" w:rsidP="00D7041C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Ответственный исполнитель муниципальной программы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1934E" w14:textId="77777777" w:rsidR="00D7041C" w:rsidRPr="00D7041C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</w:tcPr>
          <w:p w14:paraId="36FD0F72" w14:textId="77777777" w:rsidR="00D7041C" w:rsidRPr="00D7041C" w:rsidRDefault="00D7041C" w:rsidP="00D7041C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</w:t>
            </w:r>
            <w:proofErr w:type="spellStart"/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  <w:p w14:paraId="254668C6" w14:textId="77777777" w:rsidR="00D7041C" w:rsidRPr="00D7041C" w:rsidRDefault="00D7041C" w:rsidP="00D7041C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7041C" w:rsidRPr="00D7041C" w14:paraId="2CDC100D" w14:textId="77777777" w:rsidTr="00CB7B49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EAB66" w14:textId="77777777" w:rsidR="00D7041C" w:rsidRPr="00D7041C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1.3.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D23083" w14:textId="77777777" w:rsidR="00D7041C" w:rsidRPr="00D7041C" w:rsidRDefault="00D7041C" w:rsidP="00D7041C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Срок реализации муниципальной программы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9BDDDE" w14:textId="77777777" w:rsidR="00D7041C" w:rsidRPr="00D7041C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9B640A" w14:textId="77777777" w:rsidR="00D7041C" w:rsidRPr="00D7041C" w:rsidRDefault="00D7041C" w:rsidP="00D7041C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этап I: 2019 – 2024 годы;</w:t>
            </w:r>
          </w:p>
          <w:p w14:paraId="2B59BE08" w14:textId="77777777" w:rsidR="00D7041C" w:rsidRPr="00D7041C" w:rsidRDefault="00D7041C" w:rsidP="00D7041C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этап II: 2025 – 2030 годы</w:t>
            </w:r>
          </w:p>
        </w:tc>
      </w:tr>
      <w:tr w:rsidR="00D7041C" w:rsidRPr="00D7041C" w14:paraId="114E2B33" w14:textId="77777777" w:rsidTr="00CB7B49">
        <w:trPr>
          <w:trHeight w:val="450"/>
        </w:trPr>
        <w:tc>
          <w:tcPr>
            <w:tcW w:w="76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607FB8" w14:textId="77777777" w:rsidR="00D7041C" w:rsidRPr="00D7041C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1.4.</w:t>
            </w:r>
          </w:p>
        </w:tc>
        <w:tc>
          <w:tcPr>
            <w:tcW w:w="49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1063C6" w14:textId="77777777" w:rsidR="00D7041C" w:rsidRPr="00D7041C" w:rsidRDefault="00D7041C" w:rsidP="00D7041C">
            <w:pPr>
              <w:widowControl w:val="0"/>
              <w:spacing w:before="28" w:after="28" w:line="216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Цели муниципальной программы </w:t>
            </w:r>
          </w:p>
        </w:tc>
        <w:tc>
          <w:tcPr>
            <w:tcW w:w="58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5D08A09" w14:textId="77777777" w:rsidR="00D7041C" w:rsidRPr="00D7041C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7999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C4C2C58" w14:textId="77777777" w:rsidR="00D7041C" w:rsidRPr="00D7041C" w:rsidRDefault="00D7041C" w:rsidP="00D7041C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повышение комплексной безопасности и устойчивости транспортной системы </w:t>
            </w:r>
            <w:proofErr w:type="spellStart"/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с целью сокращения смертности в результате дорожно-транспортных происшествий</w:t>
            </w:r>
          </w:p>
        </w:tc>
      </w:tr>
      <w:tr w:rsidR="00D7041C" w:rsidRPr="00D7041C" w14:paraId="39B0467A" w14:textId="77777777" w:rsidTr="00CB7B49">
        <w:trPr>
          <w:trHeight w:val="710"/>
        </w:trPr>
        <w:tc>
          <w:tcPr>
            <w:tcW w:w="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C077C" w14:textId="77777777" w:rsidR="00D7041C" w:rsidRPr="00D7041C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81695" w14:textId="77777777" w:rsidR="00D7041C" w:rsidRPr="00D7041C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739C1" w14:textId="77777777" w:rsidR="00D7041C" w:rsidRPr="00D7041C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9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F82F9" w14:textId="77777777" w:rsidR="00D7041C" w:rsidRPr="00D7041C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7041C" w:rsidRPr="00D7041C" w14:paraId="37FC9A9A" w14:textId="77777777" w:rsidTr="00CB7B49">
        <w:trPr>
          <w:trHeight w:val="507"/>
        </w:trPr>
        <w:tc>
          <w:tcPr>
            <w:tcW w:w="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C7CC1" w14:textId="77777777" w:rsidR="00D7041C" w:rsidRPr="00D7041C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AC810" w14:textId="77777777" w:rsidR="00D7041C" w:rsidRPr="00D7041C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9E062" w14:textId="77777777" w:rsidR="00D7041C" w:rsidRPr="00D7041C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9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1EFE3" w14:textId="77777777" w:rsidR="00D7041C" w:rsidRPr="00D7041C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7041C" w:rsidRPr="00D7041C" w14:paraId="4715CDD8" w14:textId="77777777" w:rsidTr="00CB7B49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C3D631" w14:textId="77777777" w:rsidR="00D7041C" w:rsidRPr="00D7041C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1.5.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FD043F" w14:textId="77777777" w:rsidR="00D7041C" w:rsidRPr="00D7041C" w:rsidRDefault="00D7041C" w:rsidP="00D7041C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8B4D6" w14:textId="77777777" w:rsidR="00D7041C" w:rsidRPr="00D7041C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E4850" w14:textId="77777777" w:rsidR="00D7041C" w:rsidRPr="00D7041C" w:rsidRDefault="00D7041C" w:rsidP="00D7041C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7041C">
              <w:rPr>
                <w:rFonts w:ascii="Times New Roman" w:hAnsi="Times New Roman" w:cs="Times New Roman"/>
                <w:sz w:val="28"/>
              </w:rPr>
              <w:t>4750,6 тыс. рублей:</w:t>
            </w:r>
          </w:p>
          <w:p w14:paraId="41090558" w14:textId="77777777" w:rsidR="00D7041C" w:rsidRPr="00D7041C" w:rsidRDefault="00D7041C" w:rsidP="00D7041C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7041C">
              <w:rPr>
                <w:rFonts w:ascii="Times New Roman" w:hAnsi="Times New Roman" w:cs="Times New Roman"/>
                <w:sz w:val="28"/>
              </w:rPr>
              <w:t xml:space="preserve">этап I: 4750,6 тыс. рублей; </w:t>
            </w:r>
          </w:p>
          <w:p w14:paraId="121EEA79" w14:textId="22983C9A" w:rsidR="00D7041C" w:rsidRPr="00D7041C" w:rsidRDefault="00D7041C" w:rsidP="00D7041C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этап II: </w:t>
            </w:r>
            <w:r w:rsidR="004B36C4">
              <w:rPr>
                <w:rFonts w:ascii="Times New Roman" w:hAnsi="Times New Roman" w:cs="Times New Roman"/>
                <w:color w:val="000000" w:themeColor="text1"/>
                <w:sz w:val="28"/>
              </w:rPr>
              <w:t>2613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,</w:t>
            </w:r>
            <w:r w:rsidR="004B36C4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тыс. рублей</w:t>
            </w:r>
          </w:p>
        </w:tc>
      </w:tr>
      <w:tr w:rsidR="00D7041C" w:rsidRPr="00D7041C" w14:paraId="201A76BF" w14:textId="77777777" w:rsidTr="00CB7B49">
        <w:trPr>
          <w:trHeight w:val="7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69F8D" w14:textId="77777777" w:rsidR="00D7041C" w:rsidRPr="00D7041C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1.6.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3B406" w14:textId="77777777" w:rsidR="00D7041C" w:rsidRPr="00D7041C" w:rsidRDefault="00D7041C" w:rsidP="00D7041C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Связь с государственными программами Ростовской области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3E0ED0" w14:textId="77777777" w:rsidR="00D7041C" w:rsidRPr="00D7041C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CB2A17" w14:textId="77777777" w:rsidR="00D7041C" w:rsidRPr="00D7041C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национальная цель: «комфортная и безопасная среда для жизни»; государственная программа Ростовской области «Развитие транспортной системы», утвержденная </w:t>
            </w:r>
            <w:r w:rsidRPr="00D7041C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 xml:space="preserve">постановлением Правительства Ростовской области от </w:t>
            </w:r>
            <w:r w:rsidRPr="00D70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 октября 2018 г. № 645 </w:t>
            </w:r>
          </w:p>
        </w:tc>
      </w:tr>
    </w:tbl>
    <w:p w14:paraId="324A2E51" w14:textId="77777777" w:rsidR="00D7041C" w:rsidRPr="00D7041C" w:rsidRDefault="00D7041C" w:rsidP="00D7041C">
      <w:pPr>
        <w:widowControl w:val="0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62DFA45A" w14:textId="77777777" w:rsidR="00D7041C" w:rsidRPr="00D7041C" w:rsidRDefault="00D7041C" w:rsidP="00D7041C">
      <w:pPr>
        <w:rPr>
          <w:rFonts w:ascii="Times New Roman" w:hAnsi="Times New Roman" w:cs="Times New Roman"/>
          <w:color w:val="000000" w:themeColor="text1"/>
        </w:rPr>
        <w:sectPr w:rsidR="00D7041C" w:rsidRPr="00D7041C">
          <w:pgSz w:w="16840" w:h="11907" w:orient="landscape"/>
          <w:pgMar w:top="1701" w:right="1134" w:bottom="567" w:left="1134" w:header="709" w:footer="624" w:gutter="0"/>
          <w:cols w:space="720"/>
        </w:sectPr>
      </w:pPr>
    </w:p>
    <w:p w14:paraId="38B1031D" w14:textId="77777777" w:rsidR="00D7041C" w:rsidRPr="0081308B" w:rsidRDefault="00D7041C" w:rsidP="00D7041C">
      <w:pPr>
        <w:widowControl w:val="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08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 Показатели муниципальной программы</w:t>
      </w:r>
    </w:p>
    <w:p w14:paraId="79D13105" w14:textId="77777777" w:rsidR="00D7041C" w:rsidRPr="00D7041C" w:rsidRDefault="00D7041C" w:rsidP="00D7041C">
      <w:pPr>
        <w:widowControl w:val="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2"/>
        <w:gridCol w:w="1493"/>
        <w:gridCol w:w="1133"/>
        <w:gridCol w:w="1022"/>
        <w:gridCol w:w="1104"/>
        <w:gridCol w:w="806"/>
        <w:gridCol w:w="954"/>
        <w:gridCol w:w="417"/>
        <w:gridCol w:w="557"/>
        <w:gridCol w:w="557"/>
        <w:gridCol w:w="557"/>
        <w:gridCol w:w="557"/>
        <w:gridCol w:w="1042"/>
        <w:gridCol w:w="1572"/>
        <w:gridCol w:w="1486"/>
        <w:gridCol w:w="891"/>
      </w:tblGrid>
      <w:tr w:rsidR="00D7041C" w:rsidRPr="0081308B" w14:paraId="5803FCFA" w14:textId="77777777" w:rsidTr="008C64A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28393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E9ADC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7B873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BD50B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Признак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возрас-тания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убывания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8C27E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A2ECC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 </w:t>
            </w:r>
            <w:proofErr w:type="gram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показа-теля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20579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Базовое значение показателя 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8EA19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Значения показателя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978C1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Документ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A5C60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6CE07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AC5D3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мацион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-ная</w:t>
            </w:r>
            <w:proofErr w:type="gram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система</w:t>
            </w:r>
          </w:p>
        </w:tc>
      </w:tr>
      <w:tr w:rsidR="00D7041C" w:rsidRPr="0081308B" w14:paraId="1703E101" w14:textId="77777777" w:rsidTr="008C64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CEE0B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4F311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D8933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541F2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FA148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AFBC2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90895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B246E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163CE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EB97D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EE093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A6474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CBC7E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7D51C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77AE0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1A5D6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ADBAA2D" w14:textId="77777777" w:rsidR="00D7041C" w:rsidRPr="0081308B" w:rsidRDefault="00D7041C" w:rsidP="00D7041C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6"/>
        <w:gridCol w:w="1362"/>
        <w:gridCol w:w="1134"/>
        <w:gridCol w:w="1134"/>
        <w:gridCol w:w="1134"/>
        <w:gridCol w:w="709"/>
        <w:gridCol w:w="992"/>
        <w:gridCol w:w="425"/>
        <w:gridCol w:w="567"/>
        <w:gridCol w:w="426"/>
        <w:gridCol w:w="708"/>
        <w:gridCol w:w="567"/>
        <w:gridCol w:w="993"/>
        <w:gridCol w:w="1559"/>
        <w:gridCol w:w="1559"/>
        <w:gridCol w:w="815"/>
      </w:tblGrid>
      <w:tr w:rsidR="008C64A9" w:rsidRPr="0081308B" w14:paraId="6A3AFAB9" w14:textId="77777777" w:rsidTr="008C64A9">
        <w:trPr>
          <w:tblHeader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C266A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A6E79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CFA1D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4026C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DEBE9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01B17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C2C35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8A17B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7B650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A089D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911BA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9EA3D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BCC3A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68B0A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0BA6E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CBF7D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D7041C" w:rsidRPr="0081308B" w14:paraId="6CF1B4E3" w14:textId="77777777" w:rsidTr="008C64A9">
        <w:tc>
          <w:tcPr>
            <w:tcW w:w="1374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1681E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Цель муниципальной программы «Повышение комплексной безопасности и устойчивости транспортной системы </w:t>
            </w: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 с целью сокращения смертности в результате дорожно-транспортных происшествий»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29BA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C64A9" w:rsidRPr="0081308B" w14:paraId="71D86B87" w14:textId="77777777" w:rsidTr="008C64A9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54D19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B6976" w14:textId="77777777" w:rsidR="00D7041C" w:rsidRPr="0081308B" w:rsidRDefault="00D7041C" w:rsidP="00D7041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протяженность автомобильных дорог общего пользования </w:t>
            </w:r>
            <w:proofErr w:type="gram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местного значения</w:t>
            </w:r>
            <w:proofErr w:type="gram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находящихся в нормативном состоянии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9A23F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МП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1FE36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247B7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6301E" w14:textId="77777777" w:rsidR="00D7041C" w:rsidRPr="0081308B" w:rsidRDefault="00D7041C" w:rsidP="00D7041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ведомст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-венный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0B34F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BB152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E658A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A354D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BA076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7D8BD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28686" w14:textId="77777777" w:rsidR="00D7041C" w:rsidRPr="0081308B" w:rsidRDefault="00D7041C" w:rsidP="00D7041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 от 29.12.2018 № 103 «Об утвержд</w:t>
            </w: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ении муниципальной программы Администрации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FC7E7" w14:textId="77777777" w:rsidR="00D7041C" w:rsidRPr="0081308B" w:rsidRDefault="00D7041C" w:rsidP="00D7041C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4C142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6E0BC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</w:tbl>
    <w:p w14:paraId="16A21514" w14:textId="77777777" w:rsidR="00D7041C" w:rsidRPr="0081308B" w:rsidRDefault="00D7041C" w:rsidP="00D7041C">
      <w:pPr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0F5DA1" w14:textId="77777777" w:rsidR="00D7041C" w:rsidRPr="0081308B" w:rsidRDefault="00D7041C" w:rsidP="00D7041C">
      <w:pPr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87E09F" w14:textId="77777777" w:rsidR="00D7041C" w:rsidRPr="0081308B" w:rsidRDefault="00D7041C" w:rsidP="00D7041C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D7041C" w:rsidRPr="0081308B" w:rsidSect="00727C36">
          <w:pgSz w:w="16838" w:h="11906" w:orient="landscape" w:code="9"/>
          <w:pgMar w:top="1701" w:right="1134" w:bottom="567" w:left="1134" w:header="709" w:footer="624" w:gutter="0"/>
          <w:cols w:space="720"/>
          <w:docGrid w:linePitch="299"/>
        </w:sectPr>
      </w:pPr>
    </w:p>
    <w:p w14:paraId="7AC12C9E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08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 Перечень структурных элементов муниципальной программы</w:t>
      </w:r>
    </w:p>
    <w:p w14:paraId="5FD9A913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4675"/>
        <w:gridCol w:w="5624"/>
        <w:gridCol w:w="3734"/>
      </w:tblGrid>
      <w:tr w:rsidR="00D7041C" w:rsidRPr="0081308B" w14:paraId="4F0815B1" w14:textId="77777777" w:rsidTr="008C64A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82B86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A838D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</w:t>
            </w:r>
          </w:p>
          <w:p w14:paraId="2CC5AA31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структурного элемента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ED7D8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Краткое описание ожидаемых эффектов </w:t>
            </w:r>
          </w:p>
          <w:p w14:paraId="584B3C3B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реализации задачи структурного элемента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27734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Связь </w:t>
            </w:r>
          </w:p>
          <w:p w14:paraId="4BB3E294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показателями</w:t>
            </w:r>
          </w:p>
        </w:tc>
      </w:tr>
    </w:tbl>
    <w:p w14:paraId="0434FD8C" w14:textId="77777777" w:rsidR="00D7041C" w:rsidRPr="0081308B" w:rsidRDefault="00D7041C" w:rsidP="00D7041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4675"/>
        <w:gridCol w:w="5624"/>
        <w:gridCol w:w="3734"/>
      </w:tblGrid>
      <w:tr w:rsidR="00D7041C" w:rsidRPr="0081308B" w14:paraId="74D651B6" w14:textId="77777777" w:rsidTr="008C64A9">
        <w:trPr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F99F4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22B64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757A5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A373F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D7041C" w:rsidRPr="0081308B" w14:paraId="5753CC91" w14:textId="77777777" w:rsidTr="008C64A9">
        <w:tc>
          <w:tcPr>
            <w:tcW w:w="15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9AD8C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Комплексы процессных мероприятий</w:t>
            </w:r>
          </w:p>
        </w:tc>
      </w:tr>
      <w:tr w:rsidR="00D7041C" w:rsidRPr="0081308B" w14:paraId="2784AE5D" w14:textId="77777777" w:rsidTr="008C64A9">
        <w:tc>
          <w:tcPr>
            <w:tcW w:w="15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BC86B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 Комплекс процессных мероприятий</w:t>
            </w:r>
          </w:p>
          <w:p w14:paraId="3EA4805F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«Развитие транспортной инфраструктуры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поселения»</w:t>
            </w:r>
          </w:p>
          <w:p w14:paraId="47DD8BA3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942BEDD" w14:textId="77777777" w:rsidR="00D7041C" w:rsidRPr="0081308B" w:rsidRDefault="00D7041C" w:rsidP="00D7041C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Ответственный за реализацию: Администрация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 </w:t>
            </w:r>
          </w:p>
          <w:p w14:paraId="30A0E52D" w14:textId="77777777" w:rsidR="00D7041C" w:rsidRPr="0081308B" w:rsidRDefault="00D7041C" w:rsidP="00D7041C">
            <w:pPr>
              <w:widowControl w:val="0"/>
              <w:spacing w:line="264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реализации: 2025 – 2030 годы</w:t>
            </w:r>
          </w:p>
        </w:tc>
      </w:tr>
      <w:tr w:rsidR="00D7041C" w:rsidRPr="0081308B" w14:paraId="122CF6A4" w14:textId="77777777" w:rsidTr="008C64A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1F669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6DEB4" w14:textId="77777777" w:rsidR="00D7041C" w:rsidRPr="0081308B" w:rsidRDefault="00D7041C" w:rsidP="00D7041C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A80F2" w14:textId="77777777" w:rsidR="00D7041C" w:rsidRPr="0081308B" w:rsidRDefault="00D7041C" w:rsidP="00D7041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77738085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Выполняются мероприятия по содержанию автомобильных дорог, согласно перечню вида работ в рамках заключаемых соглашений </w:t>
            </w:r>
            <w:bookmarkEnd w:id="0"/>
          </w:p>
          <w:p w14:paraId="49C1B0C9" w14:textId="77777777" w:rsidR="00D7041C" w:rsidRPr="0081308B" w:rsidRDefault="00D7041C" w:rsidP="00D7041C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7E5F0" w14:textId="77777777" w:rsidR="00D7041C" w:rsidRPr="0081308B" w:rsidRDefault="00D7041C" w:rsidP="00D7041C">
            <w:pPr>
              <w:widowControl w:val="0"/>
              <w:spacing w:line="252" w:lineRule="auto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протяженность автомобильных дорог общего пользование местного значения находящихся в нормативном состоянии</w:t>
            </w:r>
          </w:p>
        </w:tc>
      </w:tr>
      <w:tr w:rsidR="00D7041C" w:rsidRPr="0081308B" w14:paraId="14A14BC0" w14:textId="77777777" w:rsidTr="008C64A9">
        <w:tc>
          <w:tcPr>
            <w:tcW w:w="15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EABDF" w14:textId="77777777" w:rsidR="00D7041C" w:rsidRPr="0081308B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1.2. Комплекс процессных мероприятий «Повышение безопасности дорожного движения на территории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поселения»</w:t>
            </w:r>
          </w:p>
          <w:p w14:paraId="02146FFE" w14:textId="77777777" w:rsidR="00D7041C" w:rsidRPr="0081308B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5191EEA" w14:textId="77777777" w:rsidR="00D7041C" w:rsidRPr="0081308B" w:rsidRDefault="00D7041C" w:rsidP="00D7041C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Ответственный за реализацию: Администрация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 </w:t>
            </w:r>
          </w:p>
          <w:p w14:paraId="0FC3E755" w14:textId="77777777" w:rsidR="00D7041C" w:rsidRPr="0081308B" w:rsidRDefault="00D7041C" w:rsidP="00D7041C">
            <w:pPr>
              <w:widowControl w:val="0"/>
              <w:spacing w:line="228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реализации: 2025 – 2030 годы</w:t>
            </w:r>
          </w:p>
          <w:p w14:paraId="698E56B5" w14:textId="77777777" w:rsidR="00D7041C" w:rsidRPr="0081308B" w:rsidRDefault="00D7041C" w:rsidP="00D7041C">
            <w:pPr>
              <w:widowControl w:val="0"/>
              <w:spacing w:line="228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041C" w:rsidRPr="0081308B" w14:paraId="50345A8E" w14:textId="77777777" w:rsidTr="008C64A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3D11B" w14:textId="77777777" w:rsidR="00D7041C" w:rsidRPr="0081308B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9AFCE" w14:textId="77777777" w:rsidR="00D7041C" w:rsidRPr="0081308B" w:rsidRDefault="00D7041C" w:rsidP="00D7041C">
            <w:pPr>
              <w:widowControl w:val="0"/>
              <w:spacing w:line="228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безопасности участников дорожного движения и формирование у участников дорожного движения стереотипа законопослушного поведения и негативного отношения к правонарушениям в сфере дорожного движения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A581E" w14:textId="77777777" w:rsidR="00D7041C" w:rsidRPr="0081308B" w:rsidRDefault="00D7041C" w:rsidP="00D7041C">
            <w:pPr>
              <w:widowControl w:val="0"/>
              <w:spacing w:line="228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Размещены пропагандистский материал для обеспечения безопасности дорожного движения на территории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поселения, обследование улично-дорожной сети вблизи школ, школьных автобусных маршрутов, пешеходных переходов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3280D" w14:textId="77777777" w:rsidR="00D7041C" w:rsidRPr="0081308B" w:rsidRDefault="00D7041C" w:rsidP="00D7041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Смертность в результате дорожно-транспортных происшествий.</w:t>
            </w:r>
          </w:p>
        </w:tc>
      </w:tr>
    </w:tbl>
    <w:p w14:paraId="0382DFA4" w14:textId="77777777" w:rsidR="00D7041C" w:rsidRPr="0081308B" w:rsidRDefault="00D7041C" w:rsidP="00D7041C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CA5930" w14:textId="77777777" w:rsidR="00D7041C" w:rsidRPr="0081308B" w:rsidRDefault="00D7041C" w:rsidP="00D7041C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D7041C" w:rsidRPr="0081308B">
          <w:pgSz w:w="16840" w:h="11907" w:orient="landscape"/>
          <w:pgMar w:top="1701" w:right="1134" w:bottom="567" w:left="1134" w:header="709" w:footer="624" w:gutter="0"/>
          <w:cols w:space="720"/>
        </w:sectPr>
      </w:pPr>
    </w:p>
    <w:p w14:paraId="43CC72A2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08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 Параметры финансового обеспечения муниципальной программы</w:t>
      </w:r>
    </w:p>
    <w:p w14:paraId="155695C8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CE6D5" w14:textId="77777777" w:rsidR="00D7041C" w:rsidRPr="0081308B" w:rsidRDefault="00D7041C" w:rsidP="00D7041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10200"/>
        <w:gridCol w:w="901"/>
        <w:gridCol w:w="761"/>
        <w:gridCol w:w="691"/>
        <w:gridCol w:w="2030"/>
      </w:tblGrid>
      <w:tr w:rsidR="00D7041C" w:rsidRPr="0081308B" w14:paraId="77480399" w14:textId="77777777" w:rsidTr="008C64A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056AB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  <w:p w14:paraId="61399711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542CF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муниципальной</w:t>
            </w:r>
          </w:p>
          <w:p w14:paraId="3CC10506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программы, структурного элемента,</w:t>
            </w:r>
          </w:p>
          <w:p w14:paraId="53EA7A8A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BE549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D7041C" w:rsidRPr="0081308B" w14:paraId="04257D93" w14:textId="77777777" w:rsidTr="008C64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EFBDF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15414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37AB3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71366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FF8E2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BE539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D7041C" w:rsidRPr="0081308B" w14:paraId="16DCC856" w14:textId="77777777" w:rsidTr="008C64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F16EB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EF6C8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E4672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183EA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E95A0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F1171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D7041C" w:rsidRPr="0081308B" w14:paraId="08FD84C2" w14:textId="77777777" w:rsidTr="008C64A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E4C22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B735D" w14:textId="77777777" w:rsidR="00D7041C" w:rsidRPr="0081308B" w:rsidRDefault="00D7041C" w:rsidP="00D7041C">
            <w:pPr>
              <w:widowControl w:val="0"/>
              <w:spacing w:line="252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 «Развитие транспортной системы» (всего), 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5ADC5" w14:textId="53E98C9E" w:rsidR="00D7041C" w:rsidRPr="0081308B" w:rsidRDefault="004912EF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2613,6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8497E" w14:textId="521464F0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8220A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ECD7A" w14:textId="7EDA2199" w:rsidR="00D7041C" w:rsidRPr="0081308B" w:rsidRDefault="004912EF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3105,1</w:t>
            </w:r>
          </w:p>
        </w:tc>
      </w:tr>
      <w:tr w:rsidR="00D7041C" w:rsidRPr="0081308B" w14:paraId="4C6C85C9" w14:textId="77777777" w:rsidTr="008C64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ACC3D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9F7C1" w14:textId="77777777" w:rsidR="00D7041C" w:rsidRPr="0081308B" w:rsidRDefault="00D7041C" w:rsidP="00D7041C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29EC7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1FA4F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C5D26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E5A58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D7041C" w:rsidRPr="0081308B" w14:paraId="30B7449D" w14:textId="77777777" w:rsidTr="008C64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5431D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C9A3C" w14:textId="77777777" w:rsidR="00D7041C" w:rsidRPr="0081308B" w:rsidRDefault="00D7041C" w:rsidP="00D7041C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5BC72" w14:textId="0C42B92A" w:rsidR="00D7041C" w:rsidRPr="0081308B" w:rsidRDefault="004912EF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2613,6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B5AA5" w14:textId="6474C83E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1683F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91FD6" w14:textId="65B6879B" w:rsidR="00D7041C" w:rsidRPr="0081308B" w:rsidRDefault="004912EF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3105,1</w:t>
            </w:r>
          </w:p>
        </w:tc>
      </w:tr>
      <w:tr w:rsidR="00D7041C" w:rsidRPr="0081308B" w14:paraId="305BC045" w14:textId="77777777" w:rsidTr="008C64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FF5C8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4BCB8" w14:textId="77777777" w:rsidR="00D7041C" w:rsidRPr="0081308B" w:rsidRDefault="00D7041C" w:rsidP="00D7041C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8A821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6B6D4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0CFBD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E4EA4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D7041C" w:rsidRPr="0081308B" w14:paraId="2E2553B6" w14:textId="77777777" w:rsidTr="008C64A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BF6F9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E9B7A" w14:textId="77777777" w:rsidR="00D7041C" w:rsidRPr="0081308B" w:rsidRDefault="00D7041C" w:rsidP="00D7041C">
            <w:pPr>
              <w:widowControl w:val="0"/>
              <w:spacing w:line="216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поселения» (всего), 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F7C2E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B908F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578FF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F9E37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D7041C" w:rsidRPr="0081308B" w14:paraId="776DAED8" w14:textId="77777777" w:rsidTr="008C64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93BA4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1EA35" w14:textId="77777777" w:rsidR="00D7041C" w:rsidRPr="0081308B" w:rsidRDefault="00D7041C" w:rsidP="00D7041C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2AEBF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6B7C5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4C701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31AF3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D7041C" w:rsidRPr="0081308B" w14:paraId="35991D4F" w14:textId="77777777" w:rsidTr="008C64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99B1D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0911C" w14:textId="77777777" w:rsidR="00D7041C" w:rsidRPr="0081308B" w:rsidRDefault="00D7041C" w:rsidP="00D7041C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BB664" w14:textId="3AA868A2" w:rsidR="00D7041C" w:rsidRPr="0081308B" w:rsidRDefault="004912EF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2613,6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0DE4A" w14:textId="25506536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C8D0E" w14:textId="77777777" w:rsidR="00D7041C" w:rsidRPr="0081308B" w:rsidRDefault="00D7041C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C398F" w14:textId="637DE063" w:rsidR="00D7041C" w:rsidRPr="0081308B" w:rsidRDefault="004912EF" w:rsidP="00D7041C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3105,1</w:t>
            </w:r>
          </w:p>
        </w:tc>
      </w:tr>
      <w:tr w:rsidR="00D7041C" w:rsidRPr="0081308B" w14:paraId="7512689A" w14:textId="77777777" w:rsidTr="008C64A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62AED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9AE06" w14:textId="77777777" w:rsidR="00D7041C" w:rsidRPr="0081308B" w:rsidRDefault="00D7041C" w:rsidP="00D7041C">
            <w:pPr>
              <w:widowControl w:val="0"/>
              <w:spacing w:line="264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Комплекс процессных мероприятий «Повышение безопасности дорожного движения на территории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поселения» (всего), 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5F38C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D13C2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BC169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79B02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D7041C" w:rsidRPr="0081308B" w14:paraId="3709F883" w14:textId="77777777" w:rsidTr="008C64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3C3B8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859B6" w14:textId="77777777" w:rsidR="00D7041C" w:rsidRPr="0081308B" w:rsidRDefault="00D7041C" w:rsidP="00D7041C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67C3A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88022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861A2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6500F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D7041C" w:rsidRPr="0081308B" w14:paraId="1EA6A98A" w14:textId="77777777" w:rsidTr="008C64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F81C0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15327" w14:textId="77777777" w:rsidR="00D7041C" w:rsidRPr="0081308B" w:rsidRDefault="00D7041C" w:rsidP="00D7041C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FE60B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91CE6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6626C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A8BEC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D7041C" w:rsidRPr="0081308B" w14:paraId="266DD337" w14:textId="77777777" w:rsidTr="008C64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2CD93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57452" w14:textId="77777777" w:rsidR="00D7041C" w:rsidRPr="0081308B" w:rsidRDefault="00D7041C" w:rsidP="00D7041C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C2144" w14:textId="6EC62B09" w:rsidR="00D7041C" w:rsidRPr="0081308B" w:rsidRDefault="004912EF" w:rsidP="00D7041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2613,6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4FF61" w14:textId="740C6AAF" w:rsidR="00D7041C" w:rsidRPr="0081308B" w:rsidRDefault="00D7041C" w:rsidP="00D7041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5DF44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301ED" w14:textId="1DEFF7A3" w:rsidR="00D7041C" w:rsidRPr="0081308B" w:rsidRDefault="004912EF" w:rsidP="00D7041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3105,1</w:t>
            </w:r>
          </w:p>
        </w:tc>
      </w:tr>
    </w:tbl>
    <w:p w14:paraId="5E4CB108" w14:textId="77777777" w:rsidR="00D7041C" w:rsidRPr="0081308B" w:rsidRDefault="00D7041C" w:rsidP="00D7041C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094DE0" w14:textId="77777777" w:rsidR="00D7041C" w:rsidRPr="0081308B" w:rsidRDefault="00D7041C" w:rsidP="00D7041C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D7041C" w:rsidRPr="0081308B" w:rsidSect="00727C36">
          <w:pgSz w:w="16838" w:h="11906" w:orient="landscape" w:code="9"/>
          <w:pgMar w:top="1701" w:right="1134" w:bottom="567" w:left="1134" w:header="709" w:footer="624" w:gutter="0"/>
          <w:cols w:space="720"/>
          <w:docGrid w:linePitch="299"/>
        </w:sectPr>
      </w:pPr>
    </w:p>
    <w:p w14:paraId="62FD6064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67CA40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C6BEA3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08B">
        <w:rPr>
          <w:rFonts w:ascii="Times New Roman" w:hAnsi="Times New Roman" w:cs="Times New Roman"/>
          <w:color w:val="000000" w:themeColor="text1"/>
          <w:sz w:val="24"/>
          <w:szCs w:val="24"/>
        </w:rPr>
        <w:t>III. ПАСПОРТ</w:t>
      </w:r>
    </w:p>
    <w:p w14:paraId="408C2E55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08B">
        <w:rPr>
          <w:rFonts w:ascii="Times New Roman" w:hAnsi="Times New Roman" w:cs="Times New Roman"/>
          <w:color w:val="000000" w:themeColor="text1"/>
          <w:sz w:val="24"/>
          <w:szCs w:val="24"/>
        </w:rPr>
        <w:t>комплекса процессных мероприятий</w:t>
      </w:r>
    </w:p>
    <w:p w14:paraId="5CDA58C8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«Развитие транспортной инфраструктуры </w:t>
      </w:r>
      <w:proofErr w:type="spellStart"/>
      <w:r w:rsidRPr="0081308B">
        <w:rPr>
          <w:rFonts w:ascii="Times New Roman" w:hAnsi="Times New Roman" w:cs="Times New Roman"/>
          <w:color w:val="000000" w:themeColor="text1"/>
          <w:sz w:val="24"/>
          <w:szCs w:val="24"/>
        </w:rPr>
        <w:t>Зеленовского</w:t>
      </w:r>
      <w:proofErr w:type="spellEnd"/>
      <w:r w:rsidRPr="00813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поселения»</w:t>
      </w:r>
    </w:p>
    <w:p w14:paraId="3F8CE2B3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E1B20A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 Основные положения </w:t>
      </w:r>
    </w:p>
    <w:p w14:paraId="5F77E845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ff6"/>
        <w:tblW w:w="145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824"/>
        <w:gridCol w:w="568"/>
        <w:gridCol w:w="8512"/>
      </w:tblGrid>
      <w:tr w:rsidR="00D7041C" w:rsidRPr="0081308B" w14:paraId="2F763117" w14:textId="77777777" w:rsidTr="00CB7B49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169994" w14:textId="77777777" w:rsidR="00D7041C" w:rsidRPr="0081308B" w:rsidRDefault="00D7041C" w:rsidP="00D7041C">
            <w:pPr>
              <w:widowControl w:val="0"/>
              <w:outlineLvl w:val="2"/>
              <w:rPr>
                <w:color w:val="000000" w:themeColor="text1"/>
                <w:sz w:val="24"/>
                <w:szCs w:val="24"/>
              </w:rPr>
            </w:pPr>
            <w:r w:rsidRPr="0081308B">
              <w:rPr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7C0E7590" w14:textId="77777777" w:rsidR="00D7041C" w:rsidRPr="0081308B" w:rsidRDefault="00D7041C" w:rsidP="00D7041C">
            <w:pPr>
              <w:widowControl w:val="0"/>
              <w:outlineLvl w:val="2"/>
              <w:rPr>
                <w:color w:val="000000" w:themeColor="text1"/>
                <w:sz w:val="24"/>
                <w:szCs w:val="24"/>
              </w:rPr>
            </w:pPr>
            <w:r w:rsidRPr="0081308B">
              <w:rPr>
                <w:color w:val="000000" w:themeColor="text1"/>
                <w:sz w:val="24"/>
                <w:szCs w:val="24"/>
              </w:rPr>
              <w:t>Ответственный за разработку</w:t>
            </w:r>
          </w:p>
          <w:p w14:paraId="51C11B5C" w14:textId="77777777" w:rsidR="00D7041C" w:rsidRPr="0081308B" w:rsidRDefault="00D7041C" w:rsidP="00D7041C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81308B">
              <w:rPr>
                <w:color w:val="000000" w:themeColor="text1"/>
                <w:sz w:val="24"/>
                <w:szCs w:val="24"/>
              </w:rPr>
              <w:t xml:space="preserve">и реализацию комплекса процессных мероприятий «Развитие транспортной инфраструктуры </w:t>
            </w:r>
            <w:proofErr w:type="spellStart"/>
            <w:r w:rsidRPr="0081308B">
              <w:rPr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color w:val="000000" w:themeColor="text1"/>
                <w:sz w:val="24"/>
                <w:szCs w:val="24"/>
              </w:rPr>
              <w:t xml:space="preserve"> сельского поселения»</w:t>
            </w:r>
          </w:p>
          <w:p w14:paraId="7843709C" w14:textId="77777777" w:rsidR="00D7041C" w:rsidRPr="0081308B" w:rsidRDefault="00D7041C" w:rsidP="00D7041C">
            <w:pPr>
              <w:widowControl w:val="0"/>
              <w:outlineLvl w:val="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4408DB" w14:textId="77777777" w:rsidR="00D7041C" w:rsidRPr="0081308B" w:rsidRDefault="00D7041C" w:rsidP="00D7041C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81308B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2" w:type="dxa"/>
            <w:tcBorders>
              <w:top w:val="nil"/>
              <w:left w:val="nil"/>
              <w:bottom w:val="nil"/>
              <w:right w:val="nil"/>
            </w:tcBorders>
          </w:tcPr>
          <w:p w14:paraId="2314A0E3" w14:textId="77777777" w:rsidR="00D7041C" w:rsidRPr="0081308B" w:rsidRDefault="00D7041C" w:rsidP="00D7041C">
            <w:pPr>
              <w:tabs>
                <w:tab w:val="left" w:pos="8789"/>
              </w:tabs>
              <w:rPr>
                <w:color w:val="000000" w:themeColor="text1"/>
                <w:sz w:val="24"/>
                <w:szCs w:val="24"/>
              </w:rPr>
            </w:pPr>
            <w:r w:rsidRPr="0081308B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81308B">
              <w:rPr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color w:val="000000" w:themeColor="text1"/>
                <w:sz w:val="24"/>
                <w:szCs w:val="24"/>
              </w:rPr>
              <w:t xml:space="preserve"> сельского поселения</w:t>
            </w:r>
          </w:p>
          <w:p w14:paraId="696CEA72" w14:textId="77777777" w:rsidR="00D7041C" w:rsidRPr="0081308B" w:rsidRDefault="00D7041C" w:rsidP="00D7041C">
            <w:pPr>
              <w:tabs>
                <w:tab w:val="left" w:pos="8789"/>
              </w:tabs>
              <w:rPr>
                <w:color w:val="000000" w:themeColor="text1"/>
                <w:sz w:val="24"/>
                <w:szCs w:val="24"/>
              </w:rPr>
            </w:pPr>
            <w:r w:rsidRPr="0081308B">
              <w:rPr>
                <w:color w:val="000000" w:themeColor="text1"/>
                <w:sz w:val="24"/>
                <w:szCs w:val="24"/>
              </w:rPr>
              <w:t xml:space="preserve">Обухова Татьяна Ивановна, глава Администрации </w:t>
            </w:r>
            <w:proofErr w:type="spellStart"/>
            <w:r w:rsidRPr="0081308B">
              <w:rPr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color w:val="000000" w:themeColor="text1"/>
                <w:sz w:val="24"/>
                <w:szCs w:val="24"/>
              </w:rPr>
              <w:t xml:space="preserve"> сельского поселения</w:t>
            </w:r>
          </w:p>
          <w:p w14:paraId="126B0A48" w14:textId="77777777" w:rsidR="00D7041C" w:rsidRPr="0081308B" w:rsidRDefault="00D7041C" w:rsidP="00D7041C">
            <w:pPr>
              <w:tabs>
                <w:tab w:val="left" w:pos="8789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  <w:tr w:rsidR="00D7041C" w:rsidRPr="0081308B" w14:paraId="43630CF2" w14:textId="77777777" w:rsidTr="00CB7B49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61D63" w14:textId="77777777" w:rsidR="00D7041C" w:rsidRPr="0081308B" w:rsidRDefault="00D7041C" w:rsidP="00D7041C">
            <w:pPr>
              <w:widowControl w:val="0"/>
              <w:outlineLvl w:val="2"/>
              <w:rPr>
                <w:color w:val="000000" w:themeColor="text1"/>
                <w:sz w:val="24"/>
                <w:szCs w:val="24"/>
              </w:rPr>
            </w:pPr>
            <w:r w:rsidRPr="0081308B">
              <w:rPr>
                <w:color w:val="000000" w:themeColor="text1"/>
                <w:sz w:val="24"/>
                <w:szCs w:val="24"/>
              </w:rPr>
              <w:br w:type="page"/>
              <w:t>1.2.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25D97" w14:textId="77777777" w:rsidR="00D7041C" w:rsidRPr="0081308B" w:rsidRDefault="00D7041C" w:rsidP="00D7041C">
            <w:pPr>
              <w:widowControl w:val="0"/>
              <w:outlineLvl w:val="2"/>
              <w:rPr>
                <w:color w:val="000000" w:themeColor="text1"/>
                <w:sz w:val="24"/>
                <w:szCs w:val="24"/>
              </w:rPr>
            </w:pPr>
            <w:r w:rsidRPr="0081308B">
              <w:rPr>
                <w:color w:val="000000" w:themeColor="text1"/>
                <w:sz w:val="24"/>
                <w:szCs w:val="24"/>
              </w:rPr>
              <w:t xml:space="preserve">Связь с муниципальной программой </w:t>
            </w:r>
            <w:proofErr w:type="spellStart"/>
            <w:r w:rsidRPr="0081308B">
              <w:rPr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color w:val="000000" w:themeColor="text1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D6902" w14:textId="77777777" w:rsidR="00D7041C" w:rsidRPr="0081308B" w:rsidRDefault="00D7041C" w:rsidP="00D7041C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81308B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2" w:type="dxa"/>
            <w:tcBorders>
              <w:top w:val="nil"/>
              <w:left w:val="nil"/>
              <w:bottom w:val="nil"/>
              <w:right w:val="nil"/>
            </w:tcBorders>
          </w:tcPr>
          <w:p w14:paraId="64225501" w14:textId="77777777" w:rsidR="00D7041C" w:rsidRPr="0081308B" w:rsidRDefault="00D7041C" w:rsidP="00D7041C">
            <w:pPr>
              <w:widowControl w:val="0"/>
              <w:jc w:val="both"/>
              <w:outlineLvl w:val="2"/>
              <w:rPr>
                <w:color w:val="000000" w:themeColor="text1"/>
                <w:sz w:val="24"/>
                <w:szCs w:val="24"/>
              </w:rPr>
            </w:pPr>
            <w:r w:rsidRPr="0081308B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81308B">
              <w:rPr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color w:val="000000" w:themeColor="text1"/>
                <w:sz w:val="24"/>
                <w:szCs w:val="24"/>
              </w:rPr>
              <w:t xml:space="preserve"> сельского поселения «Развитие транспортной системы»</w:t>
            </w:r>
          </w:p>
          <w:p w14:paraId="1423FB0E" w14:textId="77777777" w:rsidR="00D7041C" w:rsidRPr="0081308B" w:rsidRDefault="00D7041C" w:rsidP="00D7041C">
            <w:pPr>
              <w:widowControl w:val="0"/>
              <w:jc w:val="both"/>
              <w:outlineLvl w:val="2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9F476FB" w14:textId="77777777" w:rsidR="00D7041C" w:rsidRPr="0081308B" w:rsidRDefault="00D7041C" w:rsidP="00D7041C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D7041C" w:rsidRPr="0081308B">
          <w:pgSz w:w="16840" w:h="23808"/>
          <w:pgMar w:top="1134" w:right="567" w:bottom="1134" w:left="1701" w:header="709" w:footer="624" w:gutter="0"/>
          <w:cols w:space="720"/>
        </w:sectPr>
      </w:pPr>
    </w:p>
    <w:p w14:paraId="42855792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08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 Показатели комплекса процессных мероприятий</w:t>
      </w:r>
    </w:p>
    <w:p w14:paraId="107D5475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4"/>
        <w:gridCol w:w="2192"/>
        <w:gridCol w:w="1462"/>
        <w:gridCol w:w="1014"/>
        <w:gridCol w:w="1349"/>
        <w:gridCol w:w="1064"/>
        <w:gridCol w:w="617"/>
        <w:gridCol w:w="594"/>
        <w:gridCol w:w="594"/>
        <w:gridCol w:w="594"/>
        <w:gridCol w:w="1348"/>
        <w:gridCol w:w="1909"/>
        <w:gridCol w:w="1668"/>
      </w:tblGrid>
      <w:tr w:rsidR="00D7041C" w:rsidRPr="0081308B" w14:paraId="1AE89569" w14:textId="77777777" w:rsidTr="008C64A9">
        <w:trPr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DCCDE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  <w:p w14:paraId="19493B9D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0BD25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4F661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Признак возрастания/</w:t>
            </w:r>
          </w:p>
          <w:p w14:paraId="4CCCBB15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убывания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1F848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</w:t>
            </w:r>
            <w:proofErr w:type="gram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показа-теля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ED253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Единица измерения </w:t>
            </w:r>
          </w:p>
          <w:p w14:paraId="58A790C5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ОКЕИ)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9AE82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87C02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Значения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A16D7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Ответственный </w:t>
            </w:r>
          </w:p>
          <w:p w14:paraId="1F6B2633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достижение показателя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5422C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Инфор-мационная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система</w:t>
            </w:r>
          </w:p>
        </w:tc>
      </w:tr>
      <w:tr w:rsidR="00D7041C" w:rsidRPr="0081308B" w14:paraId="7052B12E" w14:textId="77777777" w:rsidTr="008C64A9">
        <w:trPr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8A7B2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64D9A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BE30A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1C529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57728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91B64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C8759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127C3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  <w:p w14:paraId="3B2F5A27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25CBE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  <w:p w14:paraId="49CC9EF1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A6D0D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  <w:p w14:paraId="27365BF9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32789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</w:t>
            </w:r>
          </w:p>
          <w:p w14:paraId="3BC0A8EF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 (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справочно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D9D88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159E7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041C" w:rsidRPr="0081308B" w14:paraId="0D9747DC" w14:textId="77777777" w:rsidTr="008C64A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42FBE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85395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B4083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6C313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66F72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E1D18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EC96E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26525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F014D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1BE0B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46204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1323C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0E82A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D7041C" w:rsidRPr="0081308B" w14:paraId="193816D9" w14:textId="77777777" w:rsidTr="008C64A9">
        <w:tc>
          <w:tcPr>
            <w:tcW w:w="148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C8A06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 Задача комплекса процессных мероприятий «Содержание автомобильных дорог общего пользования местного значения»</w:t>
            </w:r>
          </w:p>
        </w:tc>
      </w:tr>
      <w:tr w:rsidR="00D7041C" w:rsidRPr="0081308B" w14:paraId="7593BD55" w14:textId="77777777" w:rsidTr="008C64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13051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750B7" w14:textId="77777777" w:rsidR="00D7041C" w:rsidRPr="0081308B" w:rsidRDefault="00D7041C" w:rsidP="00D7041C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протяженность автомобильных дорог общего пользования местного значения, находящихся в нормативном состоянии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06CA7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4F2EC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820AE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километров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A57A0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0799B" w14:textId="77777777" w:rsidR="00D7041C" w:rsidRPr="0081308B" w:rsidRDefault="00D7041C" w:rsidP="00D7041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5F90A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FC448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9DB37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BBDC0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3077" w14:textId="77777777" w:rsidR="00D7041C" w:rsidRPr="0081308B" w:rsidRDefault="00D7041C" w:rsidP="00D7041C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</w:t>
            </w:r>
          </w:p>
          <w:p w14:paraId="744F042B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FD5A4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инфор-мационная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система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отсутст-вует</w:t>
            </w:r>
            <w:proofErr w:type="spellEnd"/>
          </w:p>
        </w:tc>
      </w:tr>
    </w:tbl>
    <w:p w14:paraId="3FD34E08" w14:textId="77777777" w:rsidR="00D7041C" w:rsidRPr="0081308B" w:rsidRDefault="00D7041C" w:rsidP="00D7041C">
      <w:pPr>
        <w:widowContro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МП-Муниципальная программа </w:t>
      </w:r>
    </w:p>
    <w:p w14:paraId="28654EF7" w14:textId="77777777" w:rsidR="00D7041C" w:rsidRPr="0081308B" w:rsidRDefault="00D7041C" w:rsidP="00D7041C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D7041C" w:rsidRPr="0081308B" w:rsidSect="00727C36">
          <w:pgSz w:w="16838" w:h="11906" w:orient="landscape" w:code="9"/>
          <w:pgMar w:top="1701" w:right="1134" w:bottom="567" w:left="1134" w:header="709" w:footer="624" w:gutter="0"/>
          <w:cols w:space="720"/>
          <w:docGrid w:linePitch="299"/>
        </w:sectPr>
      </w:pPr>
    </w:p>
    <w:p w14:paraId="51932D33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08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 Перечень мероприятий (результатов) комплекса процессных мероприятий</w:t>
      </w:r>
    </w:p>
    <w:p w14:paraId="1639E4B5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0"/>
        <w:gridCol w:w="3193"/>
        <w:gridCol w:w="2512"/>
        <w:gridCol w:w="1855"/>
        <w:gridCol w:w="1516"/>
        <w:gridCol w:w="1541"/>
        <w:gridCol w:w="601"/>
        <w:gridCol w:w="630"/>
        <w:gridCol w:w="630"/>
        <w:gridCol w:w="752"/>
        <w:gridCol w:w="949"/>
      </w:tblGrid>
      <w:tr w:rsidR="00D7041C" w:rsidRPr="0081308B" w14:paraId="73BFB9EA" w14:textId="77777777" w:rsidTr="008C64A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7ABCD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6AC38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9A488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9B420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Характеристика</w:t>
            </w:r>
          </w:p>
        </w:tc>
        <w:tc>
          <w:tcPr>
            <w:tcW w:w="1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FE461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Единица измерения </w:t>
            </w:r>
          </w:p>
          <w:p w14:paraId="36B90BEB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ОКЕИ)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B166E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2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8658E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Значение результата </w:t>
            </w:r>
          </w:p>
          <w:p w14:paraId="080CF27F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годам реализации</w:t>
            </w:r>
          </w:p>
        </w:tc>
      </w:tr>
      <w:tr w:rsidR="00D7041C" w:rsidRPr="0081308B" w14:paraId="4A445C11" w14:textId="77777777" w:rsidTr="008C64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C46AA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F9697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0E67D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715C3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AB733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305CE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2875B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94F6787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6438C19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8625DB1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B13B80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</w:t>
            </w:r>
          </w:p>
        </w:tc>
      </w:tr>
    </w:tbl>
    <w:p w14:paraId="3B8CC55A" w14:textId="77777777" w:rsidR="00D7041C" w:rsidRPr="0081308B" w:rsidRDefault="00D7041C" w:rsidP="00D7041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6"/>
        <w:gridCol w:w="3247"/>
        <w:gridCol w:w="2462"/>
        <w:gridCol w:w="2042"/>
        <w:gridCol w:w="1422"/>
        <w:gridCol w:w="1559"/>
        <w:gridCol w:w="594"/>
        <w:gridCol w:w="709"/>
        <w:gridCol w:w="567"/>
        <w:gridCol w:w="709"/>
        <w:gridCol w:w="992"/>
      </w:tblGrid>
      <w:tr w:rsidR="00D7041C" w:rsidRPr="0081308B" w14:paraId="38CCD91E" w14:textId="77777777" w:rsidTr="008C64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BEAFC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27E7F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B836A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D329B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B2785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7F088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37BBB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E852F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82428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FE255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A9B84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D7041C" w:rsidRPr="0081308B" w14:paraId="3C0DC5D0" w14:textId="77777777" w:rsidTr="008C64A9">
        <w:tc>
          <w:tcPr>
            <w:tcW w:w="148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21649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Задача комплекса процессных мероприятий «Содержание автомобильных дорог общего пользования местного значения»</w:t>
            </w:r>
          </w:p>
        </w:tc>
      </w:tr>
      <w:tr w:rsidR="00D7041C" w:rsidRPr="0081308B" w14:paraId="321AA9DC" w14:textId="77777777" w:rsidTr="008C64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A877D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CB8D3" w14:textId="77777777" w:rsidR="00D7041C" w:rsidRPr="0081308B" w:rsidRDefault="00D7041C" w:rsidP="00D7041C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(результат) 1 Содержание автомобильных дорог общего пользования местного значения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B5E94" w14:textId="77777777" w:rsidR="00D7041C" w:rsidRPr="0081308B" w:rsidRDefault="00D7041C" w:rsidP="00D7041C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82B22" w14:textId="77777777" w:rsidR="00D7041C" w:rsidRPr="0081308B" w:rsidRDefault="00D7041C" w:rsidP="00D7041C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Выполняются мероприятия по содержанию автомобильных дорог, согласно перечню вида работ в рамках заключаемых соглашений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B893F" w14:textId="77777777" w:rsidR="00D7041C" w:rsidRPr="0081308B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D242E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1E0F1" w14:textId="77777777" w:rsidR="00D7041C" w:rsidRPr="0081308B" w:rsidRDefault="00D7041C" w:rsidP="00D7041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F2411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76197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7B2C9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2B1C6" w14:textId="77777777" w:rsidR="00D7041C" w:rsidRPr="0081308B" w:rsidRDefault="00D7041C" w:rsidP="00D7041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14:paraId="43F327DA" w14:textId="77777777" w:rsidR="00D7041C" w:rsidRPr="0081308B" w:rsidRDefault="00D7041C" w:rsidP="00D7041C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4CA23F" w14:textId="77777777" w:rsidR="00D7041C" w:rsidRPr="0081308B" w:rsidRDefault="00D7041C" w:rsidP="00D7041C">
      <w:pPr>
        <w:widowControl w:val="0"/>
        <w:tabs>
          <w:tab w:val="left" w:pos="70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30F932BD" w14:textId="77777777" w:rsidR="00D7041C" w:rsidRPr="0081308B" w:rsidRDefault="00D7041C" w:rsidP="00D7041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631C4D0E" w14:textId="77777777" w:rsidR="00D7041C" w:rsidRPr="0081308B" w:rsidRDefault="00D7041C" w:rsidP="00D7041C">
      <w:pPr>
        <w:widowControl w:val="0"/>
        <w:tabs>
          <w:tab w:val="left" w:pos="70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81308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lastRenderedPageBreak/>
        <w:t>4. Параметры финансового обеспечения комплекса процессных мероприятий</w:t>
      </w:r>
    </w:p>
    <w:p w14:paraId="4FC50E77" w14:textId="77777777" w:rsidR="00D7041C" w:rsidRPr="0081308B" w:rsidRDefault="00D7041C" w:rsidP="00D7041C">
      <w:pPr>
        <w:widowControl w:val="0"/>
        <w:tabs>
          <w:tab w:val="left" w:pos="11057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5536"/>
        <w:gridCol w:w="3842"/>
        <w:gridCol w:w="908"/>
        <w:gridCol w:w="907"/>
        <w:gridCol w:w="774"/>
        <w:gridCol w:w="2372"/>
      </w:tblGrid>
      <w:tr w:rsidR="00D7041C" w:rsidRPr="0081308B" w14:paraId="40A01066" w14:textId="77777777" w:rsidTr="008C64A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8D926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153F728E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A6CB4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комплекса процессных мероприятий, </w:t>
            </w:r>
          </w:p>
          <w:p w14:paraId="16C91B4C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8E749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бюджетной классификации расходов </w:t>
            </w:r>
          </w:p>
        </w:tc>
        <w:tc>
          <w:tcPr>
            <w:tcW w:w="5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DA999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D7041C" w:rsidRPr="0081308B" w14:paraId="3357CAB3" w14:textId="77777777" w:rsidTr="008C64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1ED46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8768F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94DE1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D6305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C65B9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738CE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B256D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</w:tr>
    </w:tbl>
    <w:p w14:paraId="4A07F17F" w14:textId="77777777" w:rsidR="00D7041C" w:rsidRPr="0081308B" w:rsidRDefault="00D7041C" w:rsidP="00D7041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6"/>
        <w:gridCol w:w="5553"/>
        <w:gridCol w:w="3969"/>
        <w:gridCol w:w="992"/>
        <w:gridCol w:w="1276"/>
        <w:gridCol w:w="992"/>
        <w:gridCol w:w="1701"/>
      </w:tblGrid>
      <w:tr w:rsidR="00D7041C" w:rsidRPr="0081308B" w14:paraId="08986D2B" w14:textId="77777777" w:rsidTr="008C64A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85F04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1FA09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22674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9FB4B" w14:textId="50ED82B1" w:rsidR="00D7041C" w:rsidRPr="0081308B" w:rsidRDefault="00D17E07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A4D33" w14:textId="306BBBE4" w:rsidR="00D7041C" w:rsidRPr="0081308B" w:rsidRDefault="00D17E07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9F61" w14:textId="3013EF53" w:rsidR="00D7041C" w:rsidRPr="0081308B" w:rsidRDefault="00D17E07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F1DD5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D7041C" w:rsidRPr="0081308B" w14:paraId="1F29F026" w14:textId="77777777" w:rsidTr="008C64A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0B69A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A23AF" w14:textId="77777777" w:rsidR="00D7041C" w:rsidRPr="0081308B" w:rsidRDefault="00D7041C" w:rsidP="00D7041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поселения» (всего), в том числе: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7E66F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A025D0" w14:textId="48552086" w:rsidR="00D7041C" w:rsidRPr="0081308B" w:rsidRDefault="004912EF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2613,6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AD76F35" w14:textId="1B7E515F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D22B82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DBD93E" w14:textId="6618494A" w:rsidR="00D7041C" w:rsidRPr="0081308B" w:rsidRDefault="004912EF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3105,1</w:t>
            </w:r>
          </w:p>
        </w:tc>
      </w:tr>
      <w:tr w:rsidR="00D7041C" w:rsidRPr="0081308B" w14:paraId="3189A6C8" w14:textId="77777777" w:rsidTr="008C64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EA65E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11F58" w14:textId="77777777" w:rsidR="00D7041C" w:rsidRPr="0081308B" w:rsidRDefault="00D7041C" w:rsidP="00D7041C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C397B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C5D43C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6BF69C" w14:textId="77777777" w:rsidR="00D7041C" w:rsidRPr="0081308B" w:rsidRDefault="00D7041C" w:rsidP="00D70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E09F54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4D3F7E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D7041C" w:rsidRPr="0081308B" w14:paraId="3A8ED520" w14:textId="77777777" w:rsidTr="008C64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0109D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A153A" w14:textId="77777777" w:rsidR="00D7041C" w:rsidRPr="0081308B" w:rsidRDefault="00D7041C" w:rsidP="00D7041C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бюджет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D22C4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1BAB19" w14:textId="7507A0E4" w:rsidR="00D7041C" w:rsidRPr="0081308B" w:rsidRDefault="00D7041C" w:rsidP="00D7041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91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2613,6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7F9527" w14:textId="4EAFC35D" w:rsidR="00D7041C" w:rsidRPr="0081308B" w:rsidRDefault="00D7041C" w:rsidP="00D70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89E66A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5943E7" w14:textId="4F3B85BE" w:rsidR="00D7041C" w:rsidRPr="0081308B" w:rsidRDefault="004912EF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3105,1</w:t>
            </w:r>
          </w:p>
        </w:tc>
      </w:tr>
      <w:tr w:rsidR="00D7041C" w:rsidRPr="0081308B" w14:paraId="38509576" w14:textId="77777777" w:rsidTr="008C64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30F29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945E6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B76A0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0C2AB73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380DA7" w14:textId="77777777" w:rsidR="00D7041C" w:rsidRPr="0081308B" w:rsidRDefault="00D7041C" w:rsidP="00D70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70A652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A97740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D7041C" w:rsidRPr="0081308B" w14:paraId="658EF3FA" w14:textId="77777777" w:rsidTr="008C64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2A716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0BAF3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(результат) 1 «Содержание автомобильных дорог общего пользования местного значения»</w:t>
            </w:r>
          </w:p>
          <w:p w14:paraId="7D20F2CF" w14:textId="77777777" w:rsidR="00D7041C" w:rsidRPr="0081308B" w:rsidRDefault="00D7041C" w:rsidP="00D7041C">
            <w:pPr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FFD09" w14:textId="77777777" w:rsidR="00D7041C" w:rsidRPr="0081308B" w:rsidRDefault="00D7041C" w:rsidP="00D7041C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46B3CA1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101B7CB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F4AF46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F50A0A" w14:textId="77777777" w:rsidR="00D7041C" w:rsidRPr="0081308B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</w:tbl>
    <w:p w14:paraId="3832AF90" w14:textId="77777777" w:rsidR="00D7041C" w:rsidRPr="0081308B" w:rsidRDefault="00D7041C" w:rsidP="00D7041C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85F6D1" w14:textId="77777777" w:rsidR="00D7041C" w:rsidRPr="0081308B" w:rsidRDefault="00D7041C" w:rsidP="00D7041C">
      <w:pPr>
        <w:widowControl w:val="0"/>
        <w:tabs>
          <w:tab w:val="left" w:pos="851"/>
          <w:tab w:val="left" w:pos="1105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2D5A58B0" w14:textId="77777777" w:rsidR="00D7041C" w:rsidRPr="0081308B" w:rsidRDefault="00D7041C" w:rsidP="00D7041C">
      <w:pPr>
        <w:widowControl w:val="0"/>
        <w:tabs>
          <w:tab w:val="left" w:pos="851"/>
          <w:tab w:val="left" w:pos="11057"/>
        </w:tabs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81308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5. План реализации комплекса процессных мероприятий на 2025 – 2027 годы</w:t>
      </w:r>
    </w:p>
    <w:p w14:paraId="7E092A94" w14:textId="77777777" w:rsidR="00D7041C" w:rsidRPr="0081308B" w:rsidRDefault="00D7041C" w:rsidP="00D7041C">
      <w:pPr>
        <w:widowControl w:val="0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2871"/>
        <w:gridCol w:w="2137"/>
        <w:gridCol w:w="4289"/>
        <w:gridCol w:w="2493"/>
        <w:gridCol w:w="2549"/>
      </w:tblGrid>
      <w:tr w:rsidR="00D7041C" w:rsidRPr="0081308B" w14:paraId="2D63749B" w14:textId="77777777" w:rsidTr="008C64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37D61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  <w:p w14:paraId="40DDD7C4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B58C4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мероприятия (результата), контрольной </w:t>
            </w: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точки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91385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Дата наступления контрольной </w:t>
            </w: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точки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EB7A0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Ответственный исполнитель </w:t>
            </w:r>
          </w:p>
          <w:p w14:paraId="49073497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(наименование исполнительного </w:t>
            </w:r>
          </w:p>
          <w:p w14:paraId="347958ED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органа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поселения, иного государственного органа, организации, Ф.И.О., должность)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54E4C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Вид подтверждающего </w:t>
            </w: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документа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9770E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Информационная система </w:t>
            </w:r>
          </w:p>
          <w:p w14:paraId="15490577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(источник данных) </w:t>
            </w:r>
          </w:p>
        </w:tc>
      </w:tr>
    </w:tbl>
    <w:p w14:paraId="5B7D37FF" w14:textId="77777777" w:rsidR="00D7041C" w:rsidRPr="0081308B" w:rsidRDefault="00D7041C" w:rsidP="00D7041C">
      <w:pPr>
        <w:spacing w:line="26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6"/>
        <w:gridCol w:w="2820"/>
        <w:gridCol w:w="2127"/>
        <w:gridCol w:w="4253"/>
        <w:gridCol w:w="2552"/>
        <w:gridCol w:w="2551"/>
      </w:tblGrid>
      <w:tr w:rsidR="00D7041C" w:rsidRPr="0081308B" w14:paraId="7597D3D3" w14:textId="77777777" w:rsidTr="008C64A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A1BBC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6DCED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66402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7A0DA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2BC6A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2F397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D7041C" w:rsidRPr="0081308B" w14:paraId="705A252B" w14:textId="77777777" w:rsidTr="008C64A9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63C0A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Задача комплекса процессных мероприятий «Содержание автомобильных дорог общего пользования местного значения»</w:t>
            </w:r>
          </w:p>
        </w:tc>
      </w:tr>
      <w:tr w:rsidR="00D7041C" w:rsidRPr="0081308B" w14:paraId="1E592F05" w14:textId="77777777" w:rsidTr="008C64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0E525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3A677" w14:textId="77777777" w:rsidR="00D7041C" w:rsidRPr="0081308B" w:rsidRDefault="00D7041C" w:rsidP="00D7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(результат) 1 «Содержание автомобильных дорог общего пользования местного значения»</w:t>
            </w:r>
          </w:p>
          <w:p w14:paraId="76C5FDE4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A0BCA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316E1" w14:textId="77777777" w:rsidR="00D7041C" w:rsidRPr="0081308B" w:rsidRDefault="00D7041C" w:rsidP="00D7041C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 </w:t>
            </w:r>
          </w:p>
          <w:p w14:paraId="67E18F0D" w14:textId="77777777" w:rsidR="00D7041C" w:rsidRPr="0081308B" w:rsidRDefault="00D7041C" w:rsidP="00D7041C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Обухова Татьяна Ивановна - глава Администрации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D358" w14:textId="77777777" w:rsidR="00D7041C" w:rsidRPr="0081308B" w:rsidRDefault="00D7041C" w:rsidP="00D7041C">
            <w:pPr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о ходе реализации МП</w:t>
            </w:r>
          </w:p>
          <w:p w14:paraId="6C6DA6D7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67812" w14:textId="77777777" w:rsidR="00D7041C" w:rsidRPr="0081308B" w:rsidRDefault="00D7041C" w:rsidP="00D7041C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D7041C" w:rsidRPr="0081308B" w14:paraId="38256158" w14:textId="77777777" w:rsidTr="008C64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D9C8B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B7682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Контрольная точка 1.1.1. Заключение муниципальных контрактов на содержание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внутрипоселковых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автомобильных дорог общего пользования муниципального значения»</w:t>
            </w:r>
          </w:p>
          <w:p w14:paraId="6E9E3649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итогам 1 полугодия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57F49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1.07.2025г.</w:t>
            </w:r>
          </w:p>
          <w:p w14:paraId="7040FB98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1.07.2026г.</w:t>
            </w:r>
          </w:p>
          <w:p w14:paraId="0800DB87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1.07.2027г.</w:t>
            </w:r>
          </w:p>
          <w:p w14:paraId="23F26D56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944ED" w14:textId="77777777" w:rsidR="00D7041C" w:rsidRPr="0081308B" w:rsidRDefault="00D7041C" w:rsidP="00D7041C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 </w:t>
            </w:r>
          </w:p>
          <w:p w14:paraId="49B5F2EB" w14:textId="77777777" w:rsidR="00D7041C" w:rsidRPr="0081308B" w:rsidRDefault="00D7041C" w:rsidP="00D7041C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Обухова Татьяна Ивановна - глава Администрации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4EB66" w14:textId="77777777" w:rsidR="00D7041C" w:rsidRPr="0081308B" w:rsidRDefault="00D7041C" w:rsidP="00D7041C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контракт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79393" w14:textId="77777777" w:rsidR="00D7041C" w:rsidRPr="0081308B" w:rsidRDefault="00D7041C" w:rsidP="00D7041C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D7041C" w:rsidRPr="0081308B" w14:paraId="63D0BEA0" w14:textId="77777777" w:rsidTr="008C64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438E0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69CED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Контрольная точка 1.1.2. Заключение муниципальных </w:t>
            </w: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контрактов на содержание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внутрипоселковых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автомобильных дорог общего пользования муниципального значения»</w:t>
            </w:r>
          </w:p>
          <w:p w14:paraId="534F08BD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итогам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F0FEE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1.12.2025г.</w:t>
            </w:r>
          </w:p>
          <w:p w14:paraId="4EE2EC0F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1.12.2026г.</w:t>
            </w:r>
          </w:p>
          <w:p w14:paraId="7286EA0A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1.12.2027г.</w:t>
            </w:r>
          </w:p>
          <w:p w14:paraId="3CCD85BB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039C4" w14:textId="77777777" w:rsidR="00D7041C" w:rsidRPr="0081308B" w:rsidRDefault="00D7041C" w:rsidP="00D7041C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 </w:t>
            </w:r>
          </w:p>
          <w:p w14:paraId="3F04DE15" w14:textId="77777777" w:rsidR="00D7041C" w:rsidRPr="0081308B" w:rsidRDefault="00D7041C" w:rsidP="00D7041C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Обухова Татьяна Ивановна - глава Администрации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8A937" w14:textId="77777777" w:rsidR="00D7041C" w:rsidRPr="0081308B" w:rsidRDefault="00D7041C" w:rsidP="00D7041C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Муниципальный контракт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077CE" w14:textId="77777777" w:rsidR="00D7041C" w:rsidRPr="0081308B" w:rsidRDefault="00D7041C" w:rsidP="00D7041C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D7041C" w:rsidRPr="0081308B" w14:paraId="02EC7666" w14:textId="77777777" w:rsidTr="008C64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DE115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0BE1E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Контрольная точка 1.1.3. Содержание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внутрипоселковых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автомобильных дорог общего пользования муниципального значения в границах сельских поселений</w:t>
            </w:r>
          </w:p>
          <w:p w14:paraId="5C2A566B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итогам 1 полугодия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238B0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1.07.2025г.</w:t>
            </w:r>
          </w:p>
          <w:p w14:paraId="0A858E69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1.07.2026г.</w:t>
            </w:r>
          </w:p>
          <w:p w14:paraId="40B4F6C9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1.07.2027г.</w:t>
            </w:r>
          </w:p>
          <w:p w14:paraId="796C5009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7735D" w14:textId="77777777" w:rsidR="00D7041C" w:rsidRPr="0081308B" w:rsidRDefault="00D7041C" w:rsidP="00D7041C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 </w:t>
            </w:r>
          </w:p>
          <w:p w14:paraId="0F2187A3" w14:textId="77777777" w:rsidR="00D7041C" w:rsidRPr="0081308B" w:rsidRDefault="00D7041C" w:rsidP="00D7041C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Обухова Татьяна Ивановна - глава Администрации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D2B52" w14:textId="77777777" w:rsidR="00D7041C" w:rsidRPr="0081308B" w:rsidRDefault="00D7041C" w:rsidP="00D7041C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контракт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3979E" w14:textId="77777777" w:rsidR="00D7041C" w:rsidRPr="0081308B" w:rsidRDefault="00D7041C" w:rsidP="00D7041C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D7041C" w:rsidRPr="0081308B" w14:paraId="609D90D0" w14:textId="77777777" w:rsidTr="008C64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6CD0B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FC5D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Контрольная точка 1.1.4. Содержание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внутрипоселковых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автомобильных дорог общего пользования муниципального значения в границах сельских поселений</w:t>
            </w:r>
          </w:p>
          <w:p w14:paraId="5D022C56" w14:textId="77777777" w:rsidR="00D7041C" w:rsidRPr="0081308B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итогам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BD40F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1.12.2025г.</w:t>
            </w:r>
          </w:p>
          <w:p w14:paraId="3EB314BF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1.12.2026г.</w:t>
            </w:r>
          </w:p>
          <w:p w14:paraId="772FC04B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1.12.2027г.</w:t>
            </w:r>
          </w:p>
          <w:p w14:paraId="7DF10670" w14:textId="77777777" w:rsidR="00D7041C" w:rsidRPr="0081308B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0E702" w14:textId="77777777" w:rsidR="00D7041C" w:rsidRPr="0081308B" w:rsidRDefault="00D7041C" w:rsidP="00D7041C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 </w:t>
            </w:r>
          </w:p>
          <w:p w14:paraId="2BFAF5FE" w14:textId="77777777" w:rsidR="00D7041C" w:rsidRPr="0081308B" w:rsidRDefault="00D7041C" w:rsidP="00D7041C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Обухова Татьяна Ивановна - глава Администрации </w:t>
            </w:r>
            <w:proofErr w:type="spellStart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Зеленовского</w:t>
            </w:r>
            <w:proofErr w:type="spellEnd"/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BE8F0" w14:textId="77777777" w:rsidR="00D7041C" w:rsidRPr="0081308B" w:rsidRDefault="00D7041C" w:rsidP="00D7041C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контракт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42CF6" w14:textId="77777777" w:rsidR="00D7041C" w:rsidRPr="0081308B" w:rsidRDefault="00D7041C" w:rsidP="00D7041C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</w:tbl>
    <w:p w14:paraId="17C9654A" w14:textId="77777777" w:rsidR="00D7041C" w:rsidRPr="0081308B" w:rsidRDefault="00D7041C" w:rsidP="00D7041C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D7041C" w:rsidRPr="0081308B" w:rsidSect="00727C36">
          <w:pgSz w:w="16838" w:h="11906" w:orient="landscape" w:code="9"/>
          <w:pgMar w:top="1701" w:right="1134" w:bottom="567" w:left="1134" w:header="709" w:footer="624" w:gutter="0"/>
          <w:cols w:space="720"/>
          <w:docGrid w:linePitch="299"/>
        </w:sectPr>
      </w:pPr>
    </w:p>
    <w:p w14:paraId="243F86AD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08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IV. ПАСПОРТ</w:t>
      </w:r>
    </w:p>
    <w:p w14:paraId="341E5691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08B">
        <w:rPr>
          <w:rFonts w:ascii="Times New Roman" w:hAnsi="Times New Roman" w:cs="Times New Roman"/>
          <w:color w:val="000000" w:themeColor="text1"/>
          <w:sz w:val="24"/>
          <w:szCs w:val="24"/>
        </w:rPr>
        <w:t>комплекса процессных мероприятий</w:t>
      </w:r>
    </w:p>
    <w:p w14:paraId="0AEBC99A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«Повышение безопасности дорожного движения на территории </w:t>
      </w:r>
      <w:proofErr w:type="spellStart"/>
      <w:r w:rsidRPr="0081308B">
        <w:rPr>
          <w:rFonts w:ascii="Times New Roman" w:hAnsi="Times New Roman" w:cs="Times New Roman"/>
          <w:color w:val="000000" w:themeColor="text1"/>
          <w:sz w:val="24"/>
          <w:szCs w:val="24"/>
        </w:rPr>
        <w:t>Зеленовского</w:t>
      </w:r>
      <w:proofErr w:type="spellEnd"/>
      <w:r w:rsidRPr="00813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поселения»</w:t>
      </w:r>
    </w:p>
    <w:p w14:paraId="12A1D305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291186" w14:textId="77777777" w:rsidR="00D7041C" w:rsidRPr="0081308B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 Основные положения </w:t>
      </w:r>
    </w:p>
    <w:p w14:paraId="7392300C" w14:textId="77777777" w:rsidR="00D7041C" w:rsidRPr="00D7041C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Style w:val="aff6"/>
        <w:tblW w:w="145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824"/>
        <w:gridCol w:w="568"/>
        <w:gridCol w:w="8512"/>
      </w:tblGrid>
      <w:tr w:rsidR="00D7041C" w:rsidRPr="00D7041C" w14:paraId="2D8496E2" w14:textId="77777777" w:rsidTr="00CB7B49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4A2B8D" w14:textId="77777777" w:rsidR="00D7041C" w:rsidRPr="00D7041C" w:rsidRDefault="00D7041C" w:rsidP="00D7041C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D7041C">
              <w:rPr>
                <w:color w:val="000000" w:themeColor="text1"/>
                <w:sz w:val="28"/>
              </w:rPr>
              <w:t>1.1.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1A75AF58" w14:textId="77777777" w:rsidR="00D7041C" w:rsidRPr="00D7041C" w:rsidRDefault="00D7041C" w:rsidP="00D7041C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D7041C">
              <w:rPr>
                <w:color w:val="000000" w:themeColor="text1"/>
                <w:sz w:val="28"/>
              </w:rPr>
              <w:t>Ответственный за разработку</w:t>
            </w:r>
          </w:p>
          <w:p w14:paraId="2FD484C2" w14:textId="77777777" w:rsidR="00D7041C" w:rsidRPr="00D7041C" w:rsidRDefault="00D7041C" w:rsidP="00D7041C">
            <w:pPr>
              <w:widowControl w:val="0"/>
              <w:rPr>
                <w:color w:val="000000" w:themeColor="text1"/>
                <w:sz w:val="28"/>
              </w:rPr>
            </w:pPr>
            <w:r w:rsidRPr="00D7041C">
              <w:rPr>
                <w:color w:val="000000" w:themeColor="text1"/>
                <w:sz w:val="28"/>
              </w:rPr>
              <w:t xml:space="preserve">и реализацию комплекса процессных мероприятий «Повышение безопасности дорожного движения на территории </w:t>
            </w:r>
            <w:proofErr w:type="spellStart"/>
            <w:r w:rsidRPr="00D7041C"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D7041C">
              <w:rPr>
                <w:color w:val="000000" w:themeColor="text1"/>
                <w:sz w:val="28"/>
              </w:rPr>
              <w:t xml:space="preserve"> сельского поселения»</w:t>
            </w:r>
          </w:p>
          <w:p w14:paraId="06F5CC63" w14:textId="77777777" w:rsidR="00D7041C" w:rsidRPr="00D7041C" w:rsidRDefault="00D7041C" w:rsidP="00D7041C">
            <w:pPr>
              <w:widowControl w:val="0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EB780" w14:textId="77777777" w:rsidR="00D7041C" w:rsidRPr="00D7041C" w:rsidRDefault="00D7041C" w:rsidP="00D7041C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D7041C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8512" w:type="dxa"/>
            <w:tcBorders>
              <w:top w:val="nil"/>
              <w:left w:val="nil"/>
              <w:bottom w:val="nil"/>
              <w:right w:val="nil"/>
            </w:tcBorders>
          </w:tcPr>
          <w:p w14:paraId="2FC2728E" w14:textId="77777777" w:rsidR="00D7041C" w:rsidRPr="00D7041C" w:rsidRDefault="00D7041C" w:rsidP="00D7041C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  <w:r w:rsidRPr="00D7041C">
              <w:rPr>
                <w:color w:val="000000" w:themeColor="text1"/>
                <w:sz w:val="28"/>
              </w:rPr>
              <w:t xml:space="preserve">Администрация </w:t>
            </w:r>
            <w:proofErr w:type="spellStart"/>
            <w:r w:rsidRPr="00D7041C"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D7041C">
              <w:rPr>
                <w:color w:val="000000" w:themeColor="text1"/>
                <w:sz w:val="28"/>
              </w:rPr>
              <w:t xml:space="preserve"> сельского поселения</w:t>
            </w:r>
          </w:p>
          <w:p w14:paraId="51B18F3F" w14:textId="77777777" w:rsidR="00D7041C" w:rsidRPr="00D7041C" w:rsidRDefault="00D7041C" w:rsidP="00D7041C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  <w:r w:rsidRPr="00D7041C">
              <w:rPr>
                <w:color w:val="000000" w:themeColor="text1"/>
                <w:sz w:val="28"/>
              </w:rPr>
              <w:t xml:space="preserve">Обухова Татьяна Ивановна, глава Администрации </w:t>
            </w:r>
            <w:proofErr w:type="spellStart"/>
            <w:r w:rsidRPr="00D7041C"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D7041C">
              <w:rPr>
                <w:color w:val="000000" w:themeColor="text1"/>
                <w:sz w:val="28"/>
              </w:rPr>
              <w:t xml:space="preserve"> сельского поселения.</w:t>
            </w:r>
          </w:p>
          <w:p w14:paraId="23D13FAD" w14:textId="77777777" w:rsidR="00D7041C" w:rsidRPr="00D7041C" w:rsidRDefault="00D7041C" w:rsidP="00D7041C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</w:p>
        </w:tc>
      </w:tr>
      <w:tr w:rsidR="00D7041C" w:rsidRPr="00D7041C" w14:paraId="11049D8F" w14:textId="77777777" w:rsidTr="00CB7B49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9D1712" w14:textId="77777777" w:rsidR="00D7041C" w:rsidRPr="00D7041C" w:rsidRDefault="00D7041C" w:rsidP="00D7041C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D7041C">
              <w:rPr>
                <w:color w:val="000000" w:themeColor="text1"/>
              </w:rPr>
              <w:br w:type="page"/>
            </w:r>
            <w:r w:rsidRPr="00D7041C">
              <w:rPr>
                <w:color w:val="000000" w:themeColor="text1"/>
                <w:sz w:val="28"/>
              </w:rPr>
              <w:t>1.2.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8AE581" w14:textId="77777777" w:rsidR="00D7041C" w:rsidRPr="00D7041C" w:rsidRDefault="00D7041C" w:rsidP="00D7041C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D7041C">
              <w:rPr>
                <w:color w:val="000000" w:themeColor="text1"/>
                <w:sz w:val="28"/>
              </w:rPr>
              <w:t xml:space="preserve">Связь с муниципальной программой </w:t>
            </w:r>
            <w:proofErr w:type="spellStart"/>
            <w:r w:rsidRPr="00D7041C"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D7041C">
              <w:rPr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936925" w14:textId="77777777" w:rsidR="00D7041C" w:rsidRPr="00D7041C" w:rsidRDefault="00D7041C" w:rsidP="00D7041C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D7041C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8512" w:type="dxa"/>
            <w:tcBorders>
              <w:top w:val="nil"/>
              <w:left w:val="nil"/>
              <w:bottom w:val="nil"/>
              <w:right w:val="nil"/>
            </w:tcBorders>
          </w:tcPr>
          <w:p w14:paraId="38357DD8" w14:textId="77777777" w:rsidR="00D7041C" w:rsidRPr="00D7041C" w:rsidRDefault="00D7041C" w:rsidP="00D7041C">
            <w:pPr>
              <w:widowControl w:val="0"/>
              <w:jc w:val="both"/>
              <w:outlineLvl w:val="2"/>
              <w:rPr>
                <w:color w:val="000000" w:themeColor="text1"/>
                <w:sz w:val="28"/>
              </w:rPr>
            </w:pPr>
            <w:r w:rsidRPr="00D7041C">
              <w:rPr>
                <w:color w:val="000000" w:themeColor="text1"/>
                <w:sz w:val="28"/>
              </w:rPr>
              <w:t xml:space="preserve">Муниципальная программа </w:t>
            </w:r>
            <w:proofErr w:type="spellStart"/>
            <w:r w:rsidRPr="00D7041C"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D7041C">
              <w:rPr>
                <w:color w:val="000000" w:themeColor="text1"/>
                <w:sz w:val="28"/>
              </w:rPr>
              <w:t xml:space="preserve"> сельского поселения «Развитие транспортной системы»</w:t>
            </w:r>
          </w:p>
          <w:p w14:paraId="7729934B" w14:textId="77777777" w:rsidR="00D7041C" w:rsidRPr="00D7041C" w:rsidRDefault="00D7041C" w:rsidP="00D7041C">
            <w:pPr>
              <w:widowControl w:val="0"/>
              <w:jc w:val="both"/>
              <w:outlineLvl w:val="2"/>
              <w:rPr>
                <w:color w:val="000000" w:themeColor="text1"/>
                <w:sz w:val="28"/>
              </w:rPr>
            </w:pPr>
          </w:p>
        </w:tc>
      </w:tr>
    </w:tbl>
    <w:p w14:paraId="791D2D6B" w14:textId="77777777" w:rsidR="00D7041C" w:rsidRPr="00D7041C" w:rsidRDefault="00D7041C" w:rsidP="00D7041C">
      <w:pPr>
        <w:widowControl w:val="0"/>
        <w:outlineLvl w:val="2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6F646418" w14:textId="77777777" w:rsidR="00D7041C" w:rsidRPr="00D7041C" w:rsidRDefault="00D7041C" w:rsidP="00D7041C">
      <w:pPr>
        <w:rPr>
          <w:rFonts w:ascii="Times New Roman" w:hAnsi="Times New Roman" w:cs="Times New Roman"/>
          <w:color w:val="000000" w:themeColor="text1"/>
        </w:rPr>
        <w:sectPr w:rsidR="00D7041C" w:rsidRPr="00D7041C">
          <w:pgSz w:w="16840" w:h="11907" w:orient="landscape"/>
          <w:pgMar w:top="1701" w:right="1134" w:bottom="567" w:left="1134" w:header="709" w:footer="624" w:gutter="0"/>
          <w:cols w:space="720"/>
        </w:sectPr>
      </w:pPr>
    </w:p>
    <w:p w14:paraId="7960E13B" w14:textId="77777777" w:rsidR="00D7041C" w:rsidRPr="00D7041C" w:rsidRDefault="00D7041C" w:rsidP="00D7041C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7041C">
        <w:rPr>
          <w:rFonts w:ascii="Times New Roman" w:hAnsi="Times New Roman" w:cs="Times New Roman"/>
          <w:color w:val="000000" w:themeColor="text1"/>
          <w:sz w:val="28"/>
        </w:rPr>
        <w:lastRenderedPageBreak/>
        <w:t>2. Показатели комплекса процессных мероприятий</w:t>
      </w:r>
    </w:p>
    <w:p w14:paraId="14AD7FA9" w14:textId="77777777" w:rsidR="00D7041C" w:rsidRPr="00D7041C" w:rsidRDefault="00D7041C" w:rsidP="00D7041C">
      <w:pPr>
        <w:widowControl w:val="0"/>
        <w:jc w:val="center"/>
        <w:outlineLvl w:val="2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15220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8"/>
        <w:gridCol w:w="1765"/>
        <w:gridCol w:w="1762"/>
        <w:gridCol w:w="1353"/>
        <w:gridCol w:w="1579"/>
        <w:gridCol w:w="1205"/>
        <w:gridCol w:w="552"/>
        <w:gridCol w:w="590"/>
        <w:gridCol w:w="590"/>
        <w:gridCol w:w="590"/>
        <w:gridCol w:w="590"/>
        <w:gridCol w:w="2167"/>
        <w:gridCol w:w="2029"/>
      </w:tblGrid>
      <w:tr w:rsidR="00D7041C" w:rsidRPr="00727C36" w14:paraId="57173A0B" w14:textId="77777777" w:rsidTr="008C64A9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F07272C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076A657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Наименование показателя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2D82BE6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Признак возрастания/ убывания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A18FDA8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Уровень показателя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BC7ED79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Единица измерения (по ОКЕИ)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FEE13D2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Базовое значение показателя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B7B4976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Значения показателя </w:t>
            </w:r>
          </w:p>
          <w:p w14:paraId="73BE1C8A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по годам реализации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F59D0E4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Ответственный за достижение показателя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3AFB749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27C36">
              <w:rPr>
                <w:rFonts w:ascii="Times New Roman" w:hAnsi="Times New Roman" w:cs="Times New Roman"/>
                <w:color w:val="000000" w:themeColor="text1"/>
              </w:rPr>
              <w:t>Информа-ционная</w:t>
            </w:r>
            <w:proofErr w:type="spellEnd"/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 система</w:t>
            </w:r>
          </w:p>
        </w:tc>
      </w:tr>
      <w:tr w:rsidR="00D7041C" w:rsidRPr="00727C36" w14:paraId="0CA50E1A" w14:textId="77777777" w:rsidTr="008C64A9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A9FA0" w14:textId="77777777" w:rsidR="00D7041C" w:rsidRPr="00727C36" w:rsidRDefault="00D7041C" w:rsidP="00D704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A789E" w14:textId="77777777" w:rsidR="00D7041C" w:rsidRPr="00727C36" w:rsidRDefault="00D7041C" w:rsidP="00D704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227C8" w14:textId="77777777" w:rsidR="00D7041C" w:rsidRPr="00727C36" w:rsidRDefault="00D7041C" w:rsidP="00D704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CEA17" w14:textId="77777777" w:rsidR="00D7041C" w:rsidRPr="00727C36" w:rsidRDefault="00D7041C" w:rsidP="00D704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D444D" w14:textId="77777777" w:rsidR="00D7041C" w:rsidRPr="00727C36" w:rsidRDefault="00D7041C" w:rsidP="00D704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50236E8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значение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1014290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86377D0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AF836CF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F5B91A4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6EF36BD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2030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3DBBB" w14:textId="77777777" w:rsidR="00D7041C" w:rsidRPr="00727C36" w:rsidRDefault="00D7041C" w:rsidP="00D704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18480" w14:textId="77777777" w:rsidR="00D7041C" w:rsidRPr="00727C36" w:rsidRDefault="00D7041C" w:rsidP="00D704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31AA8A1" w14:textId="77777777" w:rsidR="00D7041C" w:rsidRPr="00727C36" w:rsidRDefault="00D7041C" w:rsidP="00D7041C">
      <w:pPr>
        <w:rPr>
          <w:rFonts w:ascii="Times New Roman" w:hAnsi="Times New Roman" w:cs="Times New Roman"/>
          <w:color w:val="000000" w:themeColor="text1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0"/>
        <w:gridCol w:w="1640"/>
        <w:gridCol w:w="1840"/>
        <w:gridCol w:w="1274"/>
        <w:gridCol w:w="1557"/>
        <w:gridCol w:w="1274"/>
        <w:gridCol w:w="567"/>
        <w:gridCol w:w="572"/>
        <w:gridCol w:w="567"/>
        <w:gridCol w:w="567"/>
        <w:gridCol w:w="709"/>
        <w:gridCol w:w="2125"/>
        <w:gridCol w:w="1991"/>
      </w:tblGrid>
      <w:tr w:rsidR="00D17E07" w:rsidRPr="00727C36" w14:paraId="015A9F8D" w14:textId="77777777" w:rsidTr="008C64A9">
        <w:trPr>
          <w:tblHeader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C3F046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7E5615C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5D4B52D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C37665F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45F4159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55AD051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7F69D39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AFA7FD3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706C5F9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9E5D944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1CCF0A0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E380BAF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724FF16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</w:tr>
      <w:tr w:rsidR="00D7041C" w:rsidRPr="00727C36" w14:paraId="12BE935C" w14:textId="77777777" w:rsidTr="008C64A9">
        <w:tc>
          <w:tcPr>
            <w:tcW w:w="1516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CA78C50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1. Задача комплекса процессных мероприятий «Повышение безопасности участников дорожного движения и формирование у участников дорожного движения стереотипа законопослушного поведения и негативного отношения к правонарушениям в сфере дорожного движения»</w:t>
            </w:r>
          </w:p>
        </w:tc>
      </w:tr>
      <w:tr w:rsidR="00D17E07" w:rsidRPr="00727C36" w14:paraId="35F95EC3" w14:textId="77777777" w:rsidTr="008C64A9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427FB8A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1.1.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A76C" w14:textId="77777777" w:rsidR="00D7041C" w:rsidRPr="00727C36" w:rsidRDefault="00D7041C" w:rsidP="00D704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Количество размещенных материалов о безопасности дорожного движения</w:t>
            </w:r>
          </w:p>
          <w:p w14:paraId="2AC8CAF7" w14:textId="77777777" w:rsidR="00D7041C" w:rsidRPr="00727C36" w:rsidRDefault="00D7041C" w:rsidP="00D704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41F372D" w14:textId="77777777" w:rsidR="00D7041C" w:rsidRPr="00727C36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возрастание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C94A431" w14:textId="77777777" w:rsidR="00D7041C" w:rsidRPr="00727C36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МП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D6BECE8" w14:textId="77777777" w:rsidR="00D7041C" w:rsidRPr="00727C36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6C328F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1DC6D37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56CBF1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27C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DACB24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27C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B0282D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27C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02292E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27C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AF293AA" w14:textId="77777777" w:rsidR="00D7041C" w:rsidRPr="00727C36" w:rsidRDefault="00D7041C" w:rsidP="00D7041C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</w:t>
            </w:r>
            <w:proofErr w:type="spellStart"/>
            <w:r w:rsidRPr="00727C36">
              <w:rPr>
                <w:rFonts w:ascii="Times New Roman" w:hAnsi="Times New Roman" w:cs="Times New Roman"/>
                <w:color w:val="000000" w:themeColor="text1"/>
              </w:rPr>
              <w:t>Зеленовского</w:t>
            </w:r>
            <w:proofErr w:type="spellEnd"/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 сельского поселения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7C551" w14:textId="77777777" w:rsidR="00D7041C" w:rsidRPr="00727C36" w:rsidRDefault="00D7041C" w:rsidP="00D704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           -</w:t>
            </w:r>
          </w:p>
        </w:tc>
      </w:tr>
    </w:tbl>
    <w:p w14:paraId="3AB52A5E" w14:textId="77777777" w:rsidR="00D7041C" w:rsidRPr="00727C36" w:rsidRDefault="00D7041C" w:rsidP="00D7041C">
      <w:pPr>
        <w:widowControl w:val="0"/>
        <w:jc w:val="both"/>
        <w:rPr>
          <w:rFonts w:ascii="Times New Roman" w:hAnsi="Times New Roman" w:cs="Times New Roman"/>
          <w:color w:val="000000" w:themeColor="text1"/>
        </w:rPr>
      </w:pPr>
    </w:p>
    <w:p w14:paraId="53273595" w14:textId="77777777" w:rsidR="00D7041C" w:rsidRPr="00727C36" w:rsidRDefault="00D7041C" w:rsidP="00D7041C">
      <w:pPr>
        <w:widowControl w:val="0"/>
        <w:rPr>
          <w:rFonts w:ascii="Times New Roman" w:hAnsi="Times New Roman" w:cs="Times New Roman"/>
          <w:color w:val="000000" w:themeColor="text1"/>
        </w:rPr>
      </w:pPr>
      <w:r w:rsidRPr="00727C36">
        <w:rPr>
          <w:rFonts w:ascii="Times New Roman" w:hAnsi="Times New Roman" w:cs="Times New Roman"/>
          <w:color w:val="000000" w:themeColor="text1"/>
        </w:rPr>
        <w:t xml:space="preserve">МП -Муниципальная программа </w:t>
      </w:r>
    </w:p>
    <w:p w14:paraId="223F8260" w14:textId="77777777" w:rsidR="00D7041C" w:rsidRPr="00727C36" w:rsidRDefault="00D7041C" w:rsidP="00D7041C">
      <w:pPr>
        <w:widowControl w:val="0"/>
        <w:jc w:val="both"/>
        <w:rPr>
          <w:rFonts w:ascii="Times New Roman" w:hAnsi="Times New Roman" w:cs="Times New Roman"/>
          <w:color w:val="000000" w:themeColor="text1"/>
        </w:rPr>
      </w:pPr>
    </w:p>
    <w:p w14:paraId="79797044" w14:textId="77777777" w:rsidR="00D7041C" w:rsidRPr="00727C36" w:rsidRDefault="00D7041C" w:rsidP="00D7041C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27C36">
        <w:rPr>
          <w:rFonts w:ascii="Times New Roman" w:hAnsi="Times New Roman" w:cs="Times New Roman"/>
          <w:color w:val="000000" w:themeColor="text1"/>
        </w:rPr>
        <w:br w:type="page"/>
      </w:r>
    </w:p>
    <w:p w14:paraId="42D4E746" w14:textId="77777777" w:rsidR="00D7041C" w:rsidRPr="00727C36" w:rsidRDefault="00D7041C" w:rsidP="00D7041C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27C36">
        <w:rPr>
          <w:rFonts w:ascii="Times New Roman" w:hAnsi="Times New Roman" w:cs="Times New Roman"/>
          <w:color w:val="000000" w:themeColor="text1"/>
        </w:rPr>
        <w:lastRenderedPageBreak/>
        <w:t>3. Перечень мероприятий (результатов) комплекса процессных мероприятий</w:t>
      </w:r>
    </w:p>
    <w:p w14:paraId="7CB94AF5" w14:textId="77777777" w:rsidR="00D7041C" w:rsidRPr="00727C36" w:rsidRDefault="00D7041C" w:rsidP="00D7041C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1"/>
        <w:gridCol w:w="2749"/>
        <w:gridCol w:w="1609"/>
        <w:gridCol w:w="4346"/>
        <w:gridCol w:w="1294"/>
        <w:gridCol w:w="1068"/>
        <w:gridCol w:w="563"/>
        <w:gridCol w:w="590"/>
        <w:gridCol w:w="590"/>
        <w:gridCol w:w="590"/>
        <w:gridCol w:w="1193"/>
      </w:tblGrid>
      <w:tr w:rsidR="00D7041C" w:rsidRPr="00727C36" w14:paraId="498CC55E" w14:textId="77777777" w:rsidTr="008C64A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D93BC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98184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Наименование мероприятия (результата)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A8649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Тип мероприятия (результата)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E767C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Характеристика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45654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Единица измерения </w:t>
            </w:r>
          </w:p>
          <w:p w14:paraId="1F90A1D8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(по ОКЕИ)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DA055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Базовое значение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C8D95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Значение результата </w:t>
            </w:r>
          </w:p>
          <w:p w14:paraId="4E706984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по годам реализации</w:t>
            </w:r>
          </w:p>
        </w:tc>
      </w:tr>
      <w:tr w:rsidR="00D7041C" w:rsidRPr="00727C36" w14:paraId="01C4117E" w14:textId="77777777" w:rsidTr="008C64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C8DE0" w14:textId="77777777" w:rsidR="00D7041C" w:rsidRPr="00727C36" w:rsidRDefault="00D7041C" w:rsidP="00D704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BA557" w14:textId="77777777" w:rsidR="00D7041C" w:rsidRPr="00727C36" w:rsidRDefault="00D7041C" w:rsidP="00D704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2C1B6" w14:textId="77777777" w:rsidR="00D7041C" w:rsidRPr="00727C36" w:rsidRDefault="00D7041C" w:rsidP="00D704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E4B6C" w14:textId="77777777" w:rsidR="00D7041C" w:rsidRPr="00727C36" w:rsidRDefault="00D7041C" w:rsidP="00D704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01BB8" w14:textId="77777777" w:rsidR="00D7041C" w:rsidRPr="00727C36" w:rsidRDefault="00D7041C" w:rsidP="00D704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41F23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значение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B4B85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9FD03EF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A8CC0C3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4CBE9FB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2027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DDC26A9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2030</w:t>
            </w:r>
          </w:p>
        </w:tc>
      </w:tr>
      <w:tr w:rsidR="00D7041C" w:rsidRPr="00727C36" w14:paraId="5779A967" w14:textId="77777777" w:rsidTr="008C64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FB80F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4F482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526FF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5E392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83733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A6D3B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D31C6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B3B65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24997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DECAA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D0230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</w:tr>
      <w:tr w:rsidR="00D7041C" w:rsidRPr="00727C36" w14:paraId="3FBCFD4B" w14:textId="77777777" w:rsidTr="008C64A9">
        <w:tc>
          <w:tcPr>
            <w:tcW w:w="151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4B692" w14:textId="77777777" w:rsidR="00D7041C" w:rsidRPr="00727C36" w:rsidRDefault="00D7041C" w:rsidP="00D7041C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1. Задача комплекса процессных мероприятий «Повышение безопасности участников дорожного движения и формирование у участников дорожного движения стереотипа законопослушного поведения и негативного отношения к правонарушениям в сфере дорожного движения»</w:t>
            </w:r>
          </w:p>
        </w:tc>
      </w:tr>
      <w:tr w:rsidR="00D7041C" w:rsidRPr="00727C36" w14:paraId="4B9098C6" w14:textId="77777777" w:rsidTr="008C64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E02A2" w14:textId="77777777" w:rsidR="00D7041C" w:rsidRPr="00727C36" w:rsidRDefault="00D7041C" w:rsidP="00D7041C">
            <w:pPr>
              <w:widowControl w:val="0"/>
              <w:spacing w:line="228" w:lineRule="auto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7D944" w14:textId="77777777" w:rsidR="00D7041C" w:rsidRPr="00727C36" w:rsidRDefault="00D7041C" w:rsidP="00D7041C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Мероприятие (результат) 1.1. «Повышена безопасность дорожного движения на территории </w:t>
            </w:r>
            <w:proofErr w:type="spellStart"/>
            <w:r w:rsidRPr="00727C36">
              <w:rPr>
                <w:rFonts w:ascii="Times New Roman" w:hAnsi="Times New Roman" w:cs="Times New Roman"/>
                <w:color w:val="000000" w:themeColor="text1"/>
              </w:rPr>
              <w:t>Зеленовского</w:t>
            </w:r>
            <w:proofErr w:type="spellEnd"/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 сельского поселения»</w:t>
            </w:r>
          </w:p>
          <w:p w14:paraId="1CE6EC6F" w14:textId="77777777" w:rsidR="00D7041C" w:rsidRPr="00727C36" w:rsidRDefault="00D7041C" w:rsidP="00D7041C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912EC" w14:textId="77777777" w:rsidR="00D7041C" w:rsidRPr="00727C36" w:rsidRDefault="00D7041C" w:rsidP="00D7041C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иные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7D535" w14:textId="77777777" w:rsidR="00D7041C" w:rsidRPr="00727C36" w:rsidRDefault="00D7041C" w:rsidP="00D7041C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Размещены пропагандистский материал для обеспечения безопасности дорожного движения на территории </w:t>
            </w:r>
            <w:proofErr w:type="spellStart"/>
            <w:r w:rsidRPr="00727C36">
              <w:rPr>
                <w:rFonts w:ascii="Times New Roman" w:hAnsi="Times New Roman" w:cs="Times New Roman"/>
                <w:color w:val="000000" w:themeColor="text1"/>
              </w:rPr>
              <w:t>Зеленовского</w:t>
            </w:r>
            <w:proofErr w:type="spellEnd"/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 сельского поселения, обследование улично-дорожной сети вблизи школ, школьных автобусных маршрутов, пешеходных переходов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B1431" w14:textId="77777777" w:rsidR="00D7041C" w:rsidRPr="00727C36" w:rsidRDefault="00D7041C" w:rsidP="00D7041C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процентов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26FA5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1F099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7E763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49794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80811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A6565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</w:tbl>
    <w:p w14:paraId="0541CFE8" w14:textId="77777777" w:rsidR="00D7041C" w:rsidRPr="00727C36" w:rsidRDefault="00D7041C" w:rsidP="00D7041C">
      <w:pPr>
        <w:widowControl w:val="0"/>
        <w:spacing w:line="228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</w:rPr>
      </w:pPr>
    </w:p>
    <w:p w14:paraId="48D1A0F1" w14:textId="77777777" w:rsidR="00D7041C" w:rsidRPr="00727C36" w:rsidRDefault="00D7041C" w:rsidP="00D7041C">
      <w:pPr>
        <w:widowControl w:val="0"/>
        <w:spacing w:line="228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</w:rPr>
      </w:pPr>
    </w:p>
    <w:p w14:paraId="2D181717" w14:textId="77777777" w:rsidR="00D7041C" w:rsidRPr="00727C36" w:rsidRDefault="00D7041C" w:rsidP="00D7041C">
      <w:pPr>
        <w:widowControl w:val="0"/>
        <w:tabs>
          <w:tab w:val="left" w:pos="70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C3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4. Параметры финансового обеспечения комплекса процессных мероприятий</w:t>
      </w:r>
    </w:p>
    <w:p w14:paraId="103AA985" w14:textId="77777777" w:rsidR="00D7041C" w:rsidRPr="00727C36" w:rsidRDefault="00D7041C" w:rsidP="00D7041C">
      <w:pPr>
        <w:widowControl w:val="0"/>
        <w:tabs>
          <w:tab w:val="left" w:pos="11057"/>
        </w:tabs>
        <w:rPr>
          <w:rFonts w:ascii="Times New Roman" w:hAnsi="Times New Roman" w:cs="Times New Roman"/>
          <w:color w:val="000000" w:themeColor="text1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3"/>
        <w:gridCol w:w="5573"/>
        <w:gridCol w:w="3826"/>
        <w:gridCol w:w="891"/>
        <w:gridCol w:w="891"/>
        <w:gridCol w:w="752"/>
        <w:gridCol w:w="2575"/>
      </w:tblGrid>
      <w:tr w:rsidR="00D7041C" w:rsidRPr="00727C36" w14:paraId="7D905310" w14:textId="77777777" w:rsidTr="008C64A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8616D4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№</w:t>
            </w:r>
          </w:p>
          <w:p w14:paraId="74268FBD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6545DE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Наименование комплекса процессных мероприятий, </w:t>
            </w:r>
          </w:p>
          <w:p w14:paraId="76360107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мероприятия (результата), источник финансового обеспечения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0D27044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Код бюджетной классификации расходов </w:t>
            </w:r>
          </w:p>
        </w:tc>
        <w:tc>
          <w:tcPr>
            <w:tcW w:w="5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29AAF4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Объем расходов по годам реализации (тыс. рублей)</w:t>
            </w:r>
          </w:p>
        </w:tc>
      </w:tr>
      <w:tr w:rsidR="00D7041C" w:rsidRPr="00727C36" w14:paraId="7B17E9A9" w14:textId="77777777" w:rsidTr="008C64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CF99E8" w14:textId="77777777" w:rsidR="00D7041C" w:rsidRPr="00727C36" w:rsidRDefault="00D7041C" w:rsidP="00D70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500DF5" w14:textId="77777777" w:rsidR="00D7041C" w:rsidRPr="00727C36" w:rsidRDefault="00D7041C" w:rsidP="00D70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9343E14" w14:textId="77777777" w:rsidR="00D7041C" w:rsidRPr="00727C36" w:rsidRDefault="00D7041C" w:rsidP="00D70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3E6972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2025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9600EA3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3CFC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2027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166B1C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Всего</w:t>
            </w:r>
          </w:p>
        </w:tc>
      </w:tr>
    </w:tbl>
    <w:p w14:paraId="5F6BE617" w14:textId="77777777" w:rsidR="00D7041C" w:rsidRPr="00727C36" w:rsidRDefault="00D7041C" w:rsidP="00D7041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1"/>
        <w:gridCol w:w="5568"/>
        <w:gridCol w:w="3827"/>
        <w:gridCol w:w="1276"/>
        <w:gridCol w:w="1134"/>
        <w:gridCol w:w="992"/>
        <w:gridCol w:w="1843"/>
      </w:tblGrid>
      <w:tr w:rsidR="00D7041C" w:rsidRPr="00727C36" w14:paraId="7D483C52" w14:textId="77777777" w:rsidTr="008C64A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66D732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5A8703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0FA3C81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F00677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34E8C1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390A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E2F119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</w:tr>
      <w:tr w:rsidR="00360AC8" w:rsidRPr="00727C36" w14:paraId="2797B756" w14:textId="77777777" w:rsidTr="008C64A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3F19BD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CB3C8E" w14:textId="77777777" w:rsidR="00D7041C" w:rsidRPr="00727C36" w:rsidRDefault="00D7041C" w:rsidP="00D704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Зеленовского</w:t>
            </w:r>
            <w:proofErr w:type="spellEnd"/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сельского поселения» (всего), в том числе: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1DEE5B5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F1F2D96" w14:textId="5B6F85A2" w:rsidR="00D7041C" w:rsidRPr="00727C36" w:rsidRDefault="004912EF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2613,6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24D5B8" w14:textId="4D779170" w:rsidR="00D7041C" w:rsidRPr="00727C36" w:rsidRDefault="004912EF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491,5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C1FF" w14:textId="17611AE8" w:rsidR="00D7041C" w:rsidRPr="00727C36" w:rsidRDefault="004912EF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A4A186C" w14:textId="4FAE9DC2" w:rsidR="00D7041C" w:rsidRPr="00727C36" w:rsidRDefault="004912EF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3105,1</w:t>
            </w:r>
          </w:p>
        </w:tc>
      </w:tr>
      <w:tr w:rsidR="00360AC8" w:rsidRPr="00727C36" w14:paraId="5FB3CDF0" w14:textId="77777777" w:rsidTr="008C64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611864" w14:textId="77777777" w:rsidR="00D7041C" w:rsidRPr="00727C36" w:rsidRDefault="00D7041C" w:rsidP="00D70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F16601" w14:textId="77777777" w:rsidR="00D7041C" w:rsidRPr="00727C36" w:rsidRDefault="00D7041C" w:rsidP="00D7041C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областной бюджет 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4E31E9E" w14:textId="77777777" w:rsidR="00D7041C" w:rsidRPr="00727C36" w:rsidRDefault="00D7041C" w:rsidP="00D70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81A4D3F" w14:textId="77777777" w:rsidR="00D7041C" w:rsidRPr="00727C36" w:rsidRDefault="00D7041C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12260E" w14:textId="77777777" w:rsidR="00D7041C" w:rsidRPr="00727C36" w:rsidRDefault="00D7041C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ABB75" w14:textId="77777777" w:rsidR="00D7041C" w:rsidRPr="00727C36" w:rsidRDefault="00D7041C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9063F36" w14:textId="77777777" w:rsidR="00D7041C" w:rsidRPr="00727C36" w:rsidRDefault="00D7041C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</w:tr>
      <w:tr w:rsidR="00360AC8" w:rsidRPr="00727C36" w14:paraId="19810199" w14:textId="77777777" w:rsidTr="008C64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F0496E" w14:textId="77777777" w:rsidR="00D7041C" w:rsidRPr="00727C36" w:rsidRDefault="00D7041C" w:rsidP="00D70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3DC141" w14:textId="77777777" w:rsidR="00D7041C" w:rsidRPr="00727C36" w:rsidRDefault="00D7041C" w:rsidP="00D7041C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районный бюджет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C2B883F" w14:textId="77777777" w:rsidR="00D7041C" w:rsidRPr="00727C36" w:rsidRDefault="00D7041C" w:rsidP="00D70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D16A41E" w14:textId="78E64A54" w:rsidR="00D7041C" w:rsidRPr="00727C36" w:rsidRDefault="00D7041C" w:rsidP="00D70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      </w:t>
            </w:r>
            <w:r w:rsidR="004912E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2613,6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A2D477" w14:textId="34955725" w:rsidR="00D7041C" w:rsidRPr="00727C36" w:rsidRDefault="00D7041C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491,5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D8A3B" w14:textId="77777777" w:rsidR="00D7041C" w:rsidRPr="00727C36" w:rsidRDefault="00D7041C" w:rsidP="00D70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        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76CF1B2" w14:textId="79A488C8" w:rsidR="00D7041C" w:rsidRPr="00727C36" w:rsidRDefault="004912EF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3105,1</w:t>
            </w:r>
          </w:p>
        </w:tc>
      </w:tr>
      <w:tr w:rsidR="00360AC8" w:rsidRPr="00727C36" w14:paraId="7711C0C3" w14:textId="77777777" w:rsidTr="008C64A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270C73" w14:textId="77777777" w:rsidR="00D7041C" w:rsidRPr="00727C36" w:rsidRDefault="00D7041C" w:rsidP="00D70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153E4A" w14:textId="77777777" w:rsidR="00D7041C" w:rsidRPr="00727C36" w:rsidRDefault="00D7041C" w:rsidP="00D70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80384A9" w14:textId="77777777" w:rsidR="00D7041C" w:rsidRPr="00727C36" w:rsidRDefault="00D7041C" w:rsidP="00D70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A0510D2" w14:textId="77777777" w:rsidR="00D7041C" w:rsidRPr="00727C36" w:rsidRDefault="00D7041C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6348CB" w14:textId="77777777" w:rsidR="00D7041C" w:rsidRPr="00727C36" w:rsidRDefault="00D7041C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C5B02" w14:textId="77777777" w:rsidR="00D7041C" w:rsidRPr="00727C36" w:rsidRDefault="00D7041C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C6C053D" w14:textId="77777777" w:rsidR="00D7041C" w:rsidRPr="00727C36" w:rsidRDefault="00D7041C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</w:tr>
      <w:tr w:rsidR="00360AC8" w:rsidRPr="00727C36" w14:paraId="6AF7B5C7" w14:textId="77777777" w:rsidTr="008C64A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1CDD3D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2.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607CA7" w14:textId="77777777" w:rsidR="00D7041C" w:rsidRPr="00727C36" w:rsidRDefault="00D7041C" w:rsidP="00D70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Мероприятие (результат) 1 «Обеспечено проведение ремонта и содержания автомобильных дорог местного значения по переданным полномочиям от муниципального района</w:t>
            </w:r>
            <w:r w:rsidRPr="00727C36">
              <w:rPr>
                <w:rFonts w:ascii="Times New Roman" w:eastAsia="Times New Roman" w:hAnsi="Times New Roman" w:cs="Times New Roman"/>
                <w:color w:val="000000"/>
                <w:lang w:eastAsia="ru-RU"/>
                <w14:ligatures w14:val="none"/>
              </w:rPr>
              <w:t>»</w:t>
            </w:r>
          </w:p>
          <w:p w14:paraId="3D9AC026" w14:textId="77777777" w:rsidR="00D7041C" w:rsidRPr="00727C36" w:rsidRDefault="00D7041C" w:rsidP="00D7041C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CA5575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13D59AD" w14:textId="77777777" w:rsidR="00D7041C" w:rsidRPr="00727C36" w:rsidRDefault="00D7041C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A5F22C" w14:textId="77777777" w:rsidR="00D7041C" w:rsidRPr="00727C36" w:rsidRDefault="00D7041C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88841" w14:textId="77777777" w:rsidR="00D7041C" w:rsidRPr="00727C36" w:rsidRDefault="00D7041C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FA012A2" w14:textId="77777777" w:rsidR="00D7041C" w:rsidRPr="00727C36" w:rsidRDefault="00D7041C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</w:tr>
      <w:tr w:rsidR="00360AC8" w:rsidRPr="00727C36" w14:paraId="4E34BCE5" w14:textId="77777777" w:rsidTr="008C64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0586E8" w14:textId="77777777" w:rsidR="00D7041C" w:rsidRPr="00727C36" w:rsidRDefault="00D7041C" w:rsidP="00D70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5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15569C" w14:textId="77777777" w:rsidR="00D7041C" w:rsidRPr="00727C36" w:rsidRDefault="00D7041C" w:rsidP="00D7041C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областной бюджет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CA880D4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7631CE9" w14:textId="77777777" w:rsidR="00D7041C" w:rsidRPr="00727C36" w:rsidRDefault="00D7041C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58CC98" w14:textId="77777777" w:rsidR="00D7041C" w:rsidRPr="00727C36" w:rsidRDefault="00D7041C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DB4AB" w14:textId="77777777" w:rsidR="00D7041C" w:rsidRPr="00727C36" w:rsidRDefault="00D7041C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7F8C89A" w14:textId="77777777" w:rsidR="00D7041C" w:rsidRPr="00727C36" w:rsidRDefault="00D7041C" w:rsidP="00D70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</w:tr>
      <w:tr w:rsidR="00360AC8" w:rsidRPr="00727C36" w14:paraId="12CC2274" w14:textId="77777777" w:rsidTr="008C64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3F8E2F" w14:textId="77777777" w:rsidR="00D7041C" w:rsidRPr="00727C36" w:rsidRDefault="00D7041C" w:rsidP="00D70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3E779E" w14:textId="77777777" w:rsidR="00D7041C" w:rsidRPr="00727C36" w:rsidRDefault="00D7041C" w:rsidP="00D7041C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районный бюджет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7FBA60" w14:textId="77777777" w:rsidR="00D7041C" w:rsidRPr="00727C36" w:rsidRDefault="00D7041C" w:rsidP="00D704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B1D9D6A" w14:textId="31D7D87E" w:rsidR="00D7041C" w:rsidRPr="00727C36" w:rsidRDefault="004912EF" w:rsidP="00D704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2613,6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2CA93F" w14:textId="798AD7CB" w:rsidR="00D7041C" w:rsidRPr="00727C36" w:rsidRDefault="00D7041C" w:rsidP="00D704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491,5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5C97F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1F017C2" w14:textId="4BD8A979" w:rsidR="00D7041C" w:rsidRPr="00727C36" w:rsidRDefault="004912EF" w:rsidP="00D704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3105,1</w:t>
            </w:r>
          </w:p>
        </w:tc>
      </w:tr>
      <w:tr w:rsidR="00360AC8" w:rsidRPr="00727C36" w14:paraId="644F51D5" w14:textId="77777777" w:rsidTr="008C64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527FBA" w14:textId="77777777" w:rsidR="00D7041C" w:rsidRPr="00727C36" w:rsidRDefault="00D7041C" w:rsidP="00D70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FAD644" w14:textId="77777777" w:rsidR="00D7041C" w:rsidRPr="00727C36" w:rsidRDefault="00D7041C" w:rsidP="00D70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FAC46D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74E3549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5EE107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B832B" w14:textId="77777777" w:rsidR="00D7041C" w:rsidRPr="00727C36" w:rsidRDefault="00D7041C" w:rsidP="00D704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E13AFE2" w14:textId="77777777" w:rsidR="00D7041C" w:rsidRPr="00727C36" w:rsidRDefault="00D7041C" w:rsidP="00727C36">
            <w:pPr>
              <w:widowControl w:val="0"/>
              <w:spacing w:after="0" w:line="240" w:lineRule="auto"/>
              <w:ind w:left="796" w:hanging="238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27C3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</w:tr>
    </w:tbl>
    <w:p w14:paraId="52034553" w14:textId="77777777" w:rsidR="00D7041C" w:rsidRPr="00727C36" w:rsidRDefault="00D7041C" w:rsidP="00D704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62875F09" w14:textId="77777777" w:rsidR="00D7041C" w:rsidRPr="00727C36" w:rsidRDefault="00D7041C" w:rsidP="00D704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E55CCF5" w14:textId="77777777" w:rsidR="00D7041C" w:rsidRPr="00727C36" w:rsidRDefault="00D7041C" w:rsidP="00D7041C">
      <w:pPr>
        <w:widowControl w:val="0"/>
        <w:tabs>
          <w:tab w:val="left" w:pos="851"/>
          <w:tab w:val="left" w:pos="1105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C36">
        <w:rPr>
          <w:rFonts w:ascii="Times New Roman" w:eastAsia="Times New Roman" w:hAnsi="Times New Roman" w:cs="Times New Roman"/>
          <w:b/>
          <w:color w:val="000000" w:themeColor="text1"/>
          <w:spacing w:val="38"/>
          <w:kern w:val="0"/>
          <w:lang w:eastAsia="ru-RU"/>
          <w14:ligatures w14:val="none"/>
        </w:rPr>
        <w:t xml:space="preserve"> </w:t>
      </w:r>
      <w:r w:rsidRPr="00727C36">
        <w:rPr>
          <w:rFonts w:ascii="Times New Roman" w:eastAsia="Times New Roman" w:hAnsi="Times New Roman" w:cs="Times New Roman"/>
          <w:b/>
          <w:color w:val="000000" w:themeColor="text1"/>
          <w:spacing w:val="38"/>
          <w:kern w:val="0"/>
          <w:lang w:eastAsia="ru-RU"/>
          <w14:ligatures w14:val="none"/>
        </w:rPr>
        <w:br w:type="page"/>
      </w:r>
    </w:p>
    <w:p w14:paraId="3CA4DA66" w14:textId="77777777" w:rsidR="00D7041C" w:rsidRPr="00727C36" w:rsidRDefault="00D7041C" w:rsidP="00D7041C">
      <w:pPr>
        <w:widowControl w:val="0"/>
        <w:tabs>
          <w:tab w:val="left" w:pos="851"/>
          <w:tab w:val="left" w:pos="1105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C3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 xml:space="preserve"> </w:t>
      </w:r>
    </w:p>
    <w:p w14:paraId="1B5B5D97" w14:textId="77777777" w:rsidR="00D7041C" w:rsidRPr="00727C36" w:rsidRDefault="00D7041C" w:rsidP="00D7041C">
      <w:pPr>
        <w:widowControl w:val="0"/>
        <w:tabs>
          <w:tab w:val="left" w:pos="851"/>
          <w:tab w:val="left" w:pos="1105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C3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5. План реализации комплекса процессных мероприятий на 2025 - 2030 годы</w:t>
      </w:r>
    </w:p>
    <w:p w14:paraId="1B2217DD" w14:textId="77777777" w:rsidR="00D7041C" w:rsidRPr="00727C36" w:rsidRDefault="00D7041C" w:rsidP="00D7041C">
      <w:pPr>
        <w:widowControl w:val="0"/>
        <w:tabs>
          <w:tab w:val="left" w:pos="11057"/>
        </w:tabs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98"/>
        <w:gridCol w:w="3092"/>
        <w:gridCol w:w="3303"/>
        <w:gridCol w:w="3075"/>
        <w:gridCol w:w="2127"/>
        <w:gridCol w:w="2381"/>
      </w:tblGrid>
      <w:tr w:rsidR="00D7041C" w:rsidRPr="00727C36" w14:paraId="6D511374" w14:textId="77777777" w:rsidTr="008C64A9"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A40FF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C2397" w14:textId="77777777" w:rsidR="00D7041C" w:rsidRPr="00727C36" w:rsidRDefault="00D7041C" w:rsidP="00D7041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Наименование мероприятия (результата), контрольной точки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E5775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Дата наступления контрольной точки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E0A3A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Ответственный исполнитель </w:t>
            </w:r>
          </w:p>
          <w:p w14:paraId="691B5465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(наименование исполнительного органа </w:t>
            </w:r>
            <w:proofErr w:type="spellStart"/>
            <w:r w:rsidRPr="00727C36">
              <w:rPr>
                <w:rFonts w:ascii="Times New Roman" w:hAnsi="Times New Roman" w:cs="Times New Roman"/>
                <w:color w:val="000000" w:themeColor="text1"/>
              </w:rPr>
              <w:t>Зеленовского</w:t>
            </w:r>
            <w:proofErr w:type="spellEnd"/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 сельского поселения, иного государственного органа, организации, Ф.И.О., должность)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19429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Вид подтверждающего документа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DD131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Информационная система </w:t>
            </w:r>
          </w:p>
          <w:p w14:paraId="58EF3F02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(источник данных) </w:t>
            </w:r>
          </w:p>
        </w:tc>
      </w:tr>
    </w:tbl>
    <w:p w14:paraId="5A644046" w14:textId="77777777" w:rsidR="00D7041C" w:rsidRPr="00727C36" w:rsidRDefault="00D7041C" w:rsidP="00D7041C">
      <w:pPr>
        <w:rPr>
          <w:rFonts w:ascii="Times New Roman" w:hAnsi="Times New Roman" w:cs="Times New Roman"/>
          <w:color w:val="000000" w:themeColor="text1"/>
        </w:rPr>
      </w:pPr>
    </w:p>
    <w:tbl>
      <w:tblPr>
        <w:tblW w:w="15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98"/>
        <w:gridCol w:w="3092"/>
        <w:gridCol w:w="3303"/>
        <w:gridCol w:w="3075"/>
        <w:gridCol w:w="2127"/>
        <w:gridCol w:w="2395"/>
      </w:tblGrid>
      <w:tr w:rsidR="00D7041C" w:rsidRPr="00727C36" w14:paraId="768D1E3C" w14:textId="77777777" w:rsidTr="008C64A9">
        <w:trPr>
          <w:tblHeader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2B670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DCDF1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25591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96C4D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C8A88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B64F7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D7041C" w:rsidRPr="00727C36" w14:paraId="5B408AB7" w14:textId="77777777" w:rsidTr="008C64A9">
        <w:tc>
          <w:tcPr>
            <w:tcW w:w="152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DE114" w14:textId="77777777" w:rsidR="00D7041C" w:rsidRPr="00727C36" w:rsidRDefault="00D7041C" w:rsidP="00727C36">
            <w:pPr>
              <w:widowControl w:val="0"/>
              <w:tabs>
                <w:tab w:val="left" w:pos="1490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1. Задача комплекса процессных мероприятий «Повышение безопасности участников дорожного движения и формирование у участников дорожного движения стереотипа законопослушного поведения и негативного отношения к правонарушениям в сфере дорожного движения»</w:t>
            </w:r>
          </w:p>
        </w:tc>
      </w:tr>
      <w:tr w:rsidR="00D7041C" w:rsidRPr="00727C36" w14:paraId="6ECA8E07" w14:textId="77777777" w:rsidTr="008C64A9"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66F23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1.1.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277B1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Мероприятие (результат) 1.1.</w:t>
            </w:r>
          </w:p>
          <w:p w14:paraId="1AA6A34F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«Повышена безопасность дорожного движения на территории </w:t>
            </w:r>
            <w:proofErr w:type="spellStart"/>
            <w:r w:rsidRPr="00727C36">
              <w:rPr>
                <w:rFonts w:ascii="Times New Roman" w:hAnsi="Times New Roman" w:cs="Times New Roman"/>
                <w:color w:val="000000" w:themeColor="text1"/>
              </w:rPr>
              <w:t>Зеленовского</w:t>
            </w:r>
            <w:proofErr w:type="spellEnd"/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 сельского поселения»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3D7A8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0639" w14:textId="77777777" w:rsidR="00D7041C" w:rsidRPr="00727C36" w:rsidRDefault="00D7041C" w:rsidP="00D7041C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</w:t>
            </w:r>
            <w:proofErr w:type="spellStart"/>
            <w:r w:rsidRPr="00727C36">
              <w:rPr>
                <w:rFonts w:ascii="Times New Roman" w:hAnsi="Times New Roman" w:cs="Times New Roman"/>
                <w:color w:val="000000" w:themeColor="text1"/>
              </w:rPr>
              <w:t>Зеленовского</w:t>
            </w:r>
            <w:proofErr w:type="spellEnd"/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 сельского поселения) </w:t>
            </w:r>
          </w:p>
          <w:p w14:paraId="7ACC8967" w14:textId="77777777" w:rsidR="00D7041C" w:rsidRPr="00727C36" w:rsidRDefault="00D7041C" w:rsidP="00D7041C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Обухова Татьяна Ивановна - глава Администрации </w:t>
            </w:r>
            <w:proofErr w:type="spellStart"/>
            <w:r w:rsidRPr="00727C36">
              <w:rPr>
                <w:rFonts w:ascii="Times New Roman" w:hAnsi="Times New Roman" w:cs="Times New Roman"/>
                <w:color w:val="000000" w:themeColor="text1"/>
              </w:rPr>
              <w:t>Зеленовского</w:t>
            </w:r>
            <w:proofErr w:type="spellEnd"/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 сельского поселения</w:t>
            </w:r>
          </w:p>
          <w:p w14:paraId="13C02650" w14:textId="77777777" w:rsidR="00D7041C" w:rsidRPr="00727C36" w:rsidRDefault="00D7041C" w:rsidP="00D7041C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8222" w14:textId="77777777" w:rsidR="00D7041C" w:rsidRPr="00727C36" w:rsidRDefault="00D7041C" w:rsidP="00D7041C">
            <w:pPr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отчет о ходе реализации МП</w:t>
            </w:r>
          </w:p>
          <w:p w14:paraId="55AF3F99" w14:textId="77777777" w:rsidR="00D7041C" w:rsidRPr="00727C36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7A3FA" w14:textId="77777777" w:rsidR="00D7041C" w:rsidRPr="00727C36" w:rsidRDefault="00D7041C" w:rsidP="00D7041C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информационная система отсутствует</w:t>
            </w:r>
          </w:p>
        </w:tc>
      </w:tr>
      <w:tr w:rsidR="00D7041C" w:rsidRPr="00727C36" w14:paraId="68B8C8AE" w14:textId="77777777" w:rsidTr="008C64A9"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78512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1.4.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8FE58" w14:textId="77777777" w:rsidR="00D7041C" w:rsidRPr="00727C36" w:rsidRDefault="00D7041C" w:rsidP="00D7041C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Контрольная точка 1.1.1 Информирование участников дорожного движения о происшествиях на автомобильных дорогах по средствам массовой информации, а также </w:t>
            </w:r>
            <w:r w:rsidRPr="00727C36">
              <w:rPr>
                <w:rFonts w:ascii="Times New Roman" w:hAnsi="Times New Roman" w:cs="Times New Roman"/>
                <w:color w:val="000000" w:themeColor="text1"/>
              </w:rPr>
              <w:lastRenderedPageBreak/>
              <w:t>изготовление и распространение предупредительно - информационных листовок о соблюдении законопослушного поведения на дорогах участников дорожного движения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26B16" w14:textId="77777777" w:rsidR="00D7041C" w:rsidRPr="00727C36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lastRenderedPageBreak/>
              <w:t>1 декабря 2025г</w:t>
            </w:r>
          </w:p>
          <w:p w14:paraId="5392DADF" w14:textId="77777777" w:rsidR="00D7041C" w:rsidRPr="00727C36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 декабря 2026г</w:t>
            </w:r>
          </w:p>
          <w:p w14:paraId="43E37979" w14:textId="77777777" w:rsidR="00D7041C" w:rsidRPr="00727C36" w:rsidRDefault="00D7041C" w:rsidP="00D7041C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1 декабря 2027г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7F658" w14:textId="77777777" w:rsidR="00D7041C" w:rsidRPr="00727C36" w:rsidRDefault="00D7041C" w:rsidP="00D7041C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</w:t>
            </w:r>
            <w:proofErr w:type="spellStart"/>
            <w:r w:rsidRPr="00727C36">
              <w:rPr>
                <w:rFonts w:ascii="Times New Roman" w:hAnsi="Times New Roman" w:cs="Times New Roman"/>
                <w:color w:val="000000" w:themeColor="text1"/>
              </w:rPr>
              <w:t>Зеленовского</w:t>
            </w:r>
            <w:proofErr w:type="spellEnd"/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 сельского поселения) </w:t>
            </w:r>
          </w:p>
          <w:p w14:paraId="14724A37" w14:textId="77777777" w:rsidR="00D7041C" w:rsidRPr="00727C36" w:rsidRDefault="00D7041C" w:rsidP="00D7041C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Обухова Татьяна Ивановна - глава Администрации </w:t>
            </w:r>
            <w:proofErr w:type="spellStart"/>
            <w:r w:rsidRPr="00727C36">
              <w:rPr>
                <w:rFonts w:ascii="Times New Roman" w:hAnsi="Times New Roman" w:cs="Times New Roman"/>
                <w:color w:val="000000" w:themeColor="text1"/>
              </w:rPr>
              <w:t>Зеленовского</w:t>
            </w:r>
            <w:proofErr w:type="spellEnd"/>
            <w:r w:rsidRPr="00727C36">
              <w:rPr>
                <w:rFonts w:ascii="Times New Roman" w:hAnsi="Times New Roman" w:cs="Times New Roman"/>
                <w:color w:val="000000" w:themeColor="text1"/>
              </w:rPr>
              <w:t xml:space="preserve"> сельского поселения</w:t>
            </w:r>
          </w:p>
          <w:p w14:paraId="7F95D4F4" w14:textId="77777777" w:rsidR="00D7041C" w:rsidRPr="00727C36" w:rsidRDefault="00D7041C" w:rsidP="00D7041C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77E97" w14:textId="77777777" w:rsidR="00D7041C" w:rsidRPr="00727C36" w:rsidRDefault="00D7041C" w:rsidP="00D7041C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lastRenderedPageBreak/>
              <w:t>информация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03AB3" w14:textId="77777777" w:rsidR="00D7041C" w:rsidRPr="00727C36" w:rsidRDefault="00D7041C" w:rsidP="00D7041C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27C36">
              <w:rPr>
                <w:rFonts w:ascii="Times New Roman" w:hAnsi="Times New Roman" w:cs="Times New Roman"/>
                <w:color w:val="000000" w:themeColor="text1"/>
              </w:rPr>
              <w:t>информационная система отсутствует</w:t>
            </w:r>
          </w:p>
        </w:tc>
      </w:tr>
    </w:tbl>
    <w:p w14:paraId="13F7AB62" w14:textId="77777777" w:rsidR="00D7041C" w:rsidRPr="00727C36" w:rsidRDefault="00D7041C" w:rsidP="00D7041C">
      <w:pPr>
        <w:rPr>
          <w:rFonts w:ascii="Times New Roman" w:hAnsi="Times New Roman" w:cs="Times New Roman"/>
          <w:color w:val="000000" w:themeColor="text1"/>
        </w:rPr>
        <w:sectPr w:rsidR="00D7041C" w:rsidRPr="00727C36" w:rsidSect="00727C36">
          <w:pgSz w:w="16838" w:h="11906" w:orient="landscape" w:code="9"/>
          <w:pgMar w:top="1701" w:right="1134" w:bottom="567" w:left="1134" w:header="709" w:footer="624" w:gutter="0"/>
          <w:cols w:space="720"/>
          <w:docGrid w:linePitch="299"/>
        </w:sectPr>
      </w:pPr>
    </w:p>
    <w:p w14:paraId="1F767EDC" w14:textId="77777777" w:rsidR="00D7041C" w:rsidRPr="00727C36" w:rsidRDefault="00D7041C" w:rsidP="00D7041C">
      <w:pPr>
        <w:widowControl w:val="0"/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1FED7080" w14:textId="77777777" w:rsidR="00D7041C" w:rsidRPr="00727C36" w:rsidRDefault="00D7041C" w:rsidP="00D7041C">
      <w:pPr>
        <w:widowControl w:val="0"/>
        <w:spacing w:line="228" w:lineRule="auto"/>
        <w:ind w:left="6237"/>
        <w:jc w:val="center"/>
        <w:rPr>
          <w:rFonts w:ascii="Times New Roman" w:hAnsi="Times New Roman" w:cs="Times New Roman"/>
          <w:color w:val="000000" w:themeColor="text1"/>
        </w:rPr>
      </w:pPr>
    </w:p>
    <w:p w14:paraId="7301A947" w14:textId="77777777" w:rsidR="00D7041C" w:rsidRPr="00727C36" w:rsidRDefault="00D7041C" w:rsidP="00D7041C">
      <w:pPr>
        <w:widowControl w:val="0"/>
        <w:spacing w:line="228" w:lineRule="auto"/>
        <w:ind w:left="6237"/>
        <w:jc w:val="center"/>
        <w:rPr>
          <w:rFonts w:ascii="Times New Roman" w:hAnsi="Times New Roman" w:cs="Times New Roman"/>
          <w:color w:val="000000" w:themeColor="text1"/>
        </w:rPr>
      </w:pPr>
    </w:p>
    <w:p w14:paraId="56A24174" w14:textId="77777777" w:rsidR="00D7041C" w:rsidRPr="00727C36" w:rsidRDefault="00D7041C" w:rsidP="00D7041C">
      <w:pPr>
        <w:widowControl w:val="0"/>
        <w:spacing w:line="228" w:lineRule="auto"/>
        <w:ind w:left="6237"/>
        <w:jc w:val="right"/>
        <w:rPr>
          <w:color w:val="000000" w:themeColor="text1"/>
        </w:rPr>
      </w:pPr>
    </w:p>
    <w:p w14:paraId="29B5EEF9" w14:textId="77777777" w:rsidR="00D7041C" w:rsidRPr="00727C36" w:rsidRDefault="00D7041C" w:rsidP="00D7041C">
      <w:pPr>
        <w:widowControl w:val="0"/>
        <w:spacing w:line="228" w:lineRule="auto"/>
        <w:ind w:left="6237"/>
        <w:jc w:val="right"/>
        <w:rPr>
          <w:color w:val="000000" w:themeColor="text1"/>
        </w:rPr>
      </w:pPr>
    </w:p>
    <w:p w14:paraId="439D90F0" w14:textId="77777777" w:rsidR="00D7041C" w:rsidRPr="00727C36" w:rsidRDefault="00D7041C" w:rsidP="00D7041C">
      <w:pPr>
        <w:widowControl w:val="0"/>
        <w:spacing w:line="228" w:lineRule="auto"/>
        <w:ind w:left="6237"/>
        <w:jc w:val="right"/>
        <w:rPr>
          <w:color w:val="000000" w:themeColor="text1"/>
        </w:rPr>
      </w:pPr>
    </w:p>
    <w:p w14:paraId="0ECE0FCC" w14:textId="77777777" w:rsidR="00D7041C" w:rsidRPr="00727C36" w:rsidRDefault="00D7041C" w:rsidP="00D7041C">
      <w:pPr>
        <w:widowControl w:val="0"/>
        <w:spacing w:line="228" w:lineRule="auto"/>
        <w:ind w:left="6237"/>
        <w:jc w:val="right"/>
        <w:rPr>
          <w:color w:val="000000" w:themeColor="text1"/>
        </w:rPr>
      </w:pPr>
    </w:p>
    <w:p w14:paraId="50F0ADA5" w14:textId="77777777" w:rsidR="00D7041C" w:rsidRPr="00727C36" w:rsidRDefault="00D7041C"/>
    <w:sectPr w:rsidR="00D7041C" w:rsidRPr="00727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45596"/>
    <w:multiLevelType w:val="hybridMultilevel"/>
    <w:tmpl w:val="25187A9E"/>
    <w:lvl w:ilvl="0" w:tplc="5BD6A636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num w:numId="1" w16cid:durableId="308752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41C"/>
    <w:rsid w:val="002D7708"/>
    <w:rsid w:val="002E5AB2"/>
    <w:rsid w:val="00360AC8"/>
    <w:rsid w:val="00423209"/>
    <w:rsid w:val="004912EF"/>
    <w:rsid w:val="004B36C4"/>
    <w:rsid w:val="00706E0C"/>
    <w:rsid w:val="00727C36"/>
    <w:rsid w:val="0081308B"/>
    <w:rsid w:val="008C64A9"/>
    <w:rsid w:val="00D17E07"/>
    <w:rsid w:val="00D7041C"/>
    <w:rsid w:val="00F3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53F66"/>
  <w15:chartTrackingRefBased/>
  <w15:docId w15:val="{3424065E-81B6-4DDB-BBE6-8CA5A968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41C"/>
  </w:style>
  <w:style w:type="paragraph" w:styleId="1">
    <w:name w:val="heading 1"/>
    <w:basedOn w:val="a"/>
    <w:next w:val="a"/>
    <w:link w:val="10"/>
    <w:uiPriority w:val="9"/>
    <w:qFormat/>
    <w:rsid w:val="00D7041C"/>
    <w:pPr>
      <w:keepNext/>
      <w:spacing w:after="0" w:line="220" w:lineRule="exact"/>
      <w:jc w:val="center"/>
      <w:outlineLvl w:val="0"/>
    </w:pPr>
    <w:rPr>
      <w:rFonts w:ascii="AG Souvenir" w:eastAsia="Times New Roman" w:hAnsi="AG Souvenir" w:cs="Times New Roman"/>
      <w:b/>
      <w:color w:val="000000"/>
      <w:spacing w:val="38"/>
      <w:kern w:val="0"/>
      <w:sz w:val="28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qFormat/>
    <w:rsid w:val="00D7041C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styleId="3">
    <w:name w:val="heading 3"/>
    <w:basedOn w:val="2"/>
    <w:next w:val="a"/>
    <w:link w:val="30"/>
    <w:uiPriority w:val="9"/>
    <w:qFormat/>
    <w:rsid w:val="00D7041C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D7041C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D7041C"/>
    <w:pPr>
      <w:spacing w:before="240" w:after="60" w:line="240" w:lineRule="auto"/>
      <w:outlineLvl w:val="4"/>
    </w:pPr>
    <w:rPr>
      <w:rFonts w:ascii="Arial" w:eastAsia="Times New Roman" w:hAnsi="Arial" w:cs="Times New Roman"/>
      <w:b/>
      <w:i/>
      <w:color w:val="000000"/>
      <w:kern w:val="0"/>
      <w:sz w:val="26"/>
      <w:szCs w:val="20"/>
      <w:lang w:eastAsia="ru-RU"/>
      <w14:ligatures w14:val="none"/>
    </w:rPr>
  </w:style>
  <w:style w:type="paragraph" w:styleId="6">
    <w:name w:val="heading 6"/>
    <w:basedOn w:val="a"/>
    <w:next w:val="a"/>
    <w:link w:val="60"/>
    <w:uiPriority w:val="9"/>
    <w:qFormat/>
    <w:rsid w:val="00D7041C"/>
    <w:pPr>
      <w:spacing w:after="0" w:line="264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color w:val="595959"/>
      <w:spacing w:val="5"/>
      <w:kern w:val="0"/>
      <w:sz w:val="28"/>
      <w:szCs w:val="20"/>
      <w:lang w:eastAsia="ru-RU"/>
      <w14:ligatures w14:val="none"/>
    </w:rPr>
  </w:style>
  <w:style w:type="paragraph" w:styleId="7">
    <w:name w:val="heading 7"/>
    <w:basedOn w:val="a"/>
    <w:next w:val="a"/>
    <w:link w:val="70"/>
    <w:uiPriority w:val="9"/>
    <w:qFormat/>
    <w:rsid w:val="00D7041C"/>
    <w:pPr>
      <w:spacing w:after="0" w:line="240" w:lineRule="auto"/>
      <w:ind w:firstLine="709"/>
      <w:jc w:val="both"/>
      <w:outlineLvl w:val="6"/>
    </w:pPr>
    <w:rPr>
      <w:rFonts w:ascii="Times New Roman" w:eastAsia="Times New Roman" w:hAnsi="Times New Roman" w:cs="Times New Roman"/>
      <w:b/>
      <w:i/>
      <w:color w:val="5A5A5A"/>
      <w:kern w:val="0"/>
      <w:sz w:val="20"/>
      <w:szCs w:val="20"/>
      <w:lang w:eastAsia="ru-RU"/>
      <w14:ligatures w14:val="none"/>
    </w:rPr>
  </w:style>
  <w:style w:type="paragraph" w:styleId="8">
    <w:name w:val="heading 8"/>
    <w:basedOn w:val="a"/>
    <w:next w:val="a"/>
    <w:link w:val="80"/>
    <w:uiPriority w:val="9"/>
    <w:qFormat/>
    <w:rsid w:val="00D7041C"/>
    <w:pPr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color w:val="7F7F7F"/>
      <w:kern w:val="0"/>
      <w:sz w:val="20"/>
      <w:szCs w:val="20"/>
      <w:lang w:eastAsia="ru-RU"/>
      <w14:ligatures w14:val="none"/>
    </w:rPr>
  </w:style>
  <w:style w:type="paragraph" w:styleId="9">
    <w:name w:val="heading 9"/>
    <w:basedOn w:val="a"/>
    <w:next w:val="a"/>
    <w:link w:val="90"/>
    <w:uiPriority w:val="9"/>
    <w:qFormat/>
    <w:rsid w:val="00D7041C"/>
    <w:pPr>
      <w:spacing w:after="0" w:line="264" w:lineRule="auto"/>
      <w:ind w:firstLine="709"/>
      <w:jc w:val="both"/>
      <w:outlineLvl w:val="8"/>
    </w:pPr>
    <w:rPr>
      <w:rFonts w:ascii="Times New Roman" w:eastAsia="Times New Roman" w:hAnsi="Times New Roman" w:cs="Times New Roman"/>
      <w:b/>
      <w:i/>
      <w:color w:val="7F7F7F"/>
      <w:kern w:val="0"/>
      <w:sz w:val="18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41C"/>
    <w:rPr>
      <w:rFonts w:ascii="AG Souvenir" w:eastAsia="Times New Roman" w:hAnsi="AG Souvenir" w:cs="Times New Roman"/>
      <w:b/>
      <w:color w:val="000000"/>
      <w:spacing w:val="38"/>
      <w:kern w:val="0"/>
      <w:sz w:val="28"/>
      <w:szCs w:val="20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D7041C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7041C"/>
    <w:rPr>
      <w:rFonts w:ascii="Arial" w:eastAsia="Times New Roman" w:hAnsi="Arial" w:cs="Times New Roman"/>
      <w:color w:val="000000"/>
      <w:kern w:val="0"/>
      <w:sz w:val="24"/>
      <w:szCs w:val="20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D7041C"/>
    <w:rPr>
      <w:rFonts w:ascii="Arial" w:eastAsia="Times New Roman" w:hAnsi="Arial" w:cs="Times New Roman"/>
      <w:color w:val="000000"/>
      <w:kern w:val="0"/>
      <w:sz w:val="24"/>
      <w:szCs w:val="20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D7041C"/>
    <w:rPr>
      <w:rFonts w:ascii="Arial" w:eastAsia="Times New Roman" w:hAnsi="Arial" w:cs="Times New Roman"/>
      <w:b/>
      <w:i/>
      <w:color w:val="000000"/>
      <w:kern w:val="0"/>
      <w:sz w:val="26"/>
      <w:szCs w:val="2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D7041C"/>
    <w:rPr>
      <w:rFonts w:ascii="Times New Roman" w:eastAsia="Times New Roman" w:hAnsi="Times New Roman" w:cs="Times New Roman"/>
      <w:b/>
      <w:color w:val="595959"/>
      <w:spacing w:val="5"/>
      <w:kern w:val="0"/>
      <w:sz w:val="28"/>
      <w:szCs w:val="20"/>
      <w:lang w:eastAsia="ru-RU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D7041C"/>
    <w:rPr>
      <w:rFonts w:ascii="Times New Roman" w:eastAsia="Times New Roman" w:hAnsi="Times New Roman" w:cs="Times New Roman"/>
      <w:b/>
      <w:i/>
      <w:color w:val="5A5A5A"/>
      <w:kern w:val="0"/>
      <w:sz w:val="20"/>
      <w:szCs w:val="20"/>
      <w:lang w:eastAsia="ru-RU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D7041C"/>
    <w:rPr>
      <w:rFonts w:ascii="Times New Roman" w:eastAsia="Times New Roman" w:hAnsi="Times New Roman" w:cs="Times New Roman"/>
      <w:b/>
      <w:color w:val="7F7F7F"/>
      <w:kern w:val="0"/>
      <w:sz w:val="20"/>
      <w:szCs w:val="20"/>
      <w:lang w:eastAsia="ru-RU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D7041C"/>
    <w:rPr>
      <w:rFonts w:ascii="Times New Roman" w:eastAsia="Times New Roman" w:hAnsi="Times New Roman" w:cs="Times New Roman"/>
      <w:b/>
      <w:i/>
      <w:color w:val="7F7F7F"/>
      <w:kern w:val="0"/>
      <w:sz w:val="18"/>
      <w:szCs w:val="20"/>
      <w:lang w:eastAsia="ru-RU"/>
      <w14:ligatures w14:val="none"/>
    </w:rPr>
  </w:style>
  <w:style w:type="paragraph" w:styleId="a3">
    <w:name w:val="List Paragraph"/>
    <w:basedOn w:val="a"/>
    <w:link w:val="a4"/>
    <w:qFormat/>
    <w:rsid w:val="00D7041C"/>
    <w:pPr>
      <w:ind w:left="720"/>
      <w:contextualSpacing/>
    </w:pPr>
  </w:style>
  <w:style w:type="character" w:customStyle="1" w:styleId="11">
    <w:name w:val="Обычный1"/>
    <w:rsid w:val="00D7041C"/>
  </w:style>
  <w:style w:type="paragraph" w:customStyle="1" w:styleId="xl114">
    <w:name w:val="xl114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2">
    <w:name w:val="Текст выноски1"/>
    <w:basedOn w:val="a"/>
    <w:next w:val="a5"/>
    <w:rsid w:val="00D7041C"/>
    <w:pPr>
      <w:spacing w:after="0" w:line="240" w:lineRule="auto"/>
    </w:pPr>
    <w:rPr>
      <w:rFonts w:ascii="Tahoma" w:eastAsia="Times New Roman" w:hAnsi="Tahoma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13">
    <w:name w:val="Нижний колонтитул1"/>
    <w:basedOn w:val="a"/>
    <w:next w:val="a6"/>
    <w:rsid w:val="00D7041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14">
    <w:name w:val="Гиперссылка1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paragraph" w:customStyle="1" w:styleId="xl136">
    <w:name w:val="xl136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12">
    <w:name w:val="xl112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74">
    <w:name w:val="xl74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21">
    <w:name w:val="toc 2"/>
    <w:next w:val="a"/>
    <w:link w:val="22"/>
    <w:uiPriority w:val="39"/>
    <w:rsid w:val="00D7041C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22">
    <w:name w:val="Оглавление 2 Знак"/>
    <w:link w:val="21"/>
    <w:uiPriority w:val="39"/>
    <w:rsid w:val="00D704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15">
    <w:name w:val="Основной текст1"/>
    <w:basedOn w:val="a"/>
    <w:rsid w:val="00D7041C"/>
    <w:pPr>
      <w:widowControl w:val="0"/>
      <w:spacing w:before="600" w:after="0" w:line="278" w:lineRule="exact"/>
      <w:jc w:val="center"/>
    </w:pPr>
    <w:rPr>
      <w:rFonts w:ascii="Times New Roman" w:eastAsia="Times New Roman" w:hAnsi="Times New Roman" w:cs="Times New Roman"/>
      <w:b/>
      <w:color w:val="000000"/>
      <w:spacing w:val="-3"/>
      <w:kern w:val="0"/>
      <w:sz w:val="20"/>
      <w:szCs w:val="20"/>
      <w:lang w:eastAsia="ru-RU"/>
      <w14:ligatures w14:val="none"/>
    </w:rPr>
  </w:style>
  <w:style w:type="paragraph" w:customStyle="1" w:styleId="71">
    <w:name w:val="Без интервала7"/>
    <w:rsid w:val="00D7041C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90">
    <w:name w:val="xl90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41">
    <w:name w:val="toc 4"/>
    <w:next w:val="a"/>
    <w:link w:val="42"/>
    <w:uiPriority w:val="39"/>
    <w:rsid w:val="00D7041C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42">
    <w:name w:val="Оглавление 4 Знак"/>
    <w:link w:val="41"/>
    <w:uiPriority w:val="39"/>
    <w:rsid w:val="00D704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61">
    <w:name w:val="Без интервала6"/>
    <w:rsid w:val="00D7041C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10">
    <w:name w:val="xl110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67">
    <w:name w:val="xl67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6">
    <w:name w:val="Заголовок1"/>
    <w:rsid w:val="00D7041C"/>
    <w:pPr>
      <w:spacing w:after="0" w:line="240" w:lineRule="auto"/>
    </w:pPr>
    <w:rPr>
      <w:rFonts w:ascii="XO Thames" w:eastAsia="Times New Roman" w:hAnsi="XO Thames" w:cs="Times New Roman"/>
      <w:b/>
      <w:caps/>
      <w:color w:val="000000"/>
      <w:kern w:val="0"/>
      <w:sz w:val="40"/>
      <w:szCs w:val="20"/>
      <w:lang w:eastAsia="ru-RU"/>
      <w14:ligatures w14:val="none"/>
    </w:rPr>
  </w:style>
  <w:style w:type="paragraph" w:styleId="a6">
    <w:name w:val="footer"/>
    <w:basedOn w:val="a"/>
    <w:link w:val="a7"/>
    <w:rsid w:val="00D7041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7">
    <w:name w:val="Нижний колонтитул Знак"/>
    <w:basedOn w:val="a0"/>
    <w:link w:val="a6"/>
    <w:rsid w:val="00D7041C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41">
    <w:name w:val="xl141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styleId="62">
    <w:name w:val="toc 6"/>
    <w:next w:val="a"/>
    <w:link w:val="63"/>
    <w:uiPriority w:val="39"/>
    <w:rsid w:val="00D7041C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63">
    <w:name w:val="Оглавление 6 Знак"/>
    <w:link w:val="62"/>
    <w:uiPriority w:val="39"/>
    <w:rsid w:val="00D704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xl124">
    <w:name w:val="xl124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styleId="72">
    <w:name w:val="toc 7"/>
    <w:next w:val="a"/>
    <w:link w:val="73"/>
    <w:uiPriority w:val="39"/>
    <w:rsid w:val="00D7041C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73">
    <w:name w:val="Оглавление 7 Знак"/>
    <w:link w:val="72"/>
    <w:uiPriority w:val="39"/>
    <w:rsid w:val="00D704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xl155">
    <w:name w:val="xl155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xl103">
    <w:name w:val="xl103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xl144">
    <w:name w:val="xl144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7">
    <w:name w:val="Основной текст Знак1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xl104">
    <w:name w:val="xl104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31">
    <w:name w:val="Без интервала3"/>
    <w:rsid w:val="00D7041C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96">
    <w:name w:val="xl96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8">
    <w:name w:val="Выделенная цитата1"/>
    <w:basedOn w:val="a"/>
    <w:next w:val="a"/>
    <w:rsid w:val="00D7041C"/>
    <w:pPr>
      <w:spacing w:before="200" w:after="280" w:line="276" w:lineRule="auto"/>
      <w:ind w:left="936" w:right="936" w:firstLine="709"/>
      <w:jc w:val="both"/>
    </w:pPr>
    <w:rPr>
      <w:rFonts w:ascii="Times New Roman" w:eastAsia="Times New Roman" w:hAnsi="Times New Roman" w:cs="Times New Roman"/>
      <w:b/>
      <w:i/>
      <w:color w:val="4F81BD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9">
    <w:name w:val="Основной шрифт абзаца1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Endnote">
    <w:name w:val="Endnote"/>
    <w:basedOn w:val="a"/>
    <w:rsid w:val="00D7041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1a">
    <w:name w:val="Нижний колонтитул Знак1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styleId="a8">
    <w:name w:val="Plain Text"/>
    <w:basedOn w:val="a"/>
    <w:link w:val="a9"/>
    <w:rsid w:val="00D7041C"/>
    <w:pPr>
      <w:spacing w:before="64" w:after="64" w:line="240" w:lineRule="auto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9">
    <w:name w:val="Текст Знак"/>
    <w:basedOn w:val="a0"/>
    <w:link w:val="a8"/>
    <w:rsid w:val="00D7041C"/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17">
    <w:name w:val="xl117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91">
    <w:name w:val="Абзац списка9"/>
    <w:basedOn w:val="a"/>
    <w:rsid w:val="00D7041C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styleId="aa">
    <w:name w:val="Body Text"/>
    <w:basedOn w:val="a"/>
    <w:link w:val="ab"/>
    <w:unhideWhenUsed/>
    <w:rsid w:val="00D7041C"/>
    <w:pPr>
      <w:spacing w:after="120"/>
    </w:pPr>
  </w:style>
  <w:style w:type="character" w:customStyle="1" w:styleId="ab">
    <w:name w:val="Основной текст Знак"/>
    <w:basedOn w:val="a0"/>
    <w:link w:val="aa"/>
    <w:rsid w:val="00D7041C"/>
  </w:style>
  <w:style w:type="paragraph" w:styleId="ac">
    <w:name w:val="Body Text First Indent"/>
    <w:basedOn w:val="a"/>
    <w:link w:val="ad"/>
    <w:rsid w:val="00D7041C"/>
    <w:pPr>
      <w:spacing w:after="0" w:line="240" w:lineRule="auto"/>
      <w:ind w:firstLine="210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d">
    <w:name w:val="Красная строка Знак"/>
    <w:basedOn w:val="ab"/>
    <w:link w:val="ac"/>
    <w:rsid w:val="00D7041C"/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23">
    <w:name w:val="Гиперссылка2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paragraph" w:customStyle="1" w:styleId="310">
    <w:name w:val="Основной текст 3 Знак1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ConsPlusNormal">
    <w:name w:val="ConsPlusNormal"/>
    <w:rsid w:val="00D7041C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92">
    <w:name w:val="Без интервала9"/>
    <w:rsid w:val="00D7041C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1b">
    <w:name w:val="Номер страницы1"/>
    <w:basedOn w:val="19"/>
    <w:rsid w:val="00D7041C"/>
  </w:style>
  <w:style w:type="paragraph" w:customStyle="1" w:styleId="81">
    <w:name w:val="Абзац списка8"/>
    <w:basedOn w:val="a"/>
    <w:rsid w:val="00D7041C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1c">
    <w:name w:val="Верхний колонтитул Знак1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d">
    <w:name w:val="Сильная ссылка1"/>
    <w:rsid w:val="00D7041C"/>
    <w:pPr>
      <w:spacing w:after="0" w:line="240" w:lineRule="auto"/>
    </w:pPr>
    <w:rPr>
      <w:rFonts w:ascii="Times New Roman" w:eastAsia="Times New Roman" w:hAnsi="Times New Roman" w:cs="Times New Roman"/>
      <w:b/>
      <w:smallCaps/>
      <w:color w:val="000000"/>
      <w:kern w:val="0"/>
      <w:sz w:val="20"/>
      <w:szCs w:val="20"/>
      <w:lang w:eastAsia="ru-RU"/>
      <w14:ligatures w14:val="none"/>
    </w:rPr>
  </w:style>
  <w:style w:type="paragraph" w:customStyle="1" w:styleId="24">
    <w:name w:val="Без интервала2"/>
    <w:rsid w:val="00D7041C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1e">
    <w:name w:val="Знак1 Знак Знак Знак"/>
    <w:basedOn w:val="a"/>
    <w:rsid w:val="00D7041C"/>
    <w:pPr>
      <w:spacing w:beforeAutospacing="1" w:after="0" w:afterAutospacing="1" w:line="240" w:lineRule="auto"/>
    </w:pPr>
    <w:rPr>
      <w:rFonts w:ascii="Tahoma" w:eastAsia="Times New Roman" w:hAnsi="Tahoma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f">
    <w:name w:val="Текст сноски1"/>
    <w:basedOn w:val="a"/>
    <w:next w:val="Footnote"/>
    <w:rsid w:val="00D7041C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7">
    <w:name w:val="xl97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09">
    <w:name w:val="xl109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74">
    <w:name w:val="Абзац списка7"/>
    <w:basedOn w:val="a"/>
    <w:rsid w:val="00D7041C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19">
    <w:name w:val="xl119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ae">
    <w:name w:val="Нормальный (таблица)"/>
    <w:basedOn w:val="a"/>
    <w:next w:val="a"/>
    <w:rsid w:val="00D7041C"/>
    <w:pPr>
      <w:widowControl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32">
    <w:name w:val="Основной шрифт абзаца3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23">
    <w:name w:val="xl123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af">
    <w:name w:val="Intense Quote"/>
    <w:basedOn w:val="a"/>
    <w:next w:val="a"/>
    <w:link w:val="af0"/>
    <w:qFormat/>
    <w:rsid w:val="00D7041C"/>
    <w:pPr>
      <w:spacing w:before="240" w:after="240" w:line="300" w:lineRule="auto"/>
      <w:ind w:left="1152" w:right="1152" w:firstLine="709"/>
      <w:jc w:val="both"/>
    </w:pPr>
    <w:rPr>
      <w:rFonts w:ascii="Times New Roman" w:eastAsia="Times New Roman" w:hAnsi="Times New Roman" w:cs="Times New Roman"/>
      <w:i/>
      <w:color w:val="000000"/>
      <w:kern w:val="0"/>
      <w:sz w:val="28"/>
      <w:szCs w:val="20"/>
      <w:lang w:eastAsia="ru-RU"/>
      <w14:ligatures w14:val="none"/>
    </w:rPr>
  </w:style>
  <w:style w:type="character" w:customStyle="1" w:styleId="af0">
    <w:name w:val="Выделенная цитата Знак"/>
    <w:basedOn w:val="a0"/>
    <w:link w:val="af"/>
    <w:rsid w:val="00D7041C"/>
    <w:rPr>
      <w:rFonts w:ascii="Times New Roman" w:eastAsia="Times New Roman" w:hAnsi="Times New Roman" w:cs="Times New Roman"/>
      <w:i/>
      <w:color w:val="000000"/>
      <w:kern w:val="0"/>
      <w:sz w:val="28"/>
      <w:szCs w:val="20"/>
      <w:lang w:eastAsia="ru-RU"/>
      <w14:ligatures w14:val="none"/>
    </w:rPr>
  </w:style>
  <w:style w:type="paragraph" w:customStyle="1" w:styleId="xl80">
    <w:name w:val="xl80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25">
    <w:name w:val="Body Text 2"/>
    <w:basedOn w:val="a"/>
    <w:link w:val="26"/>
    <w:rsid w:val="00D7041C"/>
    <w:pPr>
      <w:spacing w:after="120" w:line="480" w:lineRule="auto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26">
    <w:name w:val="Основной текст 2 Знак"/>
    <w:basedOn w:val="a0"/>
    <w:link w:val="25"/>
    <w:rsid w:val="00D7041C"/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xl89">
    <w:name w:val="xl89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27">
    <w:name w:val="Абзац списка2"/>
    <w:basedOn w:val="a"/>
    <w:rsid w:val="00D7041C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30">
    <w:name w:val="xl130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1f0">
    <w:name w:val="Сильное выделение1"/>
    <w:rsid w:val="00D7041C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sz w:val="24"/>
      <w:szCs w:val="20"/>
      <w:lang w:eastAsia="ru-RU"/>
      <w14:ligatures w14:val="none"/>
    </w:rPr>
  </w:style>
  <w:style w:type="paragraph" w:customStyle="1" w:styleId="xl153">
    <w:name w:val="xl153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xl102">
    <w:name w:val="xl102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xl72">
    <w:name w:val="xl72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37">
    <w:name w:val="xl137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20">
    <w:name w:val="xl120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Postan">
    <w:name w:val="Postan"/>
    <w:basedOn w:val="a"/>
    <w:rsid w:val="00D7041C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styleId="af1">
    <w:name w:val="No Spacing"/>
    <w:basedOn w:val="a"/>
    <w:link w:val="af2"/>
    <w:qFormat/>
    <w:rsid w:val="00D7041C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af2">
    <w:name w:val="Без интервала Знак"/>
    <w:basedOn w:val="11"/>
    <w:link w:val="af1"/>
    <w:rsid w:val="00D7041C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xl78">
    <w:name w:val="xl78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1">
    <w:name w:val="Знак1"/>
    <w:basedOn w:val="a"/>
    <w:rsid w:val="00D7041C"/>
    <w:pPr>
      <w:spacing w:beforeAutospacing="1" w:after="0" w:afterAutospacing="1" w:line="240" w:lineRule="auto"/>
    </w:pPr>
    <w:rPr>
      <w:rFonts w:ascii="Tahoma" w:eastAsia="Times New Roman" w:hAnsi="Tahoma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47">
    <w:name w:val="xl147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21">
    <w:name w:val="xl121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с отступом 2 Знак1"/>
    <w:basedOn w:val="19"/>
    <w:rsid w:val="00D7041C"/>
  </w:style>
  <w:style w:type="paragraph" w:customStyle="1" w:styleId="1f2">
    <w:name w:val="Верхний колонтитул1"/>
    <w:basedOn w:val="a"/>
    <w:next w:val="af3"/>
    <w:rsid w:val="00D7041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42">
    <w:name w:val="xl142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33">
    <w:name w:val="toc 3"/>
    <w:next w:val="a"/>
    <w:link w:val="34"/>
    <w:uiPriority w:val="39"/>
    <w:rsid w:val="00D7041C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34">
    <w:name w:val="Оглавление 3 Знак"/>
    <w:link w:val="33"/>
    <w:uiPriority w:val="39"/>
    <w:rsid w:val="00D704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1f3">
    <w:name w:val="Без интервала1"/>
    <w:rsid w:val="00D7041C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28">
    <w:name w:val="Основной шрифт абзаца2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f4">
    <w:name w:val="Знак примечания1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70">
    <w:name w:val="xl70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5">
    <w:name w:val="Слабая ссылка1"/>
    <w:rsid w:val="00D7041C"/>
    <w:pPr>
      <w:spacing w:after="0" w:line="240" w:lineRule="auto"/>
    </w:pPr>
    <w:rPr>
      <w:rFonts w:ascii="Times New Roman" w:eastAsia="Times New Roman" w:hAnsi="Times New Roman" w:cs="Times New Roman"/>
      <w:smallCaps/>
      <w:color w:val="000000"/>
      <w:kern w:val="0"/>
      <w:sz w:val="20"/>
      <w:szCs w:val="20"/>
      <w:lang w:eastAsia="ru-RU"/>
      <w14:ligatures w14:val="none"/>
    </w:rPr>
  </w:style>
  <w:style w:type="paragraph" w:customStyle="1" w:styleId="51">
    <w:name w:val="Без интервала5"/>
    <w:rsid w:val="00D7041C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07">
    <w:name w:val="xl107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43">
    <w:name w:val="xl143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ConsPlusCell">
    <w:name w:val="ConsPlusCell"/>
    <w:rsid w:val="00D7041C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58">
    <w:name w:val="xl158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xl138">
    <w:name w:val="xl138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1f6">
    <w:name w:val="Схема документа Знак1"/>
    <w:rsid w:val="00D7041C"/>
    <w:pPr>
      <w:spacing w:after="0" w:line="240" w:lineRule="auto"/>
    </w:pPr>
    <w:rPr>
      <w:rFonts w:ascii="Tahoma" w:eastAsia="Times New Roman" w:hAnsi="Tahoma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29">
    <w:name w:val="Основной текст (2)"/>
    <w:basedOn w:val="a"/>
    <w:rsid w:val="00D7041C"/>
    <w:pPr>
      <w:widowControl w:val="0"/>
      <w:spacing w:before="360" w:after="900" w:line="0" w:lineRule="atLeast"/>
      <w:ind w:firstLine="567"/>
      <w:jc w:val="center"/>
    </w:pPr>
    <w:rPr>
      <w:rFonts w:ascii="Times New Roman" w:eastAsia="Times New Roman" w:hAnsi="Times New Roman" w:cs="Times New Roman"/>
      <w:color w:val="000000"/>
      <w:kern w:val="0"/>
      <w:sz w:val="26"/>
      <w:szCs w:val="20"/>
      <w:lang w:eastAsia="ru-RU"/>
      <w14:ligatures w14:val="none"/>
    </w:rPr>
  </w:style>
  <w:style w:type="paragraph" w:customStyle="1" w:styleId="311">
    <w:name w:val="Основной текст с отступом 3 Знак1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1f7">
    <w:name w:val="Выделение1"/>
    <w:rsid w:val="00D7041C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pacing w:val="10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06">
    <w:name w:val="xl106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39">
    <w:name w:val="xl139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af4">
    <w:name w:val="Таб_текст"/>
    <w:basedOn w:val="af1"/>
    <w:rsid w:val="00D7041C"/>
    <w:pPr>
      <w:jc w:val="left"/>
    </w:pPr>
    <w:rPr>
      <w:sz w:val="24"/>
    </w:rPr>
  </w:style>
  <w:style w:type="paragraph" w:customStyle="1" w:styleId="HTML1">
    <w:name w:val="Стандартный HTML Знак1"/>
    <w:rsid w:val="00D7041C"/>
    <w:pPr>
      <w:spacing w:after="0" w:line="240" w:lineRule="auto"/>
    </w:pPr>
    <w:rPr>
      <w:rFonts w:ascii="Consolas" w:eastAsia="Times New Roman" w:hAnsi="Consolas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f8">
    <w:name w:val="Текст Знак1"/>
    <w:rsid w:val="00D7041C"/>
    <w:pPr>
      <w:spacing w:after="0" w:line="240" w:lineRule="auto"/>
    </w:pPr>
    <w:rPr>
      <w:rFonts w:ascii="Consolas" w:eastAsia="Times New Roman" w:hAnsi="Consolas" w:cs="Times New Roman"/>
      <w:color w:val="000000"/>
      <w:kern w:val="0"/>
      <w:sz w:val="21"/>
      <w:szCs w:val="20"/>
      <w:lang w:eastAsia="ru-RU"/>
      <w14:ligatures w14:val="none"/>
    </w:rPr>
  </w:style>
  <w:style w:type="paragraph" w:customStyle="1" w:styleId="52">
    <w:name w:val="Абзац списка5"/>
    <w:basedOn w:val="a"/>
    <w:rsid w:val="00D7041C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1f9">
    <w:name w:val="Текст сноски Знак1"/>
    <w:basedOn w:val="19"/>
    <w:rsid w:val="00D7041C"/>
  </w:style>
  <w:style w:type="paragraph" w:customStyle="1" w:styleId="xl100">
    <w:name w:val="xl100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af5">
    <w:name w:val="Таб_заг"/>
    <w:basedOn w:val="af1"/>
    <w:rsid w:val="00D7041C"/>
    <w:pPr>
      <w:jc w:val="center"/>
    </w:pPr>
    <w:rPr>
      <w:sz w:val="24"/>
    </w:rPr>
  </w:style>
  <w:style w:type="paragraph" w:customStyle="1" w:styleId="xl161">
    <w:name w:val="xl161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a">
    <w:name w:val="Текст концевой сноски Знак1"/>
    <w:basedOn w:val="19"/>
    <w:rsid w:val="00D7041C"/>
  </w:style>
  <w:style w:type="paragraph" w:customStyle="1" w:styleId="xl87">
    <w:name w:val="xl87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b">
    <w:name w:val="Замещающий текст1"/>
    <w:rsid w:val="00D7041C"/>
    <w:pPr>
      <w:spacing w:after="0" w:line="240" w:lineRule="auto"/>
    </w:pPr>
    <w:rPr>
      <w:rFonts w:ascii="Times New Roman" w:eastAsia="Times New Roman" w:hAnsi="Times New Roman" w:cs="Times New Roman"/>
      <w:color w:val="808080"/>
      <w:kern w:val="0"/>
      <w:sz w:val="20"/>
      <w:szCs w:val="20"/>
      <w:lang w:eastAsia="ru-RU"/>
      <w14:ligatures w14:val="none"/>
    </w:rPr>
  </w:style>
  <w:style w:type="paragraph" w:customStyle="1" w:styleId="280">
    <w:name w:val="Основной текст (2) + 8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7"/>
      <w:szCs w:val="20"/>
      <w:highlight w:val="white"/>
      <w:lang w:eastAsia="ru-RU"/>
      <w14:ligatures w14:val="none"/>
    </w:rPr>
  </w:style>
  <w:style w:type="paragraph" w:customStyle="1" w:styleId="xl99">
    <w:name w:val="xl99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79">
    <w:name w:val="xl79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25">
    <w:name w:val="xl125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35">
    <w:name w:val="Гиперссылка3"/>
    <w:link w:val="af6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character" w:styleId="af6">
    <w:name w:val="Hyperlink"/>
    <w:link w:val="35"/>
    <w:rsid w:val="00D7041C"/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paragraph" w:customStyle="1" w:styleId="Footnote">
    <w:name w:val="Footnote"/>
    <w:basedOn w:val="a"/>
    <w:rsid w:val="00D7041C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85">
    <w:name w:val="xl85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styleId="1fc">
    <w:name w:val="toc 1"/>
    <w:next w:val="a"/>
    <w:link w:val="1fd"/>
    <w:uiPriority w:val="39"/>
    <w:rsid w:val="00D7041C"/>
    <w:pPr>
      <w:spacing w:after="0" w:line="240" w:lineRule="auto"/>
    </w:pPr>
    <w:rPr>
      <w:rFonts w:ascii="XO Thames" w:eastAsia="Times New Roman" w:hAnsi="XO Thames" w:cs="Times New Roman"/>
      <w:b/>
      <w:color w:val="000000"/>
      <w:kern w:val="0"/>
      <w:sz w:val="28"/>
      <w:szCs w:val="20"/>
      <w:lang w:eastAsia="ru-RU"/>
      <w14:ligatures w14:val="none"/>
    </w:rPr>
  </w:style>
  <w:style w:type="character" w:customStyle="1" w:styleId="1fd">
    <w:name w:val="Оглавление 1 Знак"/>
    <w:link w:val="1fc"/>
    <w:uiPriority w:val="39"/>
    <w:rsid w:val="00D7041C"/>
    <w:rPr>
      <w:rFonts w:ascii="XO Thames" w:eastAsia="Times New Roman" w:hAnsi="XO Thames" w:cs="Times New Roman"/>
      <w:b/>
      <w:color w:val="000000"/>
      <w:kern w:val="0"/>
      <w:sz w:val="28"/>
      <w:szCs w:val="20"/>
      <w:lang w:eastAsia="ru-RU"/>
      <w14:ligatures w14:val="none"/>
    </w:rPr>
  </w:style>
  <w:style w:type="paragraph" w:styleId="af7">
    <w:name w:val="annotation text"/>
    <w:basedOn w:val="a"/>
    <w:link w:val="af8"/>
    <w:unhideWhenUsed/>
    <w:rsid w:val="00D7041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D7041C"/>
    <w:rPr>
      <w:sz w:val="20"/>
      <w:szCs w:val="20"/>
    </w:rPr>
  </w:style>
  <w:style w:type="paragraph" w:styleId="af9">
    <w:name w:val="annotation subject"/>
    <w:basedOn w:val="af7"/>
    <w:next w:val="af7"/>
    <w:link w:val="afa"/>
    <w:rsid w:val="00D7041C"/>
    <w:pPr>
      <w:spacing w:after="200"/>
      <w:ind w:firstLine="709"/>
      <w:jc w:val="both"/>
    </w:pPr>
    <w:rPr>
      <w:rFonts w:ascii="Times New Roman" w:eastAsia="Times New Roman" w:hAnsi="Times New Roman" w:cs="Times New Roman"/>
      <w:b/>
      <w:color w:val="000000"/>
      <w:kern w:val="0"/>
      <w:sz w:val="28"/>
      <w:lang w:eastAsia="ru-RU"/>
      <w14:ligatures w14:val="none"/>
    </w:rPr>
  </w:style>
  <w:style w:type="character" w:customStyle="1" w:styleId="afa">
    <w:name w:val="Тема примечания Знак"/>
    <w:basedOn w:val="af8"/>
    <w:link w:val="af9"/>
    <w:rsid w:val="00D7041C"/>
    <w:rPr>
      <w:rFonts w:ascii="Times New Roman" w:eastAsia="Times New Roman" w:hAnsi="Times New Roman" w:cs="Times New Roman"/>
      <w:b/>
      <w:color w:val="000000"/>
      <w:kern w:val="0"/>
      <w:sz w:val="28"/>
      <w:szCs w:val="20"/>
      <w:lang w:eastAsia="ru-RU"/>
      <w14:ligatures w14:val="none"/>
    </w:rPr>
  </w:style>
  <w:style w:type="paragraph" w:customStyle="1" w:styleId="xl101">
    <w:name w:val="xl101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59">
    <w:name w:val="xl159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footnotedescription">
    <w:name w:val="footnote description"/>
    <w:next w:val="a"/>
    <w:rsid w:val="00D7041C"/>
    <w:pPr>
      <w:spacing w:after="28" w:line="252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fe">
    <w:name w:val="Абзац списка1"/>
    <w:basedOn w:val="a"/>
    <w:rsid w:val="00D7041C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HeaderandFooter">
    <w:name w:val="Header and Footer"/>
    <w:rsid w:val="00D7041C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f">
    <w:name w:val="Название книги1"/>
    <w:rsid w:val="00D7041C"/>
    <w:pPr>
      <w:spacing w:after="0" w:line="240" w:lineRule="auto"/>
    </w:pPr>
    <w:rPr>
      <w:rFonts w:ascii="Times New Roman" w:eastAsia="Times New Roman" w:hAnsi="Times New Roman" w:cs="Times New Roman"/>
      <w:i/>
      <w:smallCaps/>
      <w:color w:val="000000"/>
      <w:spacing w:val="5"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31">
    <w:name w:val="xl131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styleId="a5">
    <w:name w:val="Balloon Text"/>
    <w:basedOn w:val="a"/>
    <w:link w:val="afb"/>
    <w:rsid w:val="00D7041C"/>
    <w:pPr>
      <w:spacing w:after="0" w:line="240" w:lineRule="auto"/>
    </w:pPr>
    <w:rPr>
      <w:rFonts w:ascii="Tahoma" w:eastAsia="Times New Roman" w:hAnsi="Tahoma" w:cs="Times New Roman"/>
      <w:color w:val="000000"/>
      <w:kern w:val="0"/>
      <w:sz w:val="16"/>
      <w:szCs w:val="20"/>
      <w:lang w:eastAsia="ru-RU"/>
      <w14:ligatures w14:val="none"/>
    </w:rPr>
  </w:style>
  <w:style w:type="character" w:customStyle="1" w:styleId="afb">
    <w:name w:val="Текст выноски Знак"/>
    <w:basedOn w:val="a0"/>
    <w:link w:val="a5"/>
    <w:rsid w:val="00D7041C"/>
    <w:rPr>
      <w:rFonts w:ascii="Tahoma" w:eastAsia="Times New Roman" w:hAnsi="Tahoma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27">
    <w:name w:val="xl127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43">
    <w:name w:val="Абзац списка4"/>
    <w:basedOn w:val="a"/>
    <w:rsid w:val="00D7041C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92">
    <w:name w:val="xl92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76">
    <w:name w:val="xl76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34">
    <w:name w:val="xl134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98">
    <w:name w:val="xl98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77">
    <w:name w:val="xl77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48">
    <w:name w:val="xl148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68">
    <w:name w:val="xl68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93">
    <w:name w:val="toc 9"/>
    <w:next w:val="a"/>
    <w:link w:val="94"/>
    <w:uiPriority w:val="39"/>
    <w:rsid w:val="00D7041C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94">
    <w:name w:val="Оглавление 9 Знак"/>
    <w:link w:val="93"/>
    <w:uiPriority w:val="39"/>
    <w:rsid w:val="00D704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ConsPlusNonformat">
    <w:name w:val="ConsPlusNonformat"/>
    <w:rsid w:val="00D7041C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kern w:val="0"/>
      <w:sz w:val="20"/>
      <w:szCs w:val="20"/>
      <w:lang w:eastAsia="ru-RU"/>
      <w14:ligatures w14:val="none"/>
    </w:rPr>
  </w:style>
  <w:style w:type="paragraph" w:styleId="36">
    <w:name w:val="Body Text Indent 3"/>
    <w:basedOn w:val="a"/>
    <w:link w:val="37"/>
    <w:rsid w:val="00D7041C"/>
    <w:pPr>
      <w:spacing w:after="120" w:line="240" w:lineRule="auto"/>
      <w:ind w:left="283"/>
    </w:pPr>
    <w:rPr>
      <w:rFonts w:ascii="Arial" w:eastAsia="Times New Roman" w:hAnsi="Arial" w:cs="Times New Roman"/>
      <w:color w:val="000000"/>
      <w:kern w:val="0"/>
      <w:sz w:val="16"/>
      <w:szCs w:val="20"/>
      <w:lang w:eastAsia="ru-RU"/>
      <w14:ligatures w14:val="none"/>
    </w:rPr>
  </w:style>
  <w:style w:type="character" w:customStyle="1" w:styleId="37">
    <w:name w:val="Основной текст с отступом 3 Знак"/>
    <w:basedOn w:val="a0"/>
    <w:link w:val="36"/>
    <w:rsid w:val="00D7041C"/>
    <w:rPr>
      <w:rFonts w:ascii="Arial" w:eastAsia="Times New Roman" w:hAnsi="Arial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49">
    <w:name w:val="xl149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65">
    <w:name w:val="xl65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94">
    <w:name w:val="xl94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81">
    <w:name w:val="xl81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13">
    <w:name w:val="xl113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styleId="afc">
    <w:name w:val="Document Map"/>
    <w:basedOn w:val="a"/>
    <w:link w:val="afd"/>
    <w:rsid w:val="00D7041C"/>
    <w:pPr>
      <w:spacing w:after="0" w:line="240" w:lineRule="auto"/>
      <w:ind w:firstLine="709"/>
      <w:jc w:val="both"/>
    </w:pPr>
    <w:rPr>
      <w:rFonts w:ascii="Tahoma" w:eastAsia="Times New Roman" w:hAnsi="Tahoma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afd">
    <w:name w:val="Схема документа Знак"/>
    <w:basedOn w:val="a0"/>
    <w:link w:val="afc"/>
    <w:rsid w:val="00D7041C"/>
    <w:rPr>
      <w:rFonts w:ascii="Tahoma" w:eastAsia="Times New Roman" w:hAnsi="Tahoma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64">
    <w:name w:val="Абзац списка6"/>
    <w:basedOn w:val="a"/>
    <w:rsid w:val="00D7041C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11">
    <w:name w:val="xl111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08">
    <w:name w:val="xl108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86">
    <w:name w:val="xl86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f0">
    <w:name w:val="Красная строка Знак1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xl88">
    <w:name w:val="xl88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22">
    <w:name w:val="xl122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75">
    <w:name w:val="xl75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HTML">
    <w:name w:val="HTML Preformatted"/>
    <w:basedOn w:val="a"/>
    <w:link w:val="HTML0"/>
    <w:rsid w:val="00D704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09"/>
      <w:jc w:val="both"/>
    </w:pPr>
    <w:rPr>
      <w:rFonts w:ascii="Courier New" w:eastAsia="Times New Roman" w:hAnsi="Courier New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rsid w:val="00D7041C"/>
    <w:rPr>
      <w:rFonts w:ascii="Courier New" w:eastAsia="Times New Roman" w:hAnsi="Courier New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afe">
    <w:name w:val="Гипертекстовая ссылка"/>
    <w:rsid w:val="00D7041C"/>
    <w:pPr>
      <w:spacing w:after="0" w:line="240" w:lineRule="auto"/>
    </w:pPr>
    <w:rPr>
      <w:rFonts w:ascii="Times New Roman" w:eastAsia="Times New Roman" w:hAnsi="Times New Roman" w:cs="Times New Roman"/>
      <w:color w:val="106BBE"/>
      <w:kern w:val="0"/>
      <w:sz w:val="26"/>
      <w:szCs w:val="20"/>
      <w:lang w:eastAsia="ru-RU"/>
      <w14:ligatures w14:val="none"/>
    </w:rPr>
  </w:style>
  <w:style w:type="paragraph" w:customStyle="1" w:styleId="xl84">
    <w:name w:val="xl84"/>
    <w:basedOn w:val="a"/>
    <w:rsid w:val="00D7041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1ff1">
    <w:name w:val="Просмотренная гиперссылка1"/>
    <w:rsid w:val="00D7041C"/>
    <w:pPr>
      <w:spacing w:after="0" w:line="240" w:lineRule="auto"/>
    </w:pPr>
    <w:rPr>
      <w:rFonts w:ascii="Times New Roman" w:eastAsia="Times New Roman" w:hAnsi="Times New Roman" w:cs="Times New Roman"/>
      <w:color w:val="800080"/>
      <w:kern w:val="0"/>
      <w:sz w:val="20"/>
      <w:szCs w:val="20"/>
      <w:u w:val="single"/>
      <w:lang w:eastAsia="ru-RU"/>
      <w14:ligatures w14:val="none"/>
    </w:rPr>
  </w:style>
  <w:style w:type="paragraph" w:customStyle="1" w:styleId="38">
    <w:name w:val="Абзац списка3"/>
    <w:basedOn w:val="a"/>
    <w:rsid w:val="00D7041C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44">
    <w:name w:val="Без интервала4"/>
    <w:rsid w:val="00D7041C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93">
    <w:name w:val="xl93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styleId="82">
    <w:name w:val="toc 8"/>
    <w:next w:val="a"/>
    <w:link w:val="83"/>
    <w:uiPriority w:val="39"/>
    <w:rsid w:val="00D7041C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83">
    <w:name w:val="Оглавление 8 Знак"/>
    <w:link w:val="82"/>
    <w:uiPriority w:val="39"/>
    <w:rsid w:val="00D704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xl128">
    <w:name w:val="xl128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26">
    <w:name w:val="xl126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f2">
    <w:name w:val="Текст выноски Знак1"/>
    <w:rsid w:val="00D7041C"/>
    <w:pPr>
      <w:spacing w:after="0" w:line="240" w:lineRule="auto"/>
    </w:pPr>
    <w:rPr>
      <w:rFonts w:ascii="Segoe UI" w:eastAsia="Times New Roman" w:hAnsi="Segoe UI" w:cs="Times New Roman"/>
      <w:color w:val="000000"/>
      <w:kern w:val="0"/>
      <w:sz w:val="18"/>
      <w:szCs w:val="20"/>
      <w:lang w:eastAsia="ru-RU"/>
      <w14:ligatures w14:val="none"/>
    </w:rPr>
  </w:style>
  <w:style w:type="paragraph" w:styleId="2a">
    <w:name w:val="Body Text Indent 2"/>
    <w:basedOn w:val="a"/>
    <w:link w:val="2b"/>
    <w:rsid w:val="00D7041C"/>
    <w:pPr>
      <w:widowControl w:val="0"/>
      <w:spacing w:after="0" w:line="240" w:lineRule="auto"/>
      <w:ind w:left="884"/>
    </w:pPr>
    <w:rPr>
      <w:rFonts w:ascii="Arial" w:eastAsia="Times New Roman" w:hAnsi="Arial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2b">
    <w:name w:val="Основной текст с отступом 2 Знак"/>
    <w:basedOn w:val="a0"/>
    <w:link w:val="2a"/>
    <w:rsid w:val="00D7041C"/>
    <w:rPr>
      <w:rFonts w:ascii="Arial" w:eastAsia="Times New Roman" w:hAnsi="Arial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1ff3">
    <w:name w:val="Строгий1"/>
    <w:rsid w:val="00D7041C"/>
    <w:pPr>
      <w:spacing w:after="0" w:line="240" w:lineRule="auto"/>
    </w:pPr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ru-RU"/>
      <w14:ligatures w14:val="none"/>
    </w:rPr>
  </w:style>
  <w:style w:type="paragraph" w:customStyle="1" w:styleId="a30">
    <w:name w:val="a3"/>
    <w:basedOn w:val="a"/>
    <w:rsid w:val="00D7041C"/>
    <w:pPr>
      <w:spacing w:before="64" w:after="64" w:line="240" w:lineRule="auto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5">
    <w:name w:val="xl105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54">
    <w:name w:val="xl154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styleId="53">
    <w:name w:val="toc 5"/>
    <w:next w:val="a"/>
    <w:link w:val="54"/>
    <w:uiPriority w:val="39"/>
    <w:rsid w:val="00D7041C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54">
    <w:name w:val="Оглавление 5 Знак"/>
    <w:link w:val="53"/>
    <w:uiPriority w:val="39"/>
    <w:rsid w:val="00D704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aff">
    <w:name w:val="Body Text Indent"/>
    <w:basedOn w:val="a"/>
    <w:link w:val="aff0"/>
    <w:rsid w:val="00D7041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aff0">
    <w:name w:val="Основной текст с отступом Знак"/>
    <w:basedOn w:val="a0"/>
    <w:link w:val="aff"/>
    <w:rsid w:val="00D7041C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1ff4">
    <w:name w:val="Тема примечания Знак1"/>
    <w:rsid w:val="00D7041C"/>
    <w:pPr>
      <w:spacing w:after="0" w:line="240" w:lineRule="auto"/>
    </w:pPr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ru-RU"/>
      <w14:ligatures w14:val="none"/>
    </w:rPr>
  </w:style>
  <w:style w:type="paragraph" w:styleId="af3">
    <w:name w:val="header"/>
    <w:basedOn w:val="a"/>
    <w:link w:val="aff1"/>
    <w:rsid w:val="00D7041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ff1">
    <w:name w:val="Верхний колонтитул Знак"/>
    <w:basedOn w:val="a0"/>
    <w:link w:val="af3"/>
    <w:rsid w:val="00D7041C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95">
    <w:name w:val="xl95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Default">
    <w:name w:val="Default"/>
    <w:rsid w:val="00D7041C"/>
    <w:pPr>
      <w:spacing w:after="0" w:line="240" w:lineRule="auto"/>
    </w:pPr>
    <w:rPr>
      <w:rFonts w:ascii="Arial" w:eastAsia="Times New Roman" w:hAnsi="Arial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TableParagraph">
    <w:name w:val="Table Paragraph"/>
    <w:basedOn w:val="a"/>
    <w:rsid w:val="00D7041C"/>
    <w:pPr>
      <w:widowControl w:val="0"/>
      <w:spacing w:before="89" w:after="0" w:line="240" w:lineRule="auto"/>
      <w:ind w:left="94"/>
      <w:jc w:val="center"/>
    </w:pPr>
    <w:rPr>
      <w:rFonts w:ascii="Times New Roman" w:eastAsia="Times New Roman" w:hAnsi="Times New Roman" w:cs="Times New Roman"/>
      <w:color w:val="000000"/>
      <w:kern w:val="0"/>
      <w:szCs w:val="20"/>
      <w:lang w:eastAsia="ru-RU"/>
      <w14:ligatures w14:val="none"/>
    </w:rPr>
  </w:style>
  <w:style w:type="paragraph" w:styleId="2c">
    <w:name w:val="Quote"/>
    <w:basedOn w:val="a"/>
    <w:next w:val="a"/>
    <w:link w:val="2d"/>
    <w:qFormat/>
    <w:rsid w:val="00D7041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color w:val="000000"/>
      <w:kern w:val="0"/>
      <w:sz w:val="28"/>
      <w:szCs w:val="20"/>
      <w:lang w:eastAsia="ru-RU"/>
      <w14:ligatures w14:val="none"/>
    </w:rPr>
  </w:style>
  <w:style w:type="character" w:customStyle="1" w:styleId="2d">
    <w:name w:val="Цитата 2 Знак"/>
    <w:basedOn w:val="a0"/>
    <w:link w:val="2c"/>
    <w:rsid w:val="00D7041C"/>
    <w:rPr>
      <w:rFonts w:ascii="Times New Roman" w:eastAsia="Times New Roman" w:hAnsi="Times New Roman" w:cs="Times New Roman"/>
      <w:i/>
      <w:color w:val="000000"/>
      <w:kern w:val="0"/>
      <w:sz w:val="28"/>
      <w:szCs w:val="20"/>
      <w:lang w:eastAsia="ru-RU"/>
      <w14:ligatures w14:val="none"/>
    </w:rPr>
  </w:style>
  <w:style w:type="paragraph" w:customStyle="1" w:styleId="ConsPlusTitle">
    <w:name w:val="ConsPlusTitle"/>
    <w:rsid w:val="00D7041C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kern w:val="0"/>
      <w:sz w:val="20"/>
      <w:szCs w:val="20"/>
      <w:lang w:eastAsia="ru-RU"/>
      <w14:ligatures w14:val="none"/>
    </w:rPr>
  </w:style>
  <w:style w:type="paragraph" w:customStyle="1" w:styleId="footnotemark">
    <w:name w:val="footnote mark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vertAlign w:val="superscript"/>
      <w:lang w:eastAsia="ru-RU"/>
      <w14:ligatures w14:val="none"/>
    </w:rPr>
  </w:style>
  <w:style w:type="paragraph" w:customStyle="1" w:styleId="xl135">
    <w:name w:val="xl135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15">
    <w:name w:val="xl115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4">
    <w:name w:val="Абзац списка Знак"/>
    <w:basedOn w:val="11"/>
    <w:link w:val="a3"/>
    <w:rsid w:val="00D7041C"/>
  </w:style>
  <w:style w:type="paragraph" w:customStyle="1" w:styleId="312">
    <w:name w:val="Заголовок 3 Знак1"/>
    <w:rsid w:val="00D7041C"/>
    <w:pPr>
      <w:spacing w:after="0" w:line="240" w:lineRule="auto"/>
    </w:pPr>
    <w:rPr>
      <w:rFonts w:ascii="Cambria" w:eastAsia="Times New Roman" w:hAnsi="Cambria" w:cs="Times New Roman"/>
      <w:b/>
      <w:color w:val="4F81BD"/>
      <w:kern w:val="0"/>
      <w:sz w:val="20"/>
      <w:szCs w:val="20"/>
      <w:lang w:eastAsia="ru-RU"/>
      <w14:ligatures w14:val="none"/>
    </w:rPr>
  </w:style>
  <w:style w:type="paragraph" w:styleId="aff2">
    <w:name w:val="Subtitle"/>
    <w:basedOn w:val="a"/>
    <w:next w:val="a"/>
    <w:link w:val="aff3"/>
    <w:uiPriority w:val="11"/>
    <w:qFormat/>
    <w:rsid w:val="00D7041C"/>
    <w:pPr>
      <w:spacing w:after="0" w:line="240" w:lineRule="auto"/>
      <w:ind w:left="10206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aff3">
    <w:name w:val="Подзаголовок Знак"/>
    <w:basedOn w:val="a0"/>
    <w:link w:val="aff2"/>
    <w:uiPriority w:val="11"/>
    <w:rsid w:val="00D7041C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styleId="aff4">
    <w:name w:val="Title"/>
    <w:basedOn w:val="a"/>
    <w:next w:val="a"/>
    <w:link w:val="aff5"/>
    <w:uiPriority w:val="10"/>
    <w:qFormat/>
    <w:rsid w:val="00D7041C"/>
    <w:pPr>
      <w:spacing w:after="0" w:line="240" w:lineRule="auto"/>
      <w:contextualSpacing/>
    </w:pPr>
    <w:rPr>
      <w:rFonts w:ascii="Cambria" w:eastAsia="Times New Roman" w:hAnsi="Cambria" w:cs="Times New Roman"/>
      <w:color w:val="000000"/>
      <w:spacing w:val="-10"/>
      <w:kern w:val="0"/>
      <w:sz w:val="56"/>
      <w:szCs w:val="20"/>
      <w:lang w:eastAsia="ru-RU"/>
      <w14:ligatures w14:val="none"/>
    </w:rPr>
  </w:style>
  <w:style w:type="character" w:customStyle="1" w:styleId="aff5">
    <w:name w:val="Заголовок Знак"/>
    <w:basedOn w:val="a0"/>
    <w:link w:val="aff4"/>
    <w:uiPriority w:val="10"/>
    <w:rsid w:val="00D7041C"/>
    <w:rPr>
      <w:rFonts w:ascii="Cambria" w:eastAsia="Times New Roman" w:hAnsi="Cambria" w:cs="Times New Roman"/>
      <w:color w:val="000000"/>
      <w:spacing w:val="-10"/>
      <w:kern w:val="0"/>
      <w:sz w:val="56"/>
      <w:szCs w:val="20"/>
      <w:lang w:eastAsia="ru-RU"/>
      <w14:ligatures w14:val="none"/>
    </w:rPr>
  </w:style>
  <w:style w:type="paragraph" w:customStyle="1" w:styleId="84">
    <w:name w:val="Без интервала8"/>
    <w:rsid w:val="00D7041C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51">
    <w:name w:val="xl151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57">
    <w:name w:val="xl157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211">
    <w:name w:val="Цитата 21"/>
    <w:basedOn w:val="a"/>
    <w:next w:val="a"/>
    <w:rsid w:val="00D7041C"/>
    <w:pPr>
      <w:spacing w:after="200" w:line="276" w:lineRule="auto"/>
      <w:ind w:firstLine="709"/>
      <w:jc w:val="both"/>
    </w:pPr>
    <w:rPr>
      <w:rFonts w:ascii="Times New Roman" w:eastAsia="Times New Roman" w:hAnsi="Times New Roman" w:cs="Times New Roman"/>
      <w:i/>
      <w:color w:val="000000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52">
    <w:name w:val="xl152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1ff5">
    <w:name w:val="Слабое выделение1"/>
    <w:rsid w:val="00D7041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1ff6">
    <w:name w:val="Знак сноски1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vertAlign w:val="superscript"/>
      <w:lang w:eastAsia="ru-RU"/>
      <w14:ligatures w14:val="none"/>
    </w:rPr>
  </w:style>
  <w:style w:type="paragraph" w:styleId="39">
    <w:name w:val="Body Text 3"/>
    <w:basedOn w:val="a"/>
    <w:link w:val="3a"/>
    <w:rsid w:val="00D7041C"/>
    <w:pPr>
      <w:spacing w:after="120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character" w:customStyle="1" w:styleId="3a">
    <w:name w:val="Основной текст 3 Знак"/>
    <w:basedOn w:val="a0"/>
    <w:link w:val="39"/>
    <w:rsid w:val="00D7041C"/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212">
    <w:name w:val="Основной текст 2 Знак1"/>
    <w:basedOn w:val="19"/>
    <w:rsid w:val="00D7041C"/>
  </w:style>
  <w:style w:type="paragraph" w:customStyle="1" w:styleId="810">
    <w:name w:val="Заголовок 81"/>
    <w:basedOn w:val="a"/>
    <w:next w:val="a"/>
    <w:rsid w:val="00D7041C"/>
    <w:pPr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color w:val="7F7F7F"/>
      <w:kern w:val="0"/>
      <w:sz w:val="20"/>
      <w:szCs w:val="20"/>
      <w:lang w:eastAsia="ru-RU"/>
      <w14:ligatures w14:val="none"/>
    </w:rPr>
  </w:style>
  <w:style w:type="paragraph" w:customStyle="1" w:styleId="1ff7">
    <w:name w:val="Текст примечания Знак1"/>
    <w:basedOn w:val="19"/>
    <w:rsid w:val="00D7041C"/>
  </w:style>
  <w:style w:type="paragraph" w:customStyle="1" w:styleId="xl73">
    <w:name w:val="xl73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82">
    <w:name w:val="xl82"/>
    <w:basedOn w:val="a"/>
    <w:rsid w:val="00D7041C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table" w:customStyle="1" w:styleId="TableGrid2">
    <w:name w:val="TableGrid2"/>
    <w:rsid w:val="00D7041C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D7041C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D7041C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D7041C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D7041C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b">
    <w:name w:val="Сетка таблицы3"/>
    <w:basedOn w:val="a1"/>
    <w:rsid w:val="00D7041C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D7041C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e">
    <w:name w:val="Сетка таблицы2"/>
    <w:rsid w:val="00D7041C"/>
    <w:pPr>
      <w:spacing w:after="0" w:line="240" w:lineRule="auto"/>
      <w:ind w:firstLine="709"/>
      <w:jc w:val="both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D7041C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D7041C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8">
    <w:name w:val="Сетка таблицы1"/>
    <w:rsid w:val="00D7041C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6">
    <w:name w:val="Table Grid"/>
    <w:basedOn w:val="a1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5">
    <w:name w:val="Основной шрифт абзаца4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46">
    <w:name w:val="Гиперссылка4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paragraph" w:customStyle="1" w:styleId="55">
    <w:name w:val="Гиперссылка5"/>
    <w:rsid w:val="00D7041C"/>
    <w:pPr>
      <w:spacing w:after="0" w:line="240" w:lineRule="auto"/>
    </w:pPr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character" w:styleId="aff7">
    <w:name w:val="FollowedHyperlink"/>
    <w:basedOn w:val="a0"/>
    <w:uiPriority w:val="99"/>
    <w:semiHidden/>
    <w:unhideWhenUsed/>
    <w:rsid w:val="00D7041C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D70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2920</Words>
  <Characters>16648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cp:lastPrinted>2026-02-20T11:38:00Z</cp:lastPrinted>
  <dcterms:created xsi:type="dcterms:W3CDTF">2025-12-29T08:10:00Z</dcterms:created>
  <dcterms:modified xsi:type="dcterms:W3CDTF">2026-02-20T11:43:00Z</dcterms:modified>
</cp:coreProperties>
</file>